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B7179" w14:textId="77777777" w:rsidR="00A04689" w:rsidRDefault="001A0F8C" w:rsidP="00A04689">
      <w:pPr>
        <w:tabs>
          <w:tab w:val="left" w:pos="2318"/>
        </w:tabs>
        <w:ind w:left="-9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326515">
        <w:t xml:space="preserve">                       </w:t>
      </w:r>
    </w:p>
    <w:p w14:paraId="569CEB7F" w14:textId="77777777" w:rsidR="00D13E05" w:rsidRPr="00A04689" w:rsidRDefault="00CD278B" w:rsidP="00A04689">
      <w:pPr>
        <w:tabs>
          <w:tab w:val="left" w:pos="2318"/>
        </w:tabs>
        <w:ind w:left="-90"/>
        <w:jc w:val="both"/>
      </w:pPr>
      <w:r w:rsidRPr="00070A09">
        <w:rPr>
          <w:rFonts w:cstheme="minorHAnsi"/>
          <w:b/>
          <w:bCs/>
          <w:szCs w:val="22"/>
        </w:rPr>
        <w:t xml:space="preserve">TABLE 3: UPDATED AOL </w:t>
      </w:r>
      <w:r w:rsidRPr="00070A09">
        <w:rPr>
          <w:rFonts w:cstheme="minorHAnsi"/>
          <w:b/>
          <w:bCs/>
          <w:szCs w:val="22"/>
          <w:u w:val="single"/>
        </w:rPr>
        <w:t>CURRICULUM MAP</w:t>
      </w:r>
      <w:r w:rsidR="00CD34CC">
        <w:rPr>
          <w:rFonts w:cstheme="minorHAnsi"/>
          <w:b/>
          <w:bCs/>
          <w:szCs w:val="22"/>
        </w:rPr>
        <w:t xml:space="preserve"> for Ph.D.</w:t>
      </w:r>
      <w:r w:rsidR="00D13E05" w:rsidRPr="00070A09">
        <w:rPr>
          <w:rFonts w:cstheme="minorHAnsi"/>
          <w:b/>
          <w:bCs/>
          <w:szCs w:val="22"/>
        </w:rPr>
        <w:t xml:space="preserve"> Program </w:t>
      </w:r>
      <w:r w:rsidR="0065793F" w:rsidRPr="00070A09">
        <w:rPr>
          <w:rFonts w:cstheme="minorHAnsi"/>
          <w:b/>
          <w:bCs/>
          <w:szCs w:val="22"/>
        </w:rPr>
        <w:t>66</w:t>
      </w:r>
      <w:r w:rsidR="00D13E05" w:rsidRPr="00070A09">
        <w:rPr>
          <w:rFonts w:cstheme="minorHAnsi"/>
          <w:b/>
          <w:bCs/>
          <w:szCs w:val="22"/>
        </w:rPr>
        <w:t xml:space="preserve"> credits - As o</w:t>
      </w:r>
      <w:r w:rsidR="00083DD5">
        <w:rPr>
          <w:rFonts w:cstheme="minorHAnsi"/>
          <w:b/>
          <w:bCs/>
          <w:szCs w:val="22"/>
        </w:rPr>
        <w:t>f academic year 2019</w:t>
      </w:r>
      <w:r w:rsidR="00636234" w:rsidRPr="00070A09">
        <w:rPr>
          <w:rFonts w:cstheme="minorHAnsi"/>
          <w:b/>
          <w:bCs/>
          <w:szCs w:val="22"/>
        </w:rPr>
        <w:t xml:space="preserve"> (Revised 25</w:t>
      </w:r>
      <w:r w:rsidR="00D13E05" w:rsidRPr="00070A09">
        <w:rPr>
          <w:rFonts w:cstheme="minorHAnsi"/>
          <w:b/>
          <w:bCs/>
          <w:szCs w:val="22"/>
        </w:rPr>
        <w:t>/06/2019)</w:t>
      </w:r>
    </w:p>
    <w:tbl>
      <w:tblPr>
        <w:tblStyle w:val="TableGrid"/>
        <w:tblW w:w="137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2414"/>
        <w:gridCol w:w="16"/>
        <w:gridCol w:w="540"/>
        <w:gridCol w:w="540"/>
        <w:gridCol w:w="540"/>
        <w:gridCol w:w="630"/>
        <w:gridCol w:w="630"/>
        <w:gridCol w:w="588"/>
        <w:gridCol w:w="636"/>
        <w:gridCol w:w="636"/>
        <w:gridCol w:w="640"/>
        <w:gridCol w:w="636"/>
        <w:gridCol w:w="567"/>
        <w:gridCol w:w="567"/>
        <w:gridCol w:w="575"/>
        <w:gridCol w:w="539"/>
        <w:gridCol w:w="624"/>
        <w:gridCol w:w="635"/>
        <w:gridCol w:w="635"/>
        <w:gridCol w:w="632"/>
      </w:tblGrid>
      <w:tr w:rsidR="008F2BAB" w14:paraId="654755CB" w14:textId="77777777" w:rsidTr="001A0F8C">
        <w:tc>
          <w:tcPr>
            <w:tcW w:w="13760" w:type="dxa"/>
            <w:gridSpan w:val="21"/>
            <w:tcBorders>
              <w:bottom w:val="single" w:sz="4" w:space="0" w:color="auto"/>
            </w:tcBorders>
          </w:tcPr>
          <w:p w14:paraId="5D035E59" w14:textId="77777777" w:rsidR="008F2BAB" w:rsidRDefault="00CD34CC" w:rsidP="001A6118">
            <w:pPr>
              <w:shd w:val="clear" w:color="auto" w:fill="555555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  <w:t>Ph.D.</w:t>
            </w:r>
            <w:r w:rsidR="008F2BAB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  <w:t xml:space="preserve"> Program Curriculum Map: Marketing</w:t>
            </w:r>
            <w:r w:rsidR="008F2BAB">
              <w:rPr>
                <w:rFonts w:ascii="Arial" w:eastAsia="Times New Roman" w:hAnsi="Arial" w:hint="cs"/>
                <w:b/>
                <w:bCs/>
                <w:color w:val="FFFFFF"/>
                <w:kern w:val="36"/>
                <w:sz w:val="24"/>
                <w:szCs w:val="24"/>
                <w:cs/>
              </w:rPr>
              <w:t xml:space="preserve"> </w:t>
            </w:r>
            <w:r w:rsidR="00083DD5">
              <w:rPr>
                <w:rFonts w:ascii="Arial" w:eastAsia="Times New Roman" w:hAnsi="Arial"/>
                <w:b/>
                <w:bCs/>
                <w:color w:val="FFFFFF"/>
                <w:kern w:val="36"/>
                <w:sz w:val="24"/>
                <w:szCs w:val="24"/>
              </w:rPr>
              <w:t xml:space="preserve"> </w:t>
            </w:r>
            <w:r w:rsidR="008F2BAB">
              <w:rPr>
                <w:rFonts w:ascii="Arial" w:eastAsia="Times New Roman" w:hAnsi="Arial"/>
                <w:b/>
                <w:bCs/>
                <w:color w:val="FFFFFF"/>
                <w:kern w:val="36"/>
                <w:sz w:val="24"/>
                <w:szCs w:val="24"/>
              </w:rPr>
              <w:t>66 Credits</w:t>
            </w:r>
          </w:p>
        </w:tc>
      </w:tr>
      <w:tr w:rsidR="008F2BAB" w14:paraId="5D9927C6" w14:textId="77777777" w:rsidTr="00083DD5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7CB3484D" w14:textId="77777777" w:rsidR="008F2BAB" w:rsidRDefault="008F2BAB" w:rsidP="001A6118"/>
        </w:tc>
        <w:tc>
          <w:tcPr>
            <w:tcW w:w="241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E99FF9" w14:textId="77777777" w:rsidR="008F2BAB" w:rsidRPr="00846464" w:rsidRDefault="008F2BAB" w:rsidP="001A6118">
            <w:pPr>
              <w:jc w:val="center"/>
              <w:rPr>
                <w:b/>
                <w:bCs/>
              </w:rPr>
            </w:pPr>
            <w:r w:rsidRPr="00846464">
              <w:rPr>
                <w:b/>
                <w:bCs/>
              </w:rPr>
              <w:t>Curriculum</w:t>
            </w:r>
          </w:p>
        </w:tc>
        <w:tc>
          <w:tcPr>
            <w:tcW w:w="10806" w:type="dxa"/>
            <w:gridSpan w:val="19"/>
            <w:tcBorders>
              <w:top w:val="single" w:sz="4" w:space="0" w:color="auto"/>
            </w:tcBorders>
          </w:tcPr>
          <w:p w14:paraId="11AAB973" w14:textId="712A6A54" w:rsidR="008F2BAB" w:rsidRDefault="00C267CB" w:rsidP="001A6118">
            <w:pPr>
              <w:jc w:val="center"/>
            </w:pPr>
            <w:r>
              <w:t>COMPETENCY</w:t>
            </w:r>
            <w:r w:rsidR="008F2BAB">
              <w:t xml:space="preserve"> GOALS</w:t>
            </w:r>
            <w:r>
              <w:t xml:space="preserve"> (CG)</w:t>
            </w:r>
          </w:p>
        </w:tc>
      </w:tr>
      <w:tr w:rsidR="008F2BAB" w14:paraId="6AB969A7" w14:textId="77777777" w:rsidTr="00083DD5">
        <w:tc>
          <w:tcPr>
            <w:tcW w:w="540" w:type="dxa"/>
            <w:vMerge/>
          </w:tcPr>
          <w:p w14:paraId="5797BD35" w14:textId="77777777" w:rsidR="008F2BAB" w:rsidRDefault="008F2BAB" w:rsidP="001A6118"/>
        </w:tc>
        <w:tc>
          <w:tcPr>
            <w:tcW w:w="2414" w:type="dxa"/>
            <w:vMerge/>
            <w:tcBorders>
              <w:right w:val="single" w:sz="12" w:space="0" w:color="auto"/>
            </w:tcBorders>
          </w:tcPr>
          <w:p w14:paraId="734271C4" w14:textId="77777777" w:rsidR="008F2BAB" w:rsidRPr="00846464" w:rsidRDefault="008F2BAB" w:rsidP="001A6118">
            <w:pPr>
              <w:rPr>
                <w:b/>
                <w:bCs/>
              </w:rPr>
            </w:pPr>
          </w:p>
        </w:tc>
        <w:tc>
          <w:tcPr>
            <w:tcW w:w="5396" w:type="dxa"/>
            <w:gridSpan w:val="10"/>
            <w:tcBorders>
              <w:right w:val="single" w:sz="12" w:space="0" w:color="auto"/>
            </w:tcBorders>
          </w:tcPr>
          <w:p w14:paraId="57137266" w14:textId="77777777" w:rsidR="008F2BAB" w:rsidRDefault="008F2BAB" w:rsidP="001A6118">
            <w:pPr>
              <w:jc w:val="center"/>
            </w:pPr>
            <w:r>
              <w:t>Address</w:t>
            </w:r>
          </w:p>
        </w:tc>
        <w:tc>
          <w:tcPr>
            <w:tcW w:w="5410" w:type="dxa"/>
            <w:gridSpan w:val="9"/>
            <w:tcBorders>
              <w:right w:val="single" w:sz="12" w:space="0" w:color="auto"/>
            </w:tcBorders>
          </w:tcPr>
          <w:p w14:paraId="2018992F" w14:textId="77777777" w:rsidR="008F2BAB" w:rsidRDefault="008F2BAB" w:rsidP="001A6118">
            <w:pPr>
              <w:jc w:val="center"/>
            </w:pPr>
            <w:r>
              <w:t>Assess</w:t>
            </w:r>
          </w:p>
        </w:tc>
      </w:tr>
      <w:tr w:rsidR="008F2BAB" w14:paraId="3B67CC79" w14:textId="77777777" w:rsidTr="00083DD5">
        <w:tc>
          <w:tcPr>
            <w:tcW w:w="540" w:type="dxa"/>
          </w:tcPr>
          <w:p w14:paraId="661713BE" w14:textId="77777777" w:rsidR="008F2BAB" w:rsidRDefault="008F2BAB" w:rsidP="001A6118"/>
        </w:tc>
        <w:tc>
          <w:tcPr>
            <w:tcW w:w="2430" w:type="dxa"/>
            <w:gridSpan w:val="2"/>
            <w:tcBorders>
              <w:right w:val="single" w:sz="12" w:space="0" w:color="auto"/>
            </w:tcBorders>
          </w:tcPr>
          <w:p w14:paraId="1E5D4554" w14:textId="77777777" w:rsidR="008F2BAB" w:rsidRDefault="008F2BAB" w:rsidP="001A6118"/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14:paraId="7B39712B" w14:textId="77777777" w:rsidR="008F2BAB" w:rsidRDefault="008F2BAB" w:rsidP="00B5717D">
            <w:pPr>
              <w:jc w:val="center"/>
            </w:pPr>
            <w:r>
              <w:t>DK</w:t>
            </w:r>
          </w:p>
        </w:tc>
        <w:tc>
          <w:tcPr>
            <w:tcW w:w="540" w:type="dxa"/>
            <w:shd w:val="clear" w:color="auto" w:fill="auto"/>
          </w:tcPr>
          <w:p w14:paraId="65B76DAA" w14:textId="77777777" w:rsidR="008F2BAB" w:rsidRDefault="008F2BAB" w:rsidP="00B5717D">
            <w:pPr>
              <w:jc w:val="center"/>
            </w:pPr>
            <w:r>
              <w:t>AT</w:t>
            </w:r>
          </w:p>
        </w:tc>
        <w:tc>
          <w:tcPr>
            <w:tcW w:w="540" w:type="dxa"/>
            <w:shd w:val="clear" w:color="auto" w:fill="auto"/>
          </w:tcPr>
          <w:p w14:paraId="48F6F417" w14:textId="77777777" w:rsidR="008F2BAB" w:rsidRDefault="008F2BAB" w:rsidP="00B5717D">
            <w:pPr>
              <w:jc w:val="center"/>
            </w:pPr>
            <w:r>
              <w:t>EU</w:t>
            </w:r>
          </w:p>
        </w:tc>
        <w:tc>
          <w:tcPr>
            <w:tcW w:w="630" w:type="dxa"/>
            <w:shd w:val="clear" w:color="auto" w:fill="auto"/>
          </w:tcPr>
          <w:p w14:paraId="44FEEE52" w14:textId="77777777" w:rsidR="008F2BAB" w:rsidRDefault="008F2BAB" w:rsidP="00B5717D">
            <w:pPr>
              <w:jc w:val="center"/>
            </w:pPr>
            <w:r>
              <w:t>OC</w:t>
            </w:r>
          </w:p>
        </w:tc>
        <w:tc>
          <w:tcPr>
            <w:tcW w:w="630" w:type="dxa"/>
            <w:shd w:val="clear" w:color="auto" w:fill="auto"/>
          </w:tcPr>
          <w:p w14:paraId="0309A313" w14:textId="77777777" w:rsidR="008F2BAB" w:rsidRDefault="008F2BAB" w:rsidP="00B5717D">
            <w:pPr>
              <w:jc w:val="center"/>
            </w:pPr>
            <w:r>
              <w:t>WC</w:t>
            </w:r>
          </w:p>
        </w:tc>
        <w:tc>
          <w:tcPr>
            <w:tcW w:w="588" w:type="dxa"/>
            <w:shd w:val="clear" w:color="auto" w:fill="ED7D31" w:themeFill="accent2"/>
          </w:tcPr>
          <w:p w14:paraId="23C1B6DE" w14:textId="77777777" w:rsidR="008F2BAB" w:rsidRDefault="008F2BAB" w:rsidP="00B5717D">
            <w:pPr>
              <w:jc w:val="center"/>
            </w:pPr>
            <w:r>
              <w:t>ITL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9912782" w14:textId="77777777" w:rsidR="008F2BAB" w:rsidRDefault="008F2BAB" w:rsidP="00B5717D">
            <w:pPr>
              <w:jc w:val="center"/>
            </w:pPr>
            <w:r>
              <w:t>INT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A5944C" w14:textId="35AA96D0" w:rsidR="008F2BAB" w:rsidRDefault="008F2BAB" w:rsidP="00B5717D">
            <w:pPr>
              <w:jc w:val="center"/>
            </w:pPr>
            <w:r>
              <w:t>G</w:t>
            </w:r>
            <w:r w:rsidR="00334107">
              <w:t>P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36FAEE" w14:textId="77777777" w:rsidR="008F2BAB" w:rsidRDefault="008F2BAB" w:rsidP="00B5717D">
            <w:pPr>
              <w:jc w:val="center"/>
            </w:pPr>
            <w:r>
              <w:t>TW</w:t>
            </w:r>
          </w:p>
        </w:tc>
        <w:tc>
          <w:tcPr>
            <w:tcW w:w="636" w:type="dxa"/>
            <w:tcBorders>
              <w:left w:val="single" w:sz="12" w:space="0" w:color="auto"/>
            </w:tcBorders>
            <w:shd w:val="clear" w:color="auto" w:fill="auto"/>
          </w:tcPr>
          <w:p w14:paraId="674555B3" w14:textId="77777777" w:rsidR="008F2BAB" w:rsidRDefault="008F2BAB" w:rsidP="00B5717D">
            <w:pPr>
              <w:jc w:val="center"/>
            </w:pPr>
            <w:r>
              <w:t>DK</w:t>
            </w:r>
          </w:p>
        </w:tc>
        <w:tc>
          <w:tcPr>
            <w:tcW w:w="567" w:type="dxa"/>
            <w:shd w:val="clear" w:color="auto" w:fill="auto"/>
          </w:tcPr>
          <w:p w14:paraId="69F59AAD" w14:textId="77777777" w:rsidR="008F2BAB" w:rsidRDefault="008F2BAB" w:rsidP="00B5717D">
            <w:pPr>
              <w:jc w:val="center"/>
            </w:pPr>
            <w:r>
              <w:t>AT</w:t>
            </w:r>
          </w:p>
        </w:tc>
        <w:tc>
          <w:tcPr>
            <w:tcW w:w="567" w:type="dxa"/>
            <w:shd w:val="clear" w:color="auto" w:fill="auto"/>
          </w:tcPr>
          <w:p w14:paraId="0E3BD935" w14:textId="77777777" w:rsidR="008F2BAB" w:rsidRDefault="008F2BAB" w:rsidP="00B5717D">
            <w:pPr>
              <w:jc w:val="center"/>
            </w:pPr>
            <w:r>
              <w:t>EU</w:t>
            </w:r>
          </w:p>
        </w:tc>
        <w:tc>
          <w:tcPr>
            <w:tcW w:w="575" w:type="dxa"/>
            <w:shd w:val="clear" w:color="auto" w:fill="auto"/>
          </w:tcPr>
          <w:p w14:paraId="2908917C" w14:textId="77777777" w:rsidR="008F2BAB" w:rsidRDefault="008F2BAB" w:rsidP="00B5717D">
            <w:pPr>
              <w:jc w:val="center"/>
            </w:pPr>
            <w:r>
              <w:t>OC</w:t>
            </w:r>
          </w:p>
        </w:tc>
        <w:tc>
          <w:tcPr>
            <w:tcW w:w="539" w:type="dxa"/>
            <w:shd w:val="clear" w:color="auto" w:fill="auto"/>
          </w:tcPr>
          <w:p w14:paraId="48C2039C" w14:textId="77777777" w:rsidR="008F2BAB" w:rsidRDefault="008F2BAB" w:rsidP="00B5717D">
            <w:pPr>
              <w:jc w:val="center"/>
            </w:pPr>
            <w:r>
              <w:t>WC</w:t>
            </w:r>
          </w:p>
        </w:tc>
        <w:tc>
          <w:tcPr>
            <w:tcW w:w="624" w:type="dxa"/>
            <w:shd w:val="clear" w:color="auto" w:fill="ED7D31" w:themeFill="accent2"/>
          </w:tcPr>
          <w:p w14:paraId="56114F0A" w14:textId="77777777" w:rsidR="008F2BAB" w:rsidRDefault="008F2BAB" w:rsidP="00B5717D">
            <w:pPr>
              <w:jc w:val="center"/>
            </w:pPr>
            <w:r>
              <w:t>ITL</w:t>
            </w:r>
          </w:p>
        </w:tc>
        <w:tc>
          <w:tcPr>
            <w:tcW w:w="635" w:type="dxa"/>
            <w:shd w:val="clear" w:color="auto" w:fill="ED7D31" w:themeFill="accent2"/>
          </w:tcPr>
          <w:p w14:paraId="71120487" w14:textId="77777777" w:rsidR="008F2BAB" w:rsidRDefault="008F2BAB" w:rsidP="00B5717D">
            <w:pPr>
              <w:jc w:val="center"/>
            </w:pPr>
            <w:r>
              <w:t>INT</w:t>
            </w:r>
          </w:p>
        </w:tc>
        <w:tc>
          <w:tcPr>
            <w:tcW w:w="635" w:type="dxa"/>
            <w:shd w:val="clear" w:color="auto" w:fill="ED7D31" w:themeFill="accent2"/>
          </w:tcPr>
          <w:p w14:paraId="5B449D56" w14:textId="00FBB2CB" w:rsidR="008F2BAB" w:rsidRDefault="008F2BAB" w:rsidP="00B5717D">
            <w:pPr>
              <w:jc w:val="center"/>
            </w:pPr>
            <w:r>
              <w:t>G</w:t>
            </w:r>
            <w:r w:rsidR="00334107">
              <w:t>P</w:t>
            </w:r>
          </w:p>
        </w:tc>
        <w:tc>
          <w:tcPr>
            <w:tcW w:w="632" w:type="dxa"/>
            <w:shd w:val="clear" w:color="auto" w:fill="auto"/>
          </w:tcPr>
          <w:p w14:paraId="7254D477" w14:textId="77777777" w:rsidR="008F2BAB" w:rsidRDefault="008F2BAB" w:rsidP="00B5717D">
            <w:pPr>
              <w:jc w:val="center"/>
            </w:pPr>
            <w:r>
              <w:t>TW</w:t>
            </w:r>
          </w:p>
        </w:tc>
      </w:tr>
      <w:tr w:rsidR="008F2BAB" w14:paraId="3F115AA1" w14:textId="77777777" w:rsidTr="00C51413">
        <w:tc>
          <w:tcPr>
            <w:tcW w:w="2970" w:type="dxa"/>
            <w:gridSpan w:val="3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181BFF86" w14:textId="77777777" w:rsidR="008F2BAB" w:rsidRPr="007E129D" w:rsidRDefault="008F2BAB" w:rsidP="001A6118">
            <w:pPr>
              <w:rPr>
                <w:b/>
                <w:bCs/>
                <w:i/>
                <w:iCs/>
              </w:rPr>
            </w:pPr>
            <w:r w:rsidRPr="00502FC6">
              <w:rPr>
                <w:b/>
                <w:bCs/>
                <w:i/>
                <w:iCs/>
              </w:rPr>
              <w:t>Required</w:t>
            </w:r>
            <w:r>
              <w:rPr>
                <w:b/>
                <w:bCs/>
                <w:i/>
                <w:iCs/>
              </w:rPr>
              <w:t xml:space="preserve"> Courses  (6 credits)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052668B0" w14:textId="77777777" w:rsidR="008F2BAB" w:rsidRDefault="008F2BAB" w:rsidP="001A6118"/>
        </w:tc>
        <w:tc>
          <w:tcPr>
            <w:tcW w:w="540" w:type="dxa"/>
            <w:shd w:val="clear" w:color="auto" w:fill="BDD6EE" w:themeFill="accent1" w:themeFillTint="66"/>
          </w:tcPr>
          <w:p w14:paraId="2D8AD379" w14:textId="77777777" w:rsidR="008F2BAB" w:rsidRDefault="008F2BAB" w:rsidP="001A6118"/>
        </w:tc>
        <w:tc>
          <w:tcPr>
            <w:tcW w:w="540" w:type="dxa"/>
            <w:shd w:val="clear" w:color="auto" w:fill="BDD6EE" w:themeFill="accent1" w:themeFillTint="66"/>
          </w:tcPr>
          <w:p w14:paraId="41DF90E3" w14:textId="77777777" w:rsidR="008F2BAB" w:rsidRDefault="008F2BAB" w:rsidP="001A6118"/>
        </w:tc>
        <w:tc>
          <w:tcPr>
            <w:tcW w:w="630" w:type="dxa"/>
            <w:shd w:val="clear" w:color="auto" w:fill="BDD6EE" w:themeFill="accent1" w:themeFillTint="66"/>
          </w:tcPr>
          <w:p w14:paraId="38C63CB1" w14:textId="77777777" w:rsidR="008F2BAB" w:rsidRDefault="008F2BAB" w:rsidP="001A6118"/>
        </w:tc>
        <w:tc>
          <w:tcPr>
            <w:tcW w:w="630" w:type="dxa"/>
            <w:shd w:val="clear" w:color="auto" w:fill="BDD6EE" w:themeFill="accent1" w:themeFillTint="66"/>
          </w:tcPr>
          <w:p w14:paraId="28131F2E" w14:textId="77777777" w:rsidR="008F2BAB" w:rsidRDefault="008F2BAB" w:rsidP="001A6118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009FE921" w14:textId="77777777" w:rsidR="008F2BAB" w:rsidRDefault="008F2BAB" w:rsidP="001A6118"/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1BF3A0F" w14:textId="77777777" w:rsidR="008F2BAB" w:rsidRDefault="008F2BAB" w:rsidP="001A6118"/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230539" w14:textId="77777777" w:rsidR="008F2BAB" w:rsidRDefault="008F2BAB" w:rsidP="001A6118"/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A8C54C2" w14:textId="77777777" w:rsidR="008F2BAB" w:rsidRDefault="008F2BAB" w:rsidP="001A6118"/>
        </w:tc>
        <w:tc>
          <w:tcPr>
            <w:tcW w:w="6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449C47B4" w14:textId="77777777" w:rsidR="008F2BAB" w:rsidRDefault="008F2BAB" w:rsidP="001A6118"/>
        </w:tc>
        <w:tc>
          <w:tcPr>
            <w:tcW w:w="567" w:type="dxa"/>
            <w:shd w:val="clear" w:color="auto" w:fill="BDD6EE" w:themeFill="accent1" w:themeFillTint="66"/>
          </w:tcPr>
          <w:p w14:paraId="3A77AB31" w14:textId="77777777" w:rsidR="008F2BAB" w:rsidRDefault="008F2BAB" w:rsidP="001A6118"/>
        </w:tc>
        <w:tc>
          <w:tcPr>
            <w:tcW w:w="567" w:type="dxa"/>
            <w:shd w:val="clear" w:color="auto" w:fill="BDD6EE" w:themeFill="accent1" w:themeFillTint="66"/>
          </w:tcPr>
          <w:p w14:paraId="1BEF58BC" w14:textId="77777777" w:rsidR="008F2BAB" w:rsidRDefault="008F2BAB" w:rsidP="001A6118"/>
        </w:tc>
        <w:tc>
          <w:tcPr>
            <w:tcW w:w="575" w:type="dxa"/>
            <w:shd w:val="clear" w:color="auto" w:fill="BDD6EE" w:themeFill="accent1" w:themeFillTint="66"/>
          </w:tcPr>
          <w:p w14:paraId="482BE748" w14:textId="77777777" w:rsidR="008F2BAB" w:rsidRDefault="008F2BAB" w:rsidP="001A6118"/>
        </w:tc>
        <w:tc>
          <w:tcPr>
            <w:tcW w:w="539" w:type="dxa"/>
            <w:shd w:val="clear" w:color="auto" w:fill="BDD6EE" w:themeFill="accent1" w:themeFillTint="66"/>
          </w:tcPr>
          <w:p w14:paraId="57549DD4" w14:textId="77777777" w:rsidR="008F2BAB" w:rsidRDefault="008F2BAB" w:rsidP="001A6118"/>
        </w:tc>
        <w:tc>
          <w:tcPr>
            <w:tcW w:w="624" w:type="dxa"/>
            <w:shd w:val="clear" w:color="auto" w:fill="ED7D31" w:themeFill="accent2"/>
          </w:tcPr>
          <w:p w14:paraId="6437C4B3" w14:textId="77777777" w:rsidR="008F2BAB" w:rsidRDefault="008F2BAB" w:rsidP="001A6118"/>
        </w:tc>
        <w:tc>
          <w:tcPr>
            <w:tcW w:w="635" w:type="dxa"/>
            <w:shd w:val="clear" w:color="auto" w:fill="ED7D31" w:themeFill="accent2"/>
          </w:tcPr>
          <w:p w14:paraId="4A81FC71" w14:textId="77777777" w:rsidR="008F2BAB" w:rsidRDefault="008F2BAB" w:rsidP="001A6118"/>
        </w:tc>
        <w:tc>
          <w:tcPr>
            <w:tcW w:w="635" w:type="dxa"/>
            <w:shd w:val="clear" w:color="auto" w:fill="ED7D31" w:themeFill="accent2"/>
          </w:tcPr>
          <w:p w14:paraId="77BE46BA" w14:textId="77777777" w:rsidR="008F2BAB" w:rsidRDefault="008F2BAB" w:rsidP="001A6118"/>
        </w:tc>
        <w:tc>
          <w:tcPr>
            <w:tcW w:w="632" w:type="dxa"/>
            <w:shd w:val="clear" w:color="auto" w:fill="BDD6EE" w:themeFill="accent1" w:themeFillTint="66"/>
          </w:tcPr>
          <w:p w14:paraId="59AC38F1" w14:textId="77777777" w:rsidR="008F2BAB" w:rsidRDefault="008F2BAB" w:rsidP="001A6118"/>
        </w:tc>
      </w:tr>
      <w:tr w:rsidR="008F2BAB" w14:paraId="64119316" w14:textId="77777777" w:rsidTr="00083DD5">
        <w:trPr>
          <w:trHeight w:val="283"/>
        </w:trPr>
        <w:tc>
          <w:tcPr>
            <w:tcW w:w="540" w:type="dxa"/>
            <w:shd w:val="clear" w:color="auto" w:fill="C5E0B3" w:themeFill="accent6" w:themeFillTint="66"/>
          </w:tcPr>
          <w:p w14:paraId="17CEAD9B" w14:textId="77777777" w:rsidR="008F2BAB" w:rsidRPr="0005701F" w:rsidRDefault="008F2BAB" w:rsidP="001A6118">
            <w:pPr>
              <w:rPr>
                <w:rFonts w:cstheme="minorHAnsi"/>
                <w:color w:val="00B050"/>
                <w:szCs w:val="22"/>
              </w:rPr>
            </w:pPr>
            <w:r w:rsidRPr="0005701F">
              <w:rPr>
                <w:rFonts w:cstheme="minorHAnsi"/>
                <w:color w:val="00B050"/>
                <w:szCs w:val="22"/>
              </w:rPr>
              <w:t>1</w:t>
            </w: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6EE6C1FD" w14:textId="77777777" w:rsidR="008F2BAB" w:rsidRPr="0005701F" w:rsidRDefault="008F2BAB" w:rsidP="001A6118">
            <w:pPr>
              <w:rPr>
                <w:rFonts w:cstheme="minorHAnsi"/>
                <w:color w:val="00B050"/>
                <w:szCs w:val="22"/>
              </w:rPr>
            </w:pPr>
            <w:r w:rsidRPr="0005701F">
              <w:rPr>
                <w:rFonts w:cstheme="minorHAnsi"/>
                <w:color w:val="00B050"/>
                <w:szCs w:val="22"/>
              </w:rPr>
              <w:t>2603723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5ACE6F8" w14:textId="77777777" w:rsidR="008F2BAB" w:rsidRPr="00636234" w:rsidRDefault="008F2BAB" w:rsidP="00636234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75258CD6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C98D84A" w14:textId="77777777" w:rsidR="008F2BAB" w:rsidRPr="00636234" w:rsidRDefault="008F2BAB" w:rsidP="00636234">
            <w:pPr>
              <w:jc w:val="center"/>
            </w:pPr>
            <w:r w:rsidRPr="00636234">
              <w:t>1</w:t>
            </w:r>
          </w:p>
        </w:tc>
        <w:tc>
          <w:tcPr>
            <w:tcW w:w="630" w:type="dxa"/>
            <w:shd w:val="clear" w:color="auto" w:fill="C5E0B3" w:themeFill="accent6" w:themeFillTint="66"/>
          </w:tcPr>
          <w:p w14:paraId="4EAE741C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0" w:type="dxa"/>
            <w:shd w:val="clear" w:color="auto" w:fill="C5E0B3" w:themeFill="accent6" w:themeFillTint="66"/>
          </w:tcPr>
          <w:p w14:paraId="15A93F39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18EB3A83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3306E09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3FA1CD2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D307E0D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860A9C9" w14:textId="77777777" w:rsidR="008F2BAB" w:rsidRDefault="008F2BAB" w:rsidP="001A6118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F5E87F8" w14:textId="77777777" w:rsidR="008F2BAB" w:rsidRDefault="008F2BAB" w:rsidP="001A6118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89309FD" w14:textId="77777777" w:rsidR="008F2BAB" w:rsidRDefault="008F2BAB" w:rsidP="001A6118">
            <w:pPr>
              <w:jc w:val="center"/>
            </w:pPr>
          </w:p>
        </w:tc>
        <w:tc>
          <w:tcPr>
            <w:tcW w:w="575" w:type="dxa"/>
            <w:shd w:val="clear" w:color="auto" w:fill="C5E0B3" w:themeFill="accent6" w:themeFillTint="66"/>
          </w:tcPr>
          <w:p w14:paraId="1BF30109" w14:textId="77777777" w:rsidR="008F2BAB" w:rsidRDefault="008F2BAB" w:rsidP="001A6118">
            <w:pPr>
              <w:jc w:val="center"/>
            </w:pPr>
          </w:p>
        </w:tc>
        <w:tc>
          <w:tcPr>
            <w:tcW w:w="539" w:type="dxa"/>
            <w:shd w:val="clear" w:color="auto" w:fill="C5E0B3" w:themeFill="accent6" w:themeFillTint="66"/>
          </w:tcPr>
          <w:p w14:paraId="547B6CBE" w14:textId="77777777" w:rsidR="008F2BAB" w:rsidRDefault="008F2BAB" w:rsidP="001A6118">
            <w:pPr>
              <w:jc w:val="center"/>
            </w:pPr>
          </w:p>
        </w:tc>
        <w:tc>
          <w:tcPr>
            <w:tcW w:w="624" w:type="dxa"/>
            <w:shd w:val="clear" w:color="auto" w:fill="ED7D31" w:themeFill="accent2"/>
          </w:tcPr>
          <w:p w14:paraId="1E0790E3" w14:textId="77777777" w:rsidR="008F2BAB" w:rsidRDefault="008F2BAB" w:rsidP="001A6118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234E2278" w14:textId="77777777" w:rsidR="008F2BAB" w:rsidRDefault="008F2BAB" w:rsidP="001A6118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078D0C72" w14:textId="77777777" w:rsidR="008F2BAB" w:rsidRDefault="008F2BAB" w:rsidP="001A6118">
            <w:pPr>
              <w:jc w:val="center"/>
            </w:pPr>
          </w:p>
        </w:tc>
        <w:tc>
          <w:tcPr>
            <w:tcW w:w="632" w:type="dxa"/>
            <w:shd w:val="clear" w:color="auto" w:fill="C5E0B3" w:themeFill="accent6" w:themeFillTint="66"/>
          </w:tcPr>
          <w:p w14:paraId="49232364" w14:textId="77777777" w:rsidR="008F2BAB" w:rsidRDefault="008F2BAB" w:rsidP="001A6118">
            <w:pPr>
              <w:jc w:val="center"/>
            </w:pPr>
          </w:p>
        </w:tc>
      </w:tr>
      <w:tr w:rsidR="008F2BAB" w14:paraId="67C4C2E0" w14:textId="77777777" w:rsidTr="00083DD5">
        <w:tc>
          <w:tcPr>
            <w:tcW w:w="540" w:type="dxa"/>
            <w:shd w:val="clear" w:color="auto" w:fill="C5E0B3" w:themeFill="accent6" w:themeFillTint="66"/>
          </w:tcPr>
          <w:p w14:paraId="11449214" w14:textId="77777777" w:rsidR="008F2BAB" w:rsidRPr="0005701F" w:rsidRDefault="008F2BAB" w:rsidP="001A6118">
            <w:pPr>
              <w:rPr>
                <w:rFonts w:cstheme="minorHAnsi"/>
                <w:color w:val="00B050"/>
                <w:szCs w:val="22"/>
              </w:rPr>
            </w:pPr>
            <w:r w:rsidRPr="0005701F">
              <w:rPr>
                <w:rFonts w:cstheme="minorHAnsi"/>
                <w:color w:val="00B050"/>
                <w:szCs w:val="22"/>
              </w:rPr>
              <w:t>2</w:t>
            </w: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0EA4D000" w14:textId="77777777" w:rsidR="008F2BAB" w:rsidRPr="0005701F" w:rsidRDefault="008F2BAB" w:rsidP="001A6118">
            <w:pPr>
              <w:rPr>
                <w:rFonts w:cstheme="minorHAnsi"/>
                <w:strike/>
                <w:color w:val="00B050"/>
                <w:szCs w:val="22"/>
              </w:rPr>
            </w:pPr>
            <w:r w:rsidRPr="0005701F">
              <w:rPr>
                <w:rFonts w:eastAsia="Times New Roman" w:cstheme="minorHAnsi"/>
                <w:color w:val="00B050"/>
                <w:szCs w:val="22"/>
              </w:rPr>
              <w:t>2602741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3CC5575" w14:textId="77777777" w:rsidR="008F2BAB" w:rsidRPr="00636234" w:rsidRDefault="008F2BAB" w:rsidP="00636234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30F751F5" w14:textId="77777777" w:rsidR="008F2BAB" w:rsidRPr="00636234" w:rsidRDefault="008F2BAB" w:rsidP="00636234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1B0FDF6D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0" w:type="dxa"/>
            <w:shd w:val="clear" w:color="auto" w:fill="C5E0B3" w:themeFill="accent6" w:themeFillTint="66"/>
          </w:tcPr>
          <w:p w14:paraId="4AFB0DA6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0" w:type="dxa"/>
            <w:shd w:val="clear" w:color="auto" w:fill="C5E0B3" w:themeFill="accent6" w:themeFillTint="66"/>
          </w:tcPr>
          <w:p w14:paraId="1C4763DC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79CEBE7E" w14:textId="77777777" w:rsidR="008F2BAB" w:rsidRPr="00636234" w:rsidRDefault="00C51413" w:rsidP="00636234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0B6EE43C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367A09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CF47381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8FFD33C" w14:textId="77777777" w:rsidR="008F2BAB" w:rsidRDefault="008F2BAB" w:rsidP="001A6118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957878E" w14:textId="77777777" w:rsidR="008F2BAB" w:rsidRDefault="008F2BAB" w:rsidP="001A6118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DF8157F" w14:textId="77777777" w:rsidR="008F2BAB" w:rsidRDefault="008F2BAB" w:rsidP="001A6118">
            <w:pPr>
              <w:jc w:val="center"/>
            </w:pPr>
          </w:p>
        </w:tc>
        <w:tc>
          <w:tcPr>
            <w:tcW w:w="575" w:type="dxa"/>
            <w:shd w:val="clear" w:color="auto" w:fill="C5E0B3" w:themeFill="accent6" w:themeFillTint="66"/>
          </w:tcPr>
          <w:p w14:paraId="615D8AD7" w14:textId="77777777" w:rsidR="008F2BAB" w:rsidRDefault="008F2BAB" w:rsidP="001A6118">
            <w:pPr>
              <w:jc w:val="center"/>
            </w:pPr>
          </w:p>
        </w:tc>
        <w:tc>
          <w:tcPr>
            <w:tcW w:w="539" w:type="dxa"/>
            <w:shd w:val="clear" w:color="auto" w:fill="C5E0B3" w:themeFill="accent6" w:themeFillTint="66"/>
          </w:tcPr>
          <w:p w14:paraId="5CA454E9" w14:textId="77777777" w:rsidR="008F2BAB" w:rsidRDefault="008F2BAB" w:rsidP="001A6118">
            <w:pPr>
              <w:jc w:val="center"/>
            </w:pPr>
          </w:p>
        </w:tc>
        <w:tc>
          <w:tcPr>
            <w:tcW w:w="624" w:type="dxa"/>
            <w:shd w:val="clear" w:color="auto" w:fill="ED7D31" w:themeFill="accent2"/>
          </w:tcPr>
          <w:p w14:paraId="275A63AF" w14:textId="77777777" w:rsidR="008F2BAB" w:rsidRDefault="008F2BAB" w:rsidP="001A6118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51AEFFC6" w14:textId="77777777" w:rsidR="008F2BAB" w:rsidRDefault="008F2BAB" w:rsidP="001A6118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4197288B" w14:textId="77777777" w:rsidR="008F2BAB" w:rsidRDefault="008F2BAB" w:rsidP="001A6118">
            <w:pPr>
              <w:jc w:val="center"/>
            </w:pPr>
          </w:p>
        </w:tc>
        <w:tc>
          <w:tcPr>
            <w:tcW w:w="632" w:type="dxa"/>
            <w:shd w:val="clear" w:color="auto" w:fill="C5E0B3" w:themeFill="accent6" w:themeFillTint="66"/>
          </w:tcPr>
          <w:p w14:paraId="5EFB3FA0" w14:textId="77777777" w:rsidR="008F2BAB" w:rsidRDefault="008F2BAB" w:rsidP="001A6118">
            <w:pPr>
              <w:jc w:val="center"/>
            </w:pPr>
          </w:p>
        </w:tc>
      </w:tr>
      <w:tr w:rsidR="008F2BAB" w14:paraId="15D390E0" w14:textId="77777777" w:rsidTr="00C51413">
        <w:tc>
          <w:tcPr>
            <w:tcW w:w="297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A3E4B5F" w14:textId="77777777" w:rsidR="00C267CB" w:rsidRDefault="008F2BAB" w:rsidP="001A6118">
            <w:pPr>
              <w:rPr>
                <w:rFonts w:eastAsia="Times New Roman" w:cstheme="minorHAnsi"/>
                <w:b/>
                <w:bCs/>
                <w:i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Cs w:val="22"/>
              </w:rPr>
              <w:t>Marketing</w:t>
            </w:r>
            <w:r w:rsidRPr="0005701F">
              <w:rPr>
                <w:rFonts w:eastAsia="Times New Roman" w:cstheme="minorHAnsi"/>
                <w:b/>
                <w:bCs/>
                <w:i/>
                <w:iCs/>
                <w:szCs w:val="22"/>
              </w:rPr>
              <w:t xml:space="preserve"> Courses</w:t>
            </w:r>
            <w:r w:rsidR="00C267CB">
              <w:rPr>
                <w:rFonts w:eastAsia="Times New Roman" w:cstheme="minorHAnsi"/>
                <w:b/>
                <w:bCs/>
                <w:i/>
                <w:iCs/>
                <w:szCs w:val="22"/>
              </w:rPr>
              <w:t xml:space="preserve"> </w:t>
            </w:r>
          </w:p>
          <w:p w14:paraId="0274FED8" w14:textId="4D059552" w:rsidR="008F2BAB" w:rsidRPr="0005701F" w:rsidRDefault="008F2BAB" w:rsidP="001A6118">
            <w:pPr>
              <w:rPr>
                <w:rFonts w:eastAsia="Times New Roman" w:cstheme="minorHAnsi"/>
                <w:b/>
                <w:bCs/>
                <w:i/>
                <w:iCs/>
                <w:szCs w:val="22"/>
              </w:rPr>
            </w:pPr>
            <w:r w:rsidRPr="0005701F">
              <w:rPr>
                <w:rFonts w:eastAsia="Times New Roman" w:cstheme="minorHAnsi"/>
                <w:b/>
                <w:bCs/>
                <w:i/>
                <w:iCs/>
                <w:szCs w:val="22"/>
              </w:rPr>
              <w:t>(18 credits)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D61546C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9F096AA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D0EA07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AEC22A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0" w:type="dxa"/>
            <w:shd w:val="clear" w:color="auto" w:fill="BDD6EE" w:themeFill="accent1" w:themeFillTint="66"/>
          </w:tcPr>
          <w:p w14:paraId="355BCB3B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1D906795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7E28E1A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726684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4D3C573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B4A8B0C" w14:textId="77777777" w:rsidR="008F2BAB" w:rsidRDefault="008F2BAB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C4FCAA" w14:textId="77777777" w:rsidR="008F2BAB" w:rsidRDefault="008F2BAB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11DCD2A" w14:textId="77777777" w:rsidR="008F2BAB" w:rsidRDefault="008F2BAB" w:rsidP="001A6118">
            <w:pPr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F54A212" w14:textId="77777777" w:rsidR="008F2BAB" w:rsidRDefault="008F2BAB" w:rsidP="001A6118">
            <w:pPr>
              <w:jc w:val="center"/>
            </w:pPr>
          </w:p>
        </w:tc>
        <w:tc>
          <w:tcPr>
            <w:tcW w:w="539" w:type="dxa"/>
            <w:shd w:val="clear" w:color="auto" w:fill="BDD6EE" w:themeFill="accent1" w:themeFillTint="66"/>
          </w:tcPr>
          <w:p w14:paraId="5CDA4FE6" w14:textId="77777777" w:rsidR="008F2BAB" w:rsidRDefault="008F2BAB" w:rsidP="001A6118">
            <w:pPr>
              <w:jc w:val="center"/>
            </w:pPr>
          </w:p>
        </w:tc>
        <w:tc>
          <w:tcPr>
            <w:tcW w:w="624" w:type="dxa"/>
            <w:shd w:val="clear" w:color="auto" w:fill="ED7D31" w:themeFill="accent2"/>
          </w:tcPr>
          <w:p w14:paraId="3E380FB5" w14:textId="77777777" w:rsidR="008F2BAB" w:rsidRDefault="008F2BAB" w:rsidP="001A6118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07BF74D7" w14:textId="77777777" w:rsidR="008F2BAB" w:rsidRDefault="008F2BAB" w:rsidP="001A6118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56F206AA" w14:textId="77777777" w:rsidR="008F2BAB" w:rsidRDefault="008F2BAB" w:rsidP="001A6118">
            <w:pPr>
              <w:jc w:val="center"/>
            </w:pPr>
          </w:p>
        </w:tc>
        <w:tc>
          <w:tcPr>
            <w:tcW w:w="632" w:type="dxa"/>
            <w:shd w:val="clear" w:color="auto" w:fill="BDD6EE" w:themeFill="accent1" w:themeFillTint="66"/>
          </w:tcPr>
          <w:p w14:paraId="1DF68831" w14:textId="77777777" w:rsidR="008F2BAB" w:rsidRDefault="008F2BAB" w:rsidP="001A6118">
            <w:pPr>
              <w:jc w:val="center"/>
            </w:pPr>
          </w:p>
        </w:tc>
      </w:tr>
      <w:tr w:rsidR="008F2BAB" w14:paraId="170E49BA" w14:textId="77777777" w:rsidTr="00083DD5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069A961" w14:textId="77777777" w:rsidR="008F2BAB" w:rsidRPr="0005701F" w:rsidRDefault="008F2BAB" w:rsidP="001A611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93DD6F" w14:textId="77777777" w:rsidR="008F2BAB" w:rsidRPr="0005701F" w:rsidRDefault="008F2BAB" w:rsidP="001A6118">
            <w:pPr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color w:val="000000"/>
                <w:szCs w:val="22"/>
              </w:rPr>
              <w:t>2605742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A2B414" w14:textId="77777777" w:rsidR="008F2BAB" w:rsidRPr="00636234" w:rsidRDefault="008F2BAB" w:rsidP="00636234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3E34B6A" w14:textId="77777777" w:rsidR="008F2BAB" w:rsidRPr="00636234" w:rsidRDefault="008F2BAB" w:rsidP="00636234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1D10DC7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C0A7743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388E3BCD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4399080E" w14:textId="77777777" w:rsidR="008F2BAB" w:rsidRPr="00636234" w:rsidRDefault="00C51413" w:rsidP="00636234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0D6E018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E5FDED9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EF4F46A" w14:textId="77777777" w:rsidR="008F2BAB" w:rsidRPr="00636234" w:rsidRDefault="008F2BAB" w:rsidP="00636234">
            <w:pPr>
              <w:jc w:val="center"/>
            </w:pPr>
            <w:r w:rsidRPr="00636234">
              <w:t>1</w:t>
            </w: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6514839" w14:textId="77777777" w:rsidR="008F2BAB" w:rsidRDefault="008F2BAB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4C71A5" w14:textId="77777777" w:rsidR="008F2BAB" w:rsidRDefault="008F2BAB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B0B6F5" w14:textId="77777777" w:rsidR="008F2BAB" w:rsidRDefault="008F2BAB" w:rsidP="001A6118">
            <w:pPr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67C41F" w14:textId="77777777" w:rsidR="008F2BAB" w:rsidRDefault="008F2BAB" w:rsidP="001A6118">
            <w:pPr>
              <w:jc w:val="center"/>
            </w:pPr>
          </w:p>
        </w:tc>
        <w:tc>
          <w:tcPr>
            <w:tcW w:w="539" w:type="dxa"/>
            <w:shd w:val="clear" w:color="auto" w:fill="FFFFFF" w:themeFill="background1"/>
          </w:tcPr>
          <w:p w14:paraId="3FDBC16A" w14:textId="77777777" w:rsidR="008F2BAB" w:rsidRDefault="008F2BAB" w:rsidP="001A6118">
            <w:pPr>
              <w:jc w:val="center"/>
            </w:pPr>
          </w:p>
        </w:tc>
        <w:tc>
          <w:tcPr>
            <w:tcW w:w="624" w:type="dxa"/>
            <w:shd w:val="clear" w:color="auto" w:fill="ED7D31" w:themeFill="accent2"/>
          </w:tcPr>
          <w:p w14:paraId="6C97C590" w14:textId="77777777" w:rsidR="008F2BAB" w:rsidRDefault="008F2BAB" w:rsidP="001A6118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15831F26" w14:textId="77777777" w:rsidR="008F2BAB" w:rsidRDefault="008F2BAB" w:rsidP="001A6118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624EB5C4" w14:textId="77777777" w:rsidR="008F2BAB" w:rsidRDefault="008F2BAB" w:rsidP="001A6118">
            <w:pPr>
              <w:jc w:val="center"/>
            </w:pPr>
          </w:p>
        </w:tc>
        <w:tc>
          <w:tcPr>
            <w:tcW w:w="632" w:type="dxa"/>
            <w:shd w:val="clear" w:color="auto" w:fill="FFFFFF" w:themeFill="background1"/>
          </w:tcPr>
          <w:p w14:paraId="00A00C8E" w14:textId="77777777" w:rsidR="008F2BAB" w:rsidRDefault="008F2BAB" w:rsidP="001A6118">
            <w:pPr>
              <w:jc w:val="center"/>
            </w:pPr>
          </w:p>
        </w:tc>
      </w:tr>
      <w:tr w:rsidR="00C51413" w14:paraId="2234B935" w14:textId="77777777" w:rsidTr="00083DD5"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2F2982" w14:textId="77777777" w:rsidR="00C51413" w:rsidRPr="0005701F" w:rsidRDefault="00C51413" w:rsidP="00C51413">
            <w:pPr>
              <w:rPr>
                <w:rFonts w:cstheme="minorHAnsi"/>
                <w:color w:val="00B050"/>
                <w:szCs w:val="22"/>
              </w:rPr>
            </w:pPr>
            <w:r>
              <w:rPr>
                <w:rFonts w:cstheme="minorHAnsi"/>
                <w:color w:val="00B050"/>
                <w:szCs w:val="22"/>
              </w:rPr>
              <w:t>4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E582367" w14:textId="77777777" w:rsidR="00C51413" w:rsidRPr="0005701F" w:rsidRDefault="00C51413" w:rsidP="00C51413">
            <w:pPr>
              <w:rPr>
                <w:rFonts w:eastAsia="Times New Roman" w:cstheme="minorHAnsi"/>
                <w:color w:val="00B050"/>
                <w:szCs w:val="22"/>
              </w:rPr>
            </w:pPr>
            <w:r>
              <w:rPr>
                <w:rFonts w:eastAsia="Times New Roman" w:cstheme="minorHAnsi"/>
                <w:color w:val="00B050"/>
                <w:szCs w:val="22"/>
              </w:rPr>
              <w:t>2605745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652E6F8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73914C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D99E0A2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4B8063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630" w:type="dxa"/>
            <w:shd w:val="clear" w:color="auto" w:fill="C5E0B3" w:themeFill="accent6" w:themeFillTint="66"/>
          </w:tcPr>
          <w:p w14:paraId="3289587E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88" w:type="dxa"/>
            <w:shd w:val="clear" w:color="auto" w:fill="ED7D31" w:themeFill="accent2"/>
          </w:tcPr>
          <w:p w14:paraId="5A149D6F" w14:textId="77777777" w:rsidR="00C51413" w:rsidRDefault="00C51413" w:rsidP="00C51413">
            <w:pPr>
              <w:jc w:val="center"/>
            </w:pPr>
            <w:r w:rsidRPr="0005337F"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3E885FC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A690C81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B11A9A5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FA617A6" w14:textId="77777777" w:rsidR="00C51413" w:rsidRDefault="00C51413" w:rsidP="00C514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1E62D0C" w14:textId="77777777" w:rsidR="00C51413" w:rsidRDefault="00C51413" w:rsidP="00C514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5AF4DB" w14:textId="77777777" w:rsidR="00C51413" w:rsidRDefault="00C51413" w:rsidP="00C51413">
            <w:pPr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A706B0C" w14:textId="77777777" w:rsidR="00C51413" w:rsidRDefault="00C51413" w:rsidP="00C51413">
            <w:pPr>
              <w:jc w:val="center"/>
            </w:pPr>
          </w:p>
        </w:tc>
        <w:tc>
          <w:tcPr>
            <w:tcW w:w="539" w:type="dxa"/>
            <w:shd w:val="clear" w:color="auto" w:fill="C5E0B3" w:themeFill="accent6" w:themeFillTint="66"/>
          </w:tcPr>
          <w:p w14:paraId="55C77E01" w14:textId="77777777" w:rsidR="00C51413" w:rsidRDefault="00C51413" w:rsidP="00C51413">
            <w:pPr>
              <w:jc w:val="center"/>
            </w:pPr>
          </w:p>
        </w:tc>
        <w:tc>
          <w:tcPr>
            <w:tcW w:w="624" w:type="dxa"/>
            <w:shd w:val="clear" w:color="auto" w:fill="ED7D31" w:themeFill="accent2"/>
          </w:tcPr>
          <w:p w14:paraId="6139D39D" w14:textId="77777777" w:rsidR="00C51413" w:rsidRDefault="00C51413" w:rsidP="00C51413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0278136B" w14:textId="77777777" w:rsidR="00C51413" w:rsidRDefault="00C51413" w:rsidP="00C51413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538D9A21" w14:textId="77777777" w:rsidR="00C51413" w:rsidRDefault="00C51413" w:rsidP="00C51413">
            <w:pPr>
              <w:jc w:val="center"/>
            </w:pPr>
          </w:p>
        </w:tc>
        <w:tc>
          <w:tcPr>
            <w:tcW w:w="632" w:type="dxa"/>
            <w:shd w:val="clear" w:color="auto" w:fill="C5E0B3" w:themeFill="accent6" w:themeFillTint="66"/>
          </w:tcPr>
          <w:p w14:paraId="7A5ECEE9" w14:textId="77777777" w:rsidR="00C51413" w:rsidRDefault="00C51413" w:rsidP="00C51413">
            <w:pPr>
              <w:jc w:val="center"/>
            </w:pPr>
          </w:p>
        </w:tc>
      </w:tr>
      <w:tr w:rsidR="00C51413" w14:paraId="769FF645" w14:textId="77777777" w:rsidTr="00083DD5"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B1E3C5" w14:textId="77777777" w:rsidR="00C51413" w:rsidRPr="0005701F" w:rsidRDefault="00C51413" w:rsidP="00C51413">
            <w:pPr>
              <w:rPr>
                <w:rFonts w:cstheme="minorHAnsi"/>
                <w:color w:val="00B050"/>
                <w:szCs w:val="22"/>
              </w:rPr>
            </w:pPr>
            <w:r>
              <w:rPr>
                <w:rFonts w:cstheme="minorHAnsi"/>
                <w:color w:val="00B050"/>
                <w:szCs w:val="22"/>
              </w:rPr>
              <w:t>5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27BDB46" w14:textId="77777777" w:rsidR="00C51413" w:rsidRPr="0005701F" w:rsidRDefault="00C51413" w:rsidP="00C51413">
            <w:pPr>
              <w:rPr>
                <w:rFonts w:eastAsia="Times New Roman" w:cstheme="minorHAnsi"/>
                <w:strike/>
                <w:color w:val="00B050"/>
                <w:szCs w:val="22"/>
              </w:rPr>
            </w:pPr>
            <w:r>
              <w:rPr>
                <w:rFonts w:eastAsia="Times New Roman" w:cstheme="minorHAnsi"/>
                <w:color w:val="00B050"/>
                <w:szCs w:val="22"/>
              </w:rPr>
              <w:t>2605746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97FD0B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5D38F6D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3208F7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A8EA055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0" w:type="dxa"/>
            <w:shd w:val="clear" w:color="auto" w:fill="C5E0B3" w:themeFill="accent6" w:themeFillTint="66"/>
          </w:tcPr>
          <w:p w14:paraId="0CA9A3FD" w14:textId="77777777" w:rsidR="00C51413" w:rsidRPr="00636234" w:rsidRDefault="00C51413" w:rsidP="00C51413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6304E2D8" w14:textId="77777777" w:rsidR="00C51413" w:rsidRDefault="00C51413" w:rsidP="00C51413">
            <w:pPr>
              <w:jc w:val="center"/>
            </w:pPr>
            <w:r w:rsidRPr="0005337F"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D7F72AD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5F3A81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95430AB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DDBE6BC" w14:textId="77777777" w:rsidR="00C51413" w:rsidRDefault="00C51413" w:rsidP="00C514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2FB99A" w14:textId="77777777" w:rsidR="00C51413" w:rsidRDefault="00C51413" w:rsidP="00C514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F013CC" w14:textId="77777777" w:rsidR="00C51413" w:rsidRDefault="00C51413" w:rsidP="00C51413">
            <w:pPr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34648F" w14:textId="77777777" w:rsidR="00C51413" w:rsidRDefault="00C51413" w:rsidP="00C51413">
            <w:pPr>
              <w:jc w:val="center"/>
            </w:pPr>
          </w:p>
        </w:tc>
        <w:tc>
          <w:tcPr>
            <w:tcW w:w="539" w:type="dxa"/>
            <w:shd w:val="clear" w:color="auto" w:fill="C5E0B3" w:themeFill="accent6" w:themeFillTint="66"/>
          </w:tcPr>
          <w:p w14:paraId="6702878E" w14:textId="77777777" w:rsidR="00C51413" w:rsidRDefault="00C51413" w:rsidP="00C51413">
            <w:pPr>
              <w:jc w:val="center"/>
            </w:pPr>
          </w:p>
        </w:tc>
        <w:tc>
          <w:tcPr>
            <w:tcW w:w="624" w:type="dxa"/>
            <w:shd w:val="clear" w:color="auto" w:fill="ED7D31" w:themeFill="accent2"/>
          </w:tcPr>
          <w:p w14:paraId="671748F8" w14:textId="77777777" w:rsidR="00C51413" w:rsidRDefault="00C51413" w:rsidP="00C51413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03575200" w14:textId="77777777" w:rsidR="00C51413" w:rsidRDefault="00C51413" w:rsidP="00C51413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47F17FCC" w14:textId="77777777" w:rsidR="00C51413" w:rsidRDefault="00C51413" w:rsidP="00C51413">
            <w:pPr>
              <w:jc w:val="center"/>
            </w:pPr>
          </w:p>
        </w:tc>
        <w:tc>
          <w:tcPr>
            <w:tcW w:w="632" w:type="dxa"/>
            <w:shd w:val="clear" w:color="auto" w:fill="C5E0B3" w:themeFill="accent6" w:themeFillTint="66"/>
          </w:tcPr>
          <w:p w14:paraId="16C09EFC" w14:textId="77777777" w:rsidR="00C51413" w:rsidRDefault="00C51413" w:rsidP="00C51413">
            <w:pPr>
              <w:jc w:val="center"/>
            </w:pPr>
          </w:p>
        </w:tc>
      </w:tr>
      <w:tr w:rsidR="00C51413" w14:paraId="51FAE1A4" w14:textId="77777777" w:rsidTr="00083DD5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1B7B544" w14:textId="77777777" w:rsidR="00C51413" w:rsidRPr="0005701F" w:rsidRDefault="00C51413" w:rsidP="00C5141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1E9D1" w14:textId="77777777" w:rsidR="00C51413" w:rsidRPr="0005701F" w:rsidRDefault="00C51413" w:rsidP="00C51413">
            <w:pPr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color w:val="000000"/>
                <w:szCs w:val="22"/>
              </w:rPr>
              <w:t>2605744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63B0FE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689F7B6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5F0C920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1609974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01EBE643" w14:textId="77777777" w:rsidR="00C51413" w:rsidRPr="00636234" w:rsidRDefault="00C51413" w:rsidP="00C51413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51ED5A20" w14:textId="77777777" w:rsidR="00C51413" w:rsidRDefault="00C51413" w:rsidP="00C51413">
            <w:pPr>
              <w:jc w:val="center"/>
            </w:pPr>
            <w:r w:rsidRPr="0005337F"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9A769E7" w14:textId="77777777" w:rsidR="00C51413" w:rsidRPr="00636234" w:rsidRDefault="00C65E8C" w:rsidP="00C51413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6967917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B04DB6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7A1F73E" w14:textId="77777777" w:rsidR="00C51413" w:rsidRDefault="00C51413" w:rsidP="00C514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96BAE0" w14:textId="77777777" w:rsidR="00C51413" w:rsidRDefault="00C51413" w:rsidP="00C514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BE371" w14:textId="77777777" w:rsidR="00C51413" w:rsidRDefault="00C51413" w:rsidP="00C51413">
            <w:pPr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12525" w14:textId="77777777" w:rsidR="00C51413" w:rsidRDefault="00C51413" w:rsidP="00C51413">
            <w:pPr>
              <w:jc w:val="center"/>
            </w:pPr>
          </w:p>
        </w:tc>
        <w:tc>
          <w:tcPr>
            <w:tcW w:w="539" w:type="dxa"/>
            <w:shd w:val="clear" w:color="auto" w:fill="FFFFFF" w:themeFill="background1"/>
          </w:tcPr>
          <w:p w14:paraId="1E1AADAC" w14:textId="77777777" w:rsidR="00C51413" w:rsidRDefault="00C51413" w:rsidP="00C51413">
            <w:pPr>
              <w:jc w:val="center"/>
            </w:pPr>
          </w:p>
        </w:tc>
        <w:tc>
          <w:tcPr>
            <w:tcW w:w="624" w:type="dxa"/>
            <w:shd w:val="clear" w:color="auto" w:fill="ED7D31" w:themeFill="accent2"/>
          </w:tcPr>
          <w:p w14:paraId="00855FEE" w14:textId="77777777" w:rsidR="00C51413" w:rsidRDefault="00C51413" w:rsidP="00C51413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17BDCE2C" w14:textId="77777777" w:rsidR="00C51413" w:rsidRDefault="00C51413" w:rsidP="00C51413">
            <w:pPr>
              <w:jc w:val="center"/>
            </w:pPr>
          </w:p>
        </w:tc>
        <w:tc>
          <w:tcPr>
            <w:tcW w:w="635" w:type="dxa"/>
            <w:shd w:val="clear" w:color="auto" w:fill="ED7D31" w:themeFill="accent2"/>
          </w:tcPr>
          <w:p w14:paraId="679B1941" w14:textId="77777777" w:rsidR="00C51413" w:rsidRDefault="00C51413" w:rsidP="00C51413">
            <w:pPr>
              <w:jc w:val="center"/>
            </w:pPr>
          </w:p>
        </w:tc>
        <w:tc>
          <w:tcPr>
            <w:tcW w:w="632" w:type="dxa"/>
            <w:shd w:val="clear" w:color="auto" w:fill="FFFFFF" w:themeFill="background1"/>
          </w:tcPr>
          <w:p w14:paraId="4424C734" w14:textId="77777777" w:rsidR="00C51413" w:rsidRDefault="00C51413" w:rsidP="00C51413">
            <w:pPr>
              <w:jc w:val="center"/>
            </w:pPr>
          </w:p>
        </w:tc>
      </w:tr>
      <w:tr w:rsidR="00C51413" w14:paraId="29546ED1" w14:textId="77777777" w:rsidTr="00083DD5"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AF42EC" w14:textId="77777777" w:rsidR="00C51413" w:rsidRPr="0005701F" w:rsidRDefault="00C51413" w:rsidP="00C51413">
            <w:pPr>
              <w:rPr>
                <w:rFonts w:cstheme="minorHAnsi"/>
                <w:color w:val="00B050"/>
                <w:szCs w:val="22"/>
              </w:rPr>
            </w:pPr>
            <w:r>
              <w:rPr>
                <w:rFonts w:cstheme="minorHAnsi"/>
                <w:color w:val="00B050"/>
                <w:szCs w:val="22"/>
              </w:rPr>
              <w:t>7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EA71240" w14:textId="77777777" w:rsidR="00C51413" w:rsidRPr="0005701F" w:rsidRDefault="00C51413" w:rsidP="00C51413">
            <w:pPr>
              <w:rPr>
                <w:rFonts w:eastAsia="Times New Roman" w:cstheme="minorHAnsi"/>
                <w:color w:val="00B050"/>
                <w:szCs w:val="22"/>
              </w:rPr>
            </w:pPr>
            <w:r>
              <w:rPr>
                <w:rFonts w:eastAsia="Times New Roman" w:cstheme="minorHAnsi"/>
                <w:color w:val="00B050"/>
                <w:szCs w:val="22"/>
              </w:rPr>
              <w:t>2605751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A741C21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3681A00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BA16B7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D064478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0" w:type="dxa"/>
            <w:shd w:val="clear" w:color="auto" w:fill="C5E0B3" w:themeFill="accent6" w:themeFillTint="66"/>
          </w:tcPr>
          <w:p w14:paraId="347D8F34" w14:textId="77777777" w:rsidR="00C51413" w:rsidRPr="00636234" w:rsidRDefault="00C51413" w:rsidP="00C51413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4FEB8F0A" w14:textId="77777777" w:rsidR="00C51413" w:rsidRDefault="00C51413" w:rsidP="00C51413">
            <w:pPr>
              <w:jc w:val="center"/>
            </w:pPr>
            <w:r w:rsidRPr="0005337F"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ADB419C" w14:textId="77777777" w:rsidR="00C51413" w:rsidRPr="00636234" w:rsidRDefault="00C65E8C" w:rsidP="00C51413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870C261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8DDF2BB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5B5D491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BA86FFB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DCB796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97BF9AA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539" w:type="dxa"/>
            <w:shd w:val="clear" w:color="auto" w:fill="C5E0B3" w:themeFill="accent6" w:themeFillTint="66"/>
          </w:tcPr>
          <w:p w14:paraId="5425D87B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624" w:type="dxa"/>
            <w:shd w:val="clear" w:color="auto" w:fill="ED7D31" w:themeFill="accent2"/>
          </w:tcPr>
          <w:p w14:paraId="4AEECBD6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635" w:type="dxa"/>
            <w:shd w:val="clear" w:color="auto" w:fill="ED7D31" w:themeFill="accent2"/>
          </w:tcPr>
          <w:p w14:paraId="460EB2D3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635" w:type="dxa"/>
            <w:shd w:val="clear" w:color="auto" w:fill="ED7D31" w:themeFill="accent2"/>
          </w:tcPr>
          <w:p w14:paraId="3CEF1993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632" w:type="dxa"/>
            <w:shd w:val="clear" w:color="auto" w:fill="C5E0B3" w:themeFill="accent6" w:themeFillTint="66"/>
          </w:tcPr>
          <w:p w14:paraId="3BB4FCD6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</w:tr>
      <w:tr w:rsidR="00C51413" w14:paraId="19378026" w14:textId="77777777" w:rsidTr="00083DD5"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2C0FEF" w14:textId="77777777" w:rsidR="00C51413" w:rsidRPr="0005701F" w:rsidRDefault="00C51413" w:rsidP="00C51413">
            <w:pPr>
              <w:rPr>
                <w:rFonts w:cstheme="minorHAnsi"/>
                <w:color w:val="00B050"/>
                <w:szCs w:val="22"/>
              </w:rPr>
            </w:pPr>
            <w:r>
              <w:rPr>
                <w:rFonts w:cstheme="minorHAnsi"/>
                <w:color w:val="00B050"/>
                <w:szCs w:val="22"/>
              </w:rPr>
              <w:t>8</w:t>
            </w:r>
            <w:r w:rsidRPr="0005701F">
              <w:rPr>
                <w:rFonts w:cstheme="minorHAnsi"/>
                <w:color w:val="00B050"/>
                <w:szCs w:val="22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06C0CA7" w14:textId="77777777" w:rsidR="00C51413" w:rsidRPr="0005701F" w:rsidRDefault="00C51413" w:rsidP="00C51413">
            <w:pPr>
              <w:rPr>
                <w:rFonts w:eastAsia="Times New Roman" w:cstheme="minorHAnsi"/>
                <w:color w:val="00B050"/>
                <w:szCs w:val="22"/>
              </w:rPr>
            </w:pPr>
            <w:r w:rsidRPr="0005701F">
              <w:rPr>
                <w:rFonts w:eastAsia="Times New Roman" w:cstheme="minorHAnsi"/>
                <w:color w:val="00B050"/>
                <w:szCs w:val="22"/>
              </w:rPr>
              <w:t>2604862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C2E51CA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804742C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E981E5" w14:textId="77777777" w:rsidR="00C51413" w:rsidRPr="00636234" w:rsidRDefault="00C51413" w:rsidP="00C51413">
            <w:pPr>
              <w:jc w:val="center"/>
            </w:pPr>
            <w:r w:rsidRPr="00636234"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228F3B9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0" w:type="dxa"/>
            <w:shd w:val="clear" w:color="auto" w:fill="C5E0B3" w:themeFill="accent6" w:themeFillTint="66"/>
          </w:tcPr>
          <w:p w14:paraId="281AEFA1" w14:textId="77777777" w:rsidR="00C51413" w:rsidRPr="00636234" w:rsidRDefault="00C51413" w:rsidP="00C51413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2C67AADD" w14:textId="77777777" w:rsidR="00C51413" w:rsidRDefault="00C51413" w:rsidP="00C51413">
            <w:pPr>
              <w:jc w:val="center"/>
            </w:pPr>
            <w:r w:rsidRPr="0005337F"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20129CAE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118220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BB9C0F9" w14:textId="77777777" w:rsidR="00C51413" w:rsidRPr="00636234" w:rsidRDefault="00C51413" w:rsidP="00C51413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02CBE89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F9682CE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C250E8C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ABF87C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539" w:type="dxa"/>
            <w:shd w:val="clear" w:color="auto" w:fill="C5E0B3" w:themeFill="accent6" w:themeFillTint="66"/>
          </w:tcPr>
          <w:p w14:paraId="14688EE8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624" w:type="dxa"/>
            <w:shd w:val="clear" w:color="auto" w:fill="ED7D31" w:themeFill="accent2"/>
          </w:tcPr>
          <w:p w14:paraId="0A3F164D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635" w:type="dxa"/>
            <w:shd w:val="clear" w:color="auto" w:fill="ED7D31" w:themeFill="accent2"/>
          </w:tcPr>
          <w:p w14:paraId="31474E68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635" w:type="dxa"/>
            <w:shd w:val="clear" w:color="auto" w:fill="ED7D31" w:themeFill="accent2"/>
          </w:tcPr>
          <w:p w14:paraId="1797BBBC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  <w:tc>
          <w:tcPr>
            <w:tcW w:w="632" w:type="dxa"/>
            <w:shd w:val="clear" w:color="auto" w:fill="C5E0B3" w:themeFill="accent6" w:themeFillTint="66"/>
          </w:tcPr>
          <w:p w14:paraId="3309C781" w14:textId="77777777" w:rsidR="00C51413" w:rsidRPr="004A69F6" w:rsidRDefault="00C51413" w:rsidP="00C51413">
            <w:pPr>
              <w:jc w:val="center"/>
              <w:rPr>
                <w:color w:val="00B050"/>
              </w:rPr>
            </w:pPr>
          </w:p>
        </w:tc>
      </w:tr>
      <w:tr w:rsidR="008F2BAB" w14:paraId="5A49B2DE" w14:textId="77777777" w:rsidTr="00C51413">
        <w:tc>
          <w:tcPr>
            <w:tcW w:w="297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13BF4F2" w14:textId="77777777" w:rsidR="008F2BAB" w:rsidRPr="0005701F" w:rsidRDefault="008F2BAB" w:rsidP="001A6118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05701F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2"/>
              </w:rPr>
              <w:t>Electives (6 credits)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43091CC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562D8F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1E7BED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84F6AF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0" w:type="dxa"/>
            <w:shd w:val="clear" w:color="auto" w:fill="BDD6EE" w:themeFill="accent1" w:themeFillTint="66"/>
          </w:tcPr>
          <w:p w14:paraId="0EF86B46" w14:textId="77777777" w:rsidR="008F2BAB" w:rsidRPr="00636234" w:rsidRDefault="008F2BAB" w:rsidP="00636234">
            <w:pPr>
              <w:jc w:val="center"/>
            </w:pPr>
          </w:p>
        </w:tc>
        <w:tc>
          <w:tcPr>
            <w:tcW w:w="588" w:type="dxa"/>
            <w:shd w:val="clear" w:color="auto" w:fill="ED7D31" w:themeFill="accent2"/>
          </w:tcPr>
          <w:p w14:paraId="6B380BC8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028F010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8E921F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1886FDB" w14:textId="77777777" w:rsidR="008F2BAB" w:rsidRPr="00636234" w:rsidRDefault="008F2BAB" w:rsidP="00636234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A37C7B3" w14:textId="77777777" w:rsidR="008F2BAB" w:rsidRPr="004A69F6" w:rsidRDefault="008F2BAB" w:rsidP="001A6118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F4FF22" w14:textId="77777777" w:rsidR="008F2BAB" w:rsidRPr="004A69F6" w:rsidRDefault="008F2BAB" w:rsidP="001A6118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9ECB03D" w14:textId="77777777" w:rsidR="008F2BAB" w:rsidRPr="004A69F6" w:rsidRDefault="008F2BAB" w:rsidP="001A6118">
            <w:pPr>
              <w:jc w:val="center"/>
              <w:rPr>
                <w:color w:val="00B05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831FBC9" w14:textId="77777777" w:rsidR="008F2BAB" w:rsidRPr="004A69F6" w:rsidRDefault="008F2BAB" w:rsidP="001A6118">
            <w:pPr>
              <w:jc w:val="center"/>
              <w:rPr>
                <w:color w:val="00B050"/>
              </w:rPr>
            </w:pPr>
          </w:p>
        </w:tc>
        <w:tc>
          <w:tcPr>
            <w:tcW w:w="539" w:type="dxa"/>
            <w:shd w:val="clear" w:color="auto" w:fill="BDD6EE" w:themeFill="accent1" w:themeFillTint="66"/>
          </w:tcPr>
          <w:p w14:paraId="70952FE0" w14:textId="77777777" w:rsidR="008F2BAB" w:rsidRPr="004A69F6" w:rsidRDefault="008F2BAB" w:rsidP="001A6118">
            <w:pPr>
              <w:jc w:val="center"/>
              <w:rPr>
                <w:color w:val="00B050"/>
              </w:rPr>
            </w:pPr>
          </w:p>
        </w:tc>
        <w:tc>
          <w:tcPr>
            <w:tcW w:w="624" w:type="dxa"/>
            <w:shd w:val="clear" w:color="auto" w:fill="ED7D31" w:themeFill="accent2"/>
          </w:tcPr>
          <w:p w14:paraId="265A86C2" w14:textId="77777777" w:rsidR="008F2BAB" w:rsidRPr="004A69F6" w:rsidRDefault="008F2BAB" w:rsidP="001A6118">
            <w:pPr>
              <w:jc w:val="center"/>
              <w:rPr>
                <w:color w:val="00B050"/>
              </w:rPr>
            </w:pPr>
          </w:p>
        </w:tc>
        <w:tc>
          <w:tcPr>
            <w:tcW w:w="635" w:type="dxa"/>
            <w:shd w:val="clear" w:color="auto" w:fill="ED7D31" w:themeFill="accent2"/>
          </w:tcPr>
          <w:p w14:paraId="79F086FB" w14:textId="77777777" w:rsidR="008F2BAB" w:rsidRPr="004A69F6" w:rsidRDefault="008F2BAB" w:rsidP="001A6118">
            <w:pPr>
              <w:jc w:val="center"/>
              <w:rPr>
                <w:color w:val="00B050"/>
              </w:rPr>
            </w:pPr>
          </w:p>
        </w:tc>
        <w:tc>
          <w:tcPr>
            <w:tcW w:w="635" w:type="dxa"/>
            <w:shd w:val="clear" w:color="auto" w:fill="ED7D31" w:themeFill="accent2"/>
          </w:tcPr>
          <w:p w14:paraId="1B774877" w14:textId="77777777" w:rsidR="008F2BAB" w:rsidRPr="004A69F6" w:rsidRDefault="008F2BAB" w:rsidP="001A6118">
            <w:pPr>
              <w:jc w:val="center"/>
              <w:rPr>
                <w:color w:val="00B050"/>
              </w:rPr>
            </w:pPr>
          </w:p>
        </w:tc>
        <w:tc>
          <w:tcPr>
            <w:tcW w:w="632" w:type="dxa"/>
            <w:shd w:val="clear" w:color="auto" w:fill="BDD6EE" w:themeFill="accent1" w:themeFillTint="66"/>
          </w:tcPr>
          <w:p w14:paraId="4A23CBAE" w14:textId="77777777" w:rsidR="008F2BAB" w:rsidRPr="004A69F6" w:rsidRDefault="008F2BAB" w:rsidP="001A6118">
            <w:pPr>
              <w:jc w:val="center"/>
              <w:rPr>
                <w:color w:val="00B050"/>
              </w:rPr>
            </w:pPr>
          </w:p>
        </w:tc>
      </w:tr>
      <w:tr w:rsidR="008F2BAB" w14:paraId="484AF096" w14:textId="77777777" w:rsidTr="00083DD5"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5FD4A0" w14:textId="77777777" w:rsidR="008F2BAB" w:rsidRDefault="008F2BAB" w:rsidP="001A6118">
            <w:pPr>
              <w:shd w:val="clear" w:color="auto" w:fill="DEEAF6" w:themeFill="accent1" w:themeFillTint="33"/>
            </w:pPr>
            <w:r>
              <w:t>9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438671" w14:textId="77777777" w:rsidR="00C267CB" w:rsidRDefault="008F2BAB" w:rsidP="001A6118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 w:rsidRPr="0005701F">
              <w:rPr>
                <w:b/>
                <w:bCs/>
                <w:i/>
                <w:iCs/>
              </w:rPr>
              <w:t xml:space="preserve">2600826 Dissertation </w:t>
            </w:r>
          </w:p>
          <w:p w14:paraId="6F6CE021" w14:textId="3BF5B438" w:rsidR="008F2BAB" w:rsidRPr="0005701F" w:rsidRDefault="008F2BAB" w:rsidP="001A6118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 w:rsidRPr="0005701F">
              <w:rPr>
                <w:b/>
                <w:bCs/>
                <w:i/>
                <w:iCs/>
              </w:rPr>
              <w:t xml:space="preserve"> </w:t>
            </w:r>
            <w:r w:rsidR="00C267CB" w:rsidRPr="0005701F">
              <w:rPr>
                <w:b/>
                <w:bCs/>
                <w:i/>
                <w:iCs/>
              </w:rPr>
              <w:t>(36</w:t>
            </w:r>
            <w:r w:rsidRPr="0005701F">
              <w:rPr>
                <w:b/>
                <w:bCs/>
                <w:i/>
                <w:iCs/>
              </w:rPr>
              <w:t xml:space="preserve"> credits)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EDF424E" w14:textId="77777777" w:rsidR="008F2BAB" w:rsidRPr="00636234" w:rsidRDefault="00C65E8C" w:rsidP="00636234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5FF8EF8" w14:textId="77777777" w:rsidR="008F2BAB" w:rsidRPr="00636234" w:rsidRDefault="00CF099F" w:rsidP="00636234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1C7166" w14:textId="77777777" w:rsidR="008F2BAB" w:rsidRPr="00636234" w:rsidRDefault="00C65E8C" w:rsidP="00636234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6371D76" w14:textId="77777777" w:rsidR="008F2BAB" w:rsidRPr="00636234" w:rsidRDefault="008F2BAB" w:rsidP="00636234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B7215AD" w14:textId="77777777" w:rsidR="008F2BAB" w:rsidRPr="00636234" w:rsidRDefault="008F2BAB" w:rsidP="00636234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72B67792" w14:textId="77777777" w:rsidR="008F2BAB" w:rsidRPr="00636234" w:rsidRDefault="008F2BAB" w:rsidP="00636234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5D160131" w14:textId="77777777" w:rsidR="008F2BAB" w:rsidRPr="00636234" w:rsidRDefault="00C65E8C" w:rsidP="00636234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0389708" w14:textId="77777777" w:rsidR="008F2BAB" w:rsidRPr="00636234" w:rsidRDefault="008F2BAB" w:rsidP="00636234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06ECC5" w14:textId="77777777" w:rsidR="008F2BAB" w:rsidRPr="00636234" w:rsidRDefault="00C65E8C" w:rsidP="00636234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2B5F365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9473B84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CC2F7EB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EADB85B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86478F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2F74243F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59F62ED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EA2D001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auto"/>
          </w:tcPr>
          <w:p w14:paraId="671268CA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</w:tr>
      <w:tr w:rsidR="008F2BAB" w14:paraId="60818BA4" w14:textId="77777777" w:rsidTr="00083DD5"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FC9736" w14:textId="77777777" w:rsidR="008F2BAB" w:rsidRDefault="008F2BAB" w:rsidP="001A6118">
            <w:pPr>
              <w:shd w:val="clear" w:color="auto" w:fill="DEEAF6" w:themeFill="accent1" w:themeFillTint="33"/>
            </w:pPr>
            <w:r>
              <w:t>10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41E1F6" w14:textId="77777777" w:rsidR="008F2BAB" w:rsidRPr="0005701F" w:rsidRDefault="008F2BAB" w:rsidP="001A6118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2600894 Doctoral Dissertation Seminar (S/U)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867136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0B1EC19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4BB5FDD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3596086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6D8DA35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8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583801D0" w14:textId="77777777" w:rsidR="008F2BAB" w:rsidRDefault="00C65E8C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77AA6B3D" w14:textId="77777777" w:rsidR="008F2BAB" w:rsidRDefault="00C65E8C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5FE10BD4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8FA9D8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D73978A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6895B55" w14:textId="77777777" w:rsidR="008F2BAB" w:rsidRDefault="00C51413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E818952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A7DE688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01BDC9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5CDA7B58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44BAC911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4CC072CF" w14:textId="77777777" w:rsidR="008F2BAB" w:rsidRDefault="00C51413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auto"/>
          </w:tcPr>
          <w:p w14:paraId="0E013CAE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</w:tr>
      <w:tr w:rsidR="008F2BAB" w14:paraId="4BC2ACD4" w14:textId="77777777" w:rsidTr="00083DD5"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D707C4" w14:textId="77777777" w:rsidR="008F2BAB" w:rsidRDefault="008F2BAB" w:rsidP="001A6118">
            <w:pPr>
              <w:shd w:val="clear" w:color="auto" w:fill="DEEAF6" w:themeFill="accent1" w:themeFillTint="33"/>
            </w:pPr>
            <w:r>
              <w:t>11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51C757" w14:textId="77777777" w:rsidR="008F2BAB" w:rsidRPr="0005701F" w:rsidRDefault="008F2BAB" w:rsidP="001A6118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2600897 Qualifying Examination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45925FA" w14:textId="77777777" w:rsidR="008F2BAB" w:rsidRDefault="00C65E8C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B12CBB3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B1D70BD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7ACCEB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9140713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5060241D" w14:textId="77777777" w:rsidR="008F2BAB" w:rsidRDefault="00C65E8C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3565FEE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73AAD672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F1BAF6" w14:textId="77777777" w:rsidR="008F2BAB" w:rsidRDefault="00C65E8C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39E70C6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05903B7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1F06EA1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FD0E6BD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C30A8BE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1C650D2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017734A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EAEA00B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auto"/>
          </w:tcPr>
          <w:p w14:paraId="3C3EAEBF" w14:textId="77777777" w:rsidR="008F2BAB" w:rsidRDefault="008F2BAB" w:rsidP="001A6118">
            <w:pPr>
              <w:shd w:val="clear" w:color="auto" w:fill="DEEAF6" w:themeFill="accent1" w:themeFillTint="33"/>
              <w:jc w:val="center"/>
            </w:pPr>
          </w:p>
        </w:tc>
      </w:tr>
      <w:tr w:rsidR="008F2BAB" w14:paraId="2EBACC7E" w14:textId="77777777" w:rsidTr="00083DD5">
        <w:trPr>
          <w:trHeight w:val="285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66D19E2" w14:textId="77777777" w:rsidR="008F2BAB" w:rsidRDefault="008F2BAB" w:rsidP="001A6118">
            <w:pPr>
              <w:shd w:val="clear" w:color="auto" w:fill="DEEAF6" w:themeFill="accent1" w:themeFillTint="33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286B6EA" w14:textId="77777777" w:rsidR="008F2BAB" w:rsidRPr="00786B23" w:rsidRDefault="008F2BAB" w:rsidP="001A6118">
            <w:pPr>
              <w:shd w:val="clear" w:color="auto" w:fill="DEEAF6" w:themeFill="accent1" w:themeFillTint="33"/>
              <w:rPr>
                <w:b/>
                <w:bCs/>
              </w:rPr>
            </w:pPr>
            <w:r w:rsidRPr="00786B23">
              <w:rPr>
                <w:b/>
                <w:bCs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23F13F" w14:textId="77777777" w:rsidR="008F2BAB" w:rsidRPr="00B87485" w:rsidRDefault="00C65E8C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EAC73D" w14:textId="77777777" w:rsidR="008F2BAB" w:rsidRPr="00B87485" w:rsidRDefault="00CF099F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EA68B2" w14:textId="77777777" w:rsidR="008F2BAB" w:rsidRPr="00B87485" w:rsidRDefault="00CF099F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BF401F" w14:textId="77777777" w:rsidR="008F2BAB" w:rsidRPr="00B87485" w:rsidRDefault="00C65E8C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</w:tcPr>
          <w:p w14:paraId="2A0B955E" w14:textId="77777777" w:rsidR="008F2BAB" w:rsidRPr="00B87485" w:rsidRDefault="00C65E8C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96E0228" w14:textId="77777777" w:rsidR="008F2BAB" w:rsidRPr="0005701F" w:rsidRDefault="00C65E8C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2C556531" w14:textId="77777777" w:rsidR="008F2BAB" w:rsidRPr="0005701F" w:rsidRDefault="00C65E8C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6317C62A" w14:textId="77777777" w:rsidR="008F2BAB" w:rsidRPr="0005701F" w:rsidRDefault="00CF099F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A3065" w14:textId="77777777" w:rsidR="008F2BAB" w:rsidRPr="0005701F" w:rsidRDefault="00C65E8C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BF6530" w14:textId="77777777" w:rsidR="008F2BAB" w:rsidRPr="00DB6F2C" w:rsidRDefault="008F2BAB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99BBC1" w14:textId="77777777" w:rsidR="008F2BAB" w:rsidRPr="00DB6F2C" w:rsidRDefault="00C51413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C4A25F" w14:textId="77777777" w:rsidR="008F2BAB" w:rsidRPr="00DB6F2C" w:rsidRDefault="008F2BAB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95E662" w14:textId="77777777" w:rsidR="008F2BAB" w:rsidRPr="00DB6F2C" w:rsidRDefault="00AE3B81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auto"/>
          </w:tcPr>
          <w:p w14:paraId="7DB42F90" w14:textId="77777777" w:rsidR="008F2BAB" w:rsidRPr="00DB6F2C" w:rsidRDefault="00C51413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0491B215" w14:textId="77777777" w:rsidR="008F2BAB" w:rsidRPr="00DB6F2C" w:rsidRDefault="00AE3B81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4699263" w14:textId="77777777" w:rsidR="008F2BAB" w:rsidRPr="00DB6F2C" w:rsidRDefault="00AE3B81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4121DA19" w14:textId="77777777" w:rsidR="008F2BAB" w:rsidRPr="00DB6F2C" w:rsidRDefault="00C51413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auto"/>
          </w:tcPr>
          <w:p w14:paraId="4AB8CDC5" w14:textId="77777777" w:rsidR="008F2BAB" w:rsidRPr="00DB6F2C" w:rsidRDefault="00AE3B81" w:rsidP="001A6118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4F43D404" w14:textId="77777777" w:rsidR="00FE6888" w:rsidRDefault="00FE6888" w:rsidP="00FE6888">
      <w:pPr>
        <w:spacing w:after="0"/>
        <w:ind w:left="-1526"/>
        <w:rPr>
          <w:rFonts w:ascii="Browallia New" w:eastAsia="Cordia New" w:hAnsi="Browallia New" w:cs="Browallia New"/>
          <w:sz w:val="31"/>
          <w:szCs w:val="31"/>
          <w:lang w:eastAsia="ja-JP"/>
        </w:rPr>
      </w:pPr>
      <w:r>
        <w:rPr>
          <w:rFonts w:ascii="Browallia New" w:eastAsia="Cordia New" w:hAnsi="Browallia New" w:cs="Browallia New" w:hint="cs"/>
          <w:sz w:val="31"/>
          <w:szCs w:val="31"/>
          <w:cs/>
          <w:lang w:eastAsia="ja-JP"/>
        </w:rPr>
        <w:t xml:space="preserve">                                </w:t>
      </w:r>
    </w:p>
    <w:p w14:paraId="782979E9" w14:textId="77777777" w:rsidR="00FE6888" w:rsidRDefault="00FE6888" w:rsidP="00FE6888">
      <w:pPr>
        <w:spacing w:after="0"/>
        <w:ind w:left="-1526"/>
      </w:pPr>
      <w:r>
        <w:rPr>
          <w:rFonts w:ascii="Browallia New" w:eastAsia="Cordia New" w:hAnsi="Browallia New" w:cs="Browallia New" w:hint="cs"/>
          <w:sz w:val="31"/>
          <w:szCs w:val="31"/>
          <w:cs/>
          <w:lang w:eastAsia="ja-JP"/>
        </w:rPr>
        <w:t xml:space="preserve">                        </w:t>
      </w:r>
      <w:r w:rsidRPr="00FE6888">
        <w:rPr>
          <w:rFonts w:hint="cs"/>
          <w:shd w:val="clear" w:color="auto" w:fill="A8D08D" w:themeFill="accent6" w:themeFillTint="99"/>
          <w:cs/>
        </w:rPr>
        <w:t>แถบสีเขียว</w:t>
      </w:r>
      <w:r w:rsidRPr="00FE6888">
        <w:rPr>
          <w:rFonts w:hint="cs"/>
          <w:cs/>
        </w:rPr>
        <w:t xml:space="preserve"> หมายถึง รายวิชาที่เพิ่มเติม  </w:t>
      </w:r>
    </w:p>
    <w:p w14:paraId="6A36E564" w14:textId="5FE76A12" w:rsidR="00FE6888" w:rsidRDefault="00FE6888" w:rsidP="00FE6888">
      <w:pPr>
        <w:spacing w:after="0"/>
        <w:ind w:left="-1526"/>
      </w:pPr>
      <w:r>
        <w:rPr>
          <w:rFonts w:hint="cs"/>
          <w:cs/>
        </w:rPr>
        <w:t xml:space="preserve">                                 </w:t>
      </w:r>
      <w:r w:rsidR="0079787C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Address – The specified </w:t>
      </w:r>
      <w:r w:rsidR="00C267CB">
        <w:rPr>
          <w:rFonts w:ascii="Browallia New" w:eastAsia="Cordia New" w:hAnsi="Browallia New" w:cs="Browallia New"/>
          <w:sz w:val="31"/>
          <w:szCs w:val="31"/>
          <w:lang w:eastAsia="ja-JP"/>
        </w:rPr>
        <w:t>C</w:t>
      </w:r>
      <w:r w:rsidR="0079787C">
        <w:rPr>
          <w:rFonts w:ascii="Browallia New" w:eastAsia="Cordia New" w:hAnsi="Browallia New" w:cs="Browallia New"/>
          <w:sz w:val="31"/>
          <w:szCs w:val="31"/>
          <w:lang w:eastAsia="ja-JP"/>
        </w:rPr>
        <w:t>G will be addressed (or taught) in the course.</w:t>
      </w:r>
    </w:p>
    <w:p w14:paraId="570B1002" w14:textId="7D23D263" w:rsidR="0079787C" w:rsidRDefault="00FE6888" w:rsidP="00FE6888">
      <w:pPr>
        <w:spacing w:after="0"/>
        <w:ind w:left="-1526"/>
        <w:rPr>
          <w:rFonts w:ascii="Browallia New" w:eastAsia="Cordia New" w:hAnsi="Browallia New" w:cs="Browallia New"/>
          <w:sz w:val="31"/>
          <w:szCs w:val="31"/>
          <w:lang w:eastAsia="ja-JP"/>
        </w:rPr>
      </w:pPr>
      <w:r>
        <w:rPr>
          <w:rFonts w:hint="cs"/>
          <w:cs/>
        </w:rPr>
        <w:t xml:space="preserve">                                 </w:t>
      </w:r>
      <w:r w:rsidR="0079787C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Assess - The specified </w:t>
      </w:r>
      <w:r w:rsidR="00C267CB">
        <w:rPr>
          <w:rFonts w:ascii="Browallia New" w:eastAsia="Cordia New" w:hAnsi="Browallia New" w:cs="Browallia New"/>
          <w:sz w:val="31"/>
          <w:szCs w:val="31"/>
          <w:lang w:eastAsia="ja-JP"/>
        </w:rPr>
        <w:t>C</w:t>
      </w:r>
      <w:r w:rsidR="0079787C">
        <w:rPr>
          <w:rFonts w:ascii="Browallia New" w:eastAsia="Cordia New" w:hAnsi="Browallia New" w:cs="Browallia New"/>
          <w:sz w:val="31"/>
          <w:szCs w:val="31"/>
          <w:lang w:eastAsia="ja-JP"/>
        </w:rPr>
        <w:t>G will be addressed and, subsequently, assessed in the course.</w:t>
      </w:r>
    </w:p>
    <w:p w14:paraId="5E71FF08" w14:textId="75073B6B" w:rsidR="00663646" w:rsidRDefault="00FE6888" w:rsidP="00D716BC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* ITL – Information Technology Literacy (</w:t>
      </w:r>
      <w:r w:rsidR="00C267CB">
        <w:t>Competency</w:t>
      </w:r>
      <w:r w:rsidR="00C267CB" w:rsidRPr="002674DA">
        <w:t xml:space="preserve"> Goal</w:t>
      </w:r>
      <w:r w:rsidR="00C267CB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  <w:r w:rsidR="0073241E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</w:t>
      </w:r>
    </w:p>
    <w:p w14:paraId="5651BBBC" w14:textId="030B989F" w:rsidR="00A04689" w:rsidRDefault="00FE6888" w:rsidP="00D716BC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* INT – Innovative Thinking (</w:t>
      </w:r>
      <w:r w:rsidR="00C267CB">
        <w:t>Competency</w:t>
      </w:r>
      <w:r w:rsidR="00C267CB" w:rsidRPr="002674DA">
        <w:t xml:space="preserve"> Goal</w:t>
      </w:r>
      <w:r w:rsidR="00C267CB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  <w:r w:rsidR="0073241E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 </w:t>
      </w:r>
    </w:p>
    <w:p w14:paraId="189BEF5F" w14:textId="0F0412F2" w:rsidR="0073241E" w:rsidRDefault="00C9585C" w:rsidP="00D716BC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>
        <w:rPr>
          <w:rFonts w:ascii="Browallia New" w:eastAsia="Cordia New" w:hAnsi="Browallia New" w:cs="Browallia New"/>
          <w:sz w:val="31"/>
          <w:szCs w:val="31"/>
          <w:lang w:eastAsia="ja-JP"/>
        </w:rPr>
        <w:t>* G</w:t>
      </w:r>
      <w:r w:rsidR="00334107">
        <w:rPr>
          <w:rFonts w:ascii="Browallia New" w:eastAsia="Cordia New" w:hAnsi="Browallia New" w:cs="Browallia New"/>
          <w:sz w:val="31"/>
          <w:szCs w:val="31"/>
          <w:lang w:eastAsia="ja-JP"/>
        </w:rPr>
        <w:t>P</w:t>
      </w:r>
      <w:r w:rsidR="00FE6888"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– </w:t>
      </w:r>
      <w:r w:rsidR="00334107">
        <w:t>Global Perspective</w:t>
      </w:r>
      <w:r w:rsidR="00F439E0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</w:t>
      </w:r>
      <w:r w:rsidR="00FE6888"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(</w:t>
      </w:r>
      <w:r w:rsidR="00C267CB">
        <w:t>Competency</w:t>
      </w:r>
      <w:r w:rsidR="00C267CB" w:rsidRPr="002674DA">
        <w:t xml:space="preserve"> Goal</w:t>
      </w:r>
      <w:r w:rsidR="00C267CB">
        <w:t>s</w:t>
      </w:r>
      <w:r w:rsidR="00FE6888"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</w:p>
    <w:p w14:paraId="313ABB59" w14:textId="77777777" w:rsidR="00636234" w:rsidRDefault="00636234" w:rsidP="00D716BC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</w:p>
    <w:tbl>
      <w:tblPr>
        <w:tblStyle w:val="TableGrid"/>
        <w:tblW w:w="12775" w:type="dxa"/>
        <w:tblLayout w:type="fixed"/>
        <w:tblLook w:val="04A0" w:firstRow="1" w:lastRow="0" w:firstColumn="1" w:lastColumn="0" w:noHBand="0" w:noVBand="1"/>
      </w:tblPr>
      <w:tblGrid>
        <w:gridCol w:w="556"/>
        <w:gridCol w:w="2285"/>
        <w:gridCol w:w="20"/>
        <w:gridCol w:w="565"/>
        <w:gridCol w:w="519"/>
        <w:gridCol w:w="540"/>
        <w:gridCol w:w="540"/>
        <w:gridCol w:w="550"/>
        <w:gridCol w:w="618"/>
        <w:gridCol w:w="529"/>
        <w:gridCol w:w="526"/>
        <w:gridCol w:w="526"/>
        <w:gridCol w:w="27"/>
        <w:gridCol w:w="609"/>
        <w:gridCol w:w="567"/>
        <w:gridCol w:w="567"/>
        <w:gridCol w:w="531"/>
        <w:gridCol w:w="540"/>
        <w:gridCol w:w="527"/>
        <w:gridCol w:w="528"/>
        <w:gridCol w:w="526"/>
        <w:gridCol w:w="579"/>
      </w:tblGrid>
      <w:tr w:rsidR="00FE70E6" w14:paraId="5AA13DAB" w14:textId="77777777" w:rsidTr="001A0F8C">
        <w:tc>
          <w:tcPr>
            <w:tcW w:w="12775" w:type="dxa"/>
            <w:gridSpan w:val="22"/>
            <w:tcBorders>
              <w:bottom w:val="single" w:sz="4" w:space="0" w:color="auto"/>
            </w:tcBorders>
          </w:tcPr>
          <w:p w14:paraId="353202C6" w14:textId="77777777" w:rsidR="00FE70E6" w:rsidRDefault="00CD34CC" w:rsidP="001A6118">
            <w:pPr>
              <w:shd w:val="clear" w:color="auto" w:fill="555555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  <w:t>Ph.D.</w:t>
            </w:r>
            <w:r w:rsidR="00FE70E6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  <w:t xml:space="preserve"> Program Curriculum Map: Management</w:t>
            </w:r>
            <w:r w:rsidR="00FE70E6">
              <w:rPr>
                <w:rFonts w:ascii="Arial" w:eastAsia="Times New Roman" w:hAnsi="Arial" w:hint="cs"/>
                <w:b/>
                <w:bCs/>
                <w:color w:val="FFFFFF"/>
                <w:kern w:val="36"/>
                <w:sz w:val="24"/>
                <w:szCs w:val="24"/>
                <w:cs/>
              </w:rPr>
              <w:t xml:space="preserve">   </w:t>
            </w:r>
            <w:r w:rsidR="00FE70E6">
              <w:rPr>
                <w:rFonts w:ascii="Arial" w:eastAsia="Times New Roman" w:hAnsi="Arial"/>
                <w:b/>
                <w:bCs/>
                <w:color w:val="FFFFFF"/>
                <w:kern w:val="36"/>
                <w:sz w:val="24"/>
                <w:szCs w:val="24"/>
              </w:rPr>
              <w:t>66 Credits</w:t>
            </w:r>
          </w:p>
        </w:tc>
      </w:tr>
      <w:tr w:rsidR="00FE70E6" w14:paraId="182CF312" w14:textId="77777777" w:rsidTr="001A0F8C"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14:paraId="76C7BDDB" w14:textId="77777777" w:rsidR="00FE70E6" w:rsidRDefault="00FE70E6" w:rsidP="001A6118"/>
        </w:tc>
        <w:tc>
          <w:tcPr>
            <w:tcW w:w="228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CB7A9C" w14:textId="77777777" w:rsidR="00FE70E6" w:rsidRPr="00846464" w:rsidRDefault="00FE70E6" w:rsidP="001A6118">
            <w:pPr>
              <w:jc w:val="center"/>
              <w:rPr>
                <w:b/>
                <w:bCs/>
              </w:rPr>
            </w:pPr>
            <w:r w:rsidRPr="00846464">
              <w:rPr>
                <w:b/>
                <w:bCs/>
              </w:rPr>
              <w:t>Curriculum</w:t>
            </w:r>
          </w:p>
        </w:tc>
        <w:tc>
          <w:tcPr>
            <w:tcW w:w="9934" w:type="dxa"/>
            <w:gridSpan w:val="20"/>
            <w:tcBorders>
              <w:top w:val="single" w:sz="4" w:space="0" w:color="auto"/>
            </w:tcBorders>
          </w:tcPr>
          <w:p w14:paraId="042B9CD9" w14:textId="342CF4AD" w:rsidR="00FE70E6" w:rsidRDefault="00C267CB" w:rsidP="001A6118">
            <w:pPr>
              <w:jc w:val="center"/>
            </w:pPr>
            <w:r>
              <w:t>COMPETENCY</w:t>
            </w:r>
            <w:r w:rsidR="00FE70E6">
              <w:t xml:space="preserve"> GOALS</w:t>
            </w:r>
            <w:r>
              <w:t xml:space="preserve"> (CG)</w:t>
            </w:r>
          </w:p>
        </w:tc>
      </w:tr>
      <w:tr w:rsidR="00FE70E6" w14:paraId="29F8D2B6" w14:textId="77777777" w:rsidTr="001A0F8C">
        <w:tc>
          <w:tcPr>
            <w:tcW w:w="556" w:type="dxa"/>
            <w:vMerge/>
          </w:tcPr>
          <w:p w14:paraId="0F75C2E6" w14:textId="77777777" w:rsidR="00FE70E6" w:rsidRDefault="00FE70E6" w:rsidP="001A6118"/>
        </w:tc>
        <w:tc>
          <w:tcPr>
            <w:tcW w:w="2285" w:type="dxa"/>
            <w:vMerge/>
            <w:tcBorders>
              <w:right w:val="single" w:sz="12" w:space="0" w:color="auto"/>
            </w:tcBorders>
          </w:tcPr>
          <w:p w14:paraId="33C29E5D" w14:textId="77777777" w:rsidR="00FE70E6" w:rsidRPr="00846464" w:rsidRDefault="00FE70E6" w:rsidP="001A6118">
            <w:pPr>
              <w:rPr>
                <w:b/>
                <w:bCs/>
              </w:rPr>
            </w:pPr>
          </w:p>
        </w:tc>
        <w:tc>
          <w:tcPr>
            <w:tcW w:w="4960" w:type="dxa"/>
            <w:gridSpan w:val="11"/>
            <w:tcBorders>
              <w:right w:val="single" w:sz="12" w:space="0" w:color="auto"/>
            </w:tcBorders>
          </w:tcPr>
          <w:p w14:paraId="4C422116" w14:textId="77777777" w:rsidR="00FE70E6" w:rsidRDefault="00FE70E6" w:rsidP="001A6118">
            <w:pPr>
              <w:jc w:val="center"/>
            </w:pPr>
            <w:r>
              <w:t>Address</w:t>
            </w:r>
          </w:p>
        </w:tc>
        <w:tc>
          <w:tcPr>
            <w:tcW w:w="49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FC37E3" w14:textId="77777777" w:rsidR="00FE70E6" w:rsidRDefault="00FE70E6" w:rsidP="001A6118">
            <w:pPr>
              <w:jc w:val="center"/>
            </w:pPr>
            <w:r>
              <w:t>Assess</w:t>
            </w:r>
          </w:p>
        </w:tc>
      </w:tr>
      <w:tr w:rsidR="00FE70E6" w14:paraId="44DA6C02" w14:textId="77777777" w:rsidTr="00083DD5">
        <w:tc>
          <w:tcPr>
            <w:tcW w:w="556" w:type="dxa"/>
            <w:vMerge/>
          </w:tcPr>
          <w:p w14:paraId="49B86263" w14:textId="77777777" w:rsidR="00FE70E6" w:rsidRDefault="00FE70E6" w:rsidP="001A6118"/>
        </w:tc>
        <w:tc>
          <w:tcPr>
            <w:tcW w:w="2305" w:type="dxa"/>
            <w:gridSpan w:val="2"/>
            <w:tcBorders>
              <w:right w:val="single" w:sz="12" w:space="0" w:color="auto"/>
            </w:tcBorders>
          </w:tcPr>
          <w:p w14:paraId="41A35ABD" w14:textId="77777777" w:rsidR="00FE70E6" w:rsidRDefault="00FE70E6" w:rsidP="001A6118"/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</w:tcPr>
          <w:p w14:paraId="32DCD848" w14:textId="77777777" w:rsidR="00FE70E6" w:rsidRDefault="00FE70E6" w:rsidP="006339A6">
            <w:pPr>
              <w:jc w:val="center"/>
            </w:pPr>
            <w:r>
              <w:t>DK</w:t>
            </w:r>
          </w:p>
        </w:tc>
        <w:tc>
          <w:tcPr>
            <w:tcW w:w="519" w:type="dxa"/>
            <w:shd w:val="clear" w:color="auto" w:fill="auto"/>
          </w:tcPr>
          <w:p w14:paraId="5D6210E8" w14:textId="77777777" w:rsidR="00FE70E6" w:rsidRDefault="00FE70E6" w:rsidP="006339A6">
            <w:pPr>
              <w:jc w:val="center"/>
            </w:pPr>
            <w:r>
              <w:t>AT</w:t>
            </w:r>
          </w:p>
        </w:tc>
        <w:tc>
          <w:tcPr>
            <w:tcW w:w="540" w:type="dxa"/>
            <w:shd w:val="clear" w:color="auto" w:fill="auto"/>
          </w:tcPr>
          <w:p w14:paraId="162F6A74" w14:textId="77777777" w:rsidR="00FE70E6" w:rsidRDefault="00FE70E6" w:rsidP="006339A6">
            <w:pPr>
              <w:jc w:val="center"/>
            </w:pPr>
            <w:r>
              <w:t>EU</w:t>
            </w:r>
          </w:p>
        </w:tc>
        <w:tc>
          <w:tcPr>
            <w:tcW w:w="540" w:type="dxa"/>
            <w:shd w:val="clear" w:color="auto" w:fill="auto"/>
          </w:tcPr>
          <w:p w14:paraId="34139346" w14:textId="77777777" w:rsidR="00FE70E6" w:rsidRDefault="00FE70E6" w:rsidP="006339A6">
            <w:pPr>
              <w:jc w:val="center"/>
            </w:pPr>
            <w:r>
              <w:t>OC</w:t>
            </w:r>
          </w:p>
        </w:tc>
        <w:tc>
          <w:tcPr>
            <w:tcW w:w="550" w:type="dxa"/>
            <w:shd w:val="clear" w:color="auto" w:fill="auto"/>
          </w:tcPr>
          <w:p w14:paraId="6E05A192" w14:textId="77777777" w:rsidR="00FE70E6" w:rsidRDefault="00FE70E6" w:rsidP="006339A6">
            <w:pPr>
              <w:jc w:val="center"/>
            </w:pPr>
            <w:r>
              <w:t>WC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9144045" w14:textId="77777777" w:rsidR="00FE70E6" w:rsidRDefault="00FE70E6" w:rsidP="006339A6">
            <w:pPr>
              <w:jc w:val="center"/>
            </w:pPr>
            <w:r>
              <w:t>ITL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F27600" w14:textId="77777777" w:rsidR="00FE70E6" w:rsidRDefault="00FE70E6" w:rsidP="006339A6">
            <w:pPr>
              <w:jc w:val="center"/>
            </w:pPr>
            <w:r>
              <w:t>INT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A5BD29" w14:textId="78178180" w:rsidR="00FE70E6" w:rsidRDefault="00FE70E6" w:rsidP="006339A6">
            <w:pPr>
              <w:jc w:val="center"/>
            </w:pPr>
            <w:r>
              <w:t>G</w:t>
            </w:r>
            <w:r w:rsidR="00334107">
              <w:t>P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569B99" w14:textId="77777777" w:rsidR="00FE70E6" w:rsidRDefault="00FE70E6" w:rsidP="006339A6">
            <w:pPr>
              <w:jc w:val="center"/>
            </w:pPr>
            <w:r>
              <w:t>TW</w:t>
            </w:r>
          </w:p>
        </w:tc>
        <w:tc>
          <w:tcPr>
            <w:tcW w:w="636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7A9BFDEB" w14:textId="77777777" w:rsidR="00FE70E6" w:rsidRDefault="00FE70E6" w:rsidP="001A6118">
            <w:r>
              <w:t>DK</w:t>
            </w:r>
          </w:p>
        </w:tc>
        <w:tc>
          <w:tcPr>
            <w:tcW w:w="567" w:type="dxa"/>
            <w:shd w:val="clear" w:color="auto" w:fill="FFFFFF" w:themeFill="background1"/>
          </w:tcPr>
          <w:p w14:paraId="4D690932" w14:textId="77777777" w:rsidR="00FE70E6" w:rsidRDefault="00FE70E6" w:rsidP="001A6118">
            <w:r>
              <w:t xml:space="preserve">AT </w:t>
            </w:r>
          </w:p>
        </w:tc>
        <w:tc>
          <w:tcPr>
            <w:tcW w:w="567" w:type="dxa"/>
            <w:shd w:val="clear" w:color="auto" w:fill="FFFFFF" w:themeFill="background1"/>
          </w:tcPr>
          <w:p w14:paraId="5192A17F" w14:textId="77777777" w:rsidR="00FE70E6" w:rsidRDefault="00FE70E6" w:rsidP="001A6118">
            <w:r>
              <w:t>EU</w:t>
            </w:r>
          </w:p>
        </w:tc>
        <w:tc>
          <w:tcPr>
            <w:tcW w:w="531" w:type="dxa"/>
            <w:shd w:val="clear" w:color="auto" w:fill="FFFFFF" w:themeFill="background1"/>
          </w:tcPr>
          <w:p w14:paraId="014A7948" w14:textId="77777777" w:rsidR="00FE70E6" w:rsidRDefault="00FE70E6" w:rsidP="001A6118">
            <w:r>
              <w:t>OC</w:t>
            </w:r>
          </w:p>
        </w:tc>
        <w:tc>
          <w:tcPr>
            <w:tcW w:w="540" w:type="dxa"/>
            <w:shd w:val="clear" w:color="auto" w:fill="FFFFFF" w:themeFill="background1"/>
          </w:tcPr>
          <w:p w14:paraId="211B611A" w14:textId="77777777" w:rsidR="00FE70E6" w:rsidRDefault="00FE70E6" w:rsidP="001A6118">
            <w:r>
              <w:t>WC</w:t>
            </w:r>
          </w:p>
        </w:tc>
        <w:tc>
          <w:tcPr>
            <w:tcW w:w="527" w:type="dxa"/>
            <w:shd w:val="clear" w:color="auto" w:fill="ED7D31" w:themeFill="accent2"/>
          </w:tcPr>
          <w:p w14:paraId="3268E0CA" w14:textId="77777777" w:rsidR="00FE70E6" w:rsidRDefault="00FE70E6" w:rsidP="001A6118">
            <w:r>
              <w:t>ITL</w:t>
            </w:r>
          </w:p>
        </w:tc>
        <w:tc>
          <w:tcPr>
            <w:tcW w:w="528" w:type="dxa"/>
            <w:shd w:val="clear" w:color="auto" w:fill="ED7D31" w:themeFill="accent2"/>
          </w:tcPr>
          <w:p w14:paraId="7C846927" w14:textId="77777777" w:rsidR="00FE70E6" w:rsidRDefault="00FE70E6" w:rsidP="001A6118">
            <w:r>
              <w:t>INT</w:t>
            </w:r>
          </w:p>
        </w:tc>
        <w:tc>
          <w:tcPr>
            <w:tcW w:w="526" w:type="dxa"/>
            <w:shd w:val="clear" w:color="auto" w:fill="ED7D31" w:themeFill="accent2"/>
          </w:tcPr>
          <w:p w14:paraId="7EC2F576" w14:textId="1E865F59" w:rsidR="00FE70E6" w:rsidRDefault="00FE70E6" w:rsidP="001A6118">
            <w:r>
              <w:t>G</w:t>
            </w:r>
            <w:r w:rsidR="00334107">
              <w:t>P</w:t>
            </w:r>
          </w:p>
        </w:tc>
        <w:tc>
          <w:tcPr>
            <w:tcW w:w="579" w:type="dxa"/>
            <w:shd w:val="clear" w:color="auto" w:fill="FFFFFF" w:themeFill="background1"/>
          </w:tcPr>
          <w:p w14:paraId="184FB4DE" w14:textId="77777777" w:rsidR="00FE70E6" w:rsidRDefault="00FE70E6" w:rsidP="001A6118">
            <w:r>
              <w:t>TW</w:t>
            </w:r>
          </w:p>
        </w:tc>
      </w:tr>
      <w:tr w:rsidR="00FE70E6" w14:paraId="3875FFC1" w14:textId="77777777" w:rsidTr="00FE70E6">
        <w:tc>
          <w:tcPr>
            <w:tcW w:w="2861" w:type="dxa"/>
            <w:gridSpan w:val="3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0A6E6DE2" w14:textId="77777777" w:rsidR="00FE70E6" w:rsidRPr="007E129D" w:rsidRDefault="00FE70E6" w:rsidP="001A6118">
            <w:pPr>
              <w:rPr>
                <w:b/>
                <w:bCs/>
                <w:i/>
                <w:iCs/>
              </w:rPr>
            </w:pPr>
            <w:r w:rsidRPr="00502FC6">
              <w:rPr>
                <w:b/>
                <w:bCs/>
                <w:i/>
                <w:iCs/>
              </w:rPr>
              <w:t>Required</w:t>
            </w:r>
            <w:r>
              <w:rPr>
                <w:b/>
                <w:bCs/>
                <w:i/>
                <w:iCs/>
              </w:rPr>
              <w:t xml:space="preserve"> Courses  (6 credits)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497A32D2" w14:textId="77777777" w:rsidR="00FE70E6" w:rsidRDefault="00FE70E6" w:rsidP="001A6118"/>
        </w:tc>
        <w:tc>
          <w:tcPr>
            <w:tcW w:w="519" w:type="dxa"/>
            <w:shd w:val="clear" w:color="auto" w:fill="BDD6EE" w:themeFill="accent1" w:themeFillTint="66"/>
          </w:tcPr>
          <w:p w14:paraId="6FFC7336" w14:textId="77777777" w:rsidR="00FE70E6" w:rsidRDefault="00FE70E6" w:rsidP="001A6118"/>
        </w:tc>
        <w:tc>
          <w:tcPr>
            <w:tcW w:w="540" w:type="dxa"/>
            <w:shd w:val="clear" w:color="auto" w:fill="BDD6EE" w:themeFill="accent1" w:themeFillTint="66"/>
          </w:tcPr>
          <w:p w14:paraId="42DCBF0D" w14:textId="77777777" w:rsidR="00FE70E6" w:rsidRDefault="00FE70E6" w:rsidP="001A6118"/>
        </w:tc>
        <w:tc>
          <w:tcPr>
            <w:tcW w:w="540" w:type="dxa"/>
            <w:shd w:val="clear" w:color="auto" w:fill="BDD6EE" w:themeFill="accent1" w:themeFillTint="66"/>
          </w:tcPr>
          <w:p w14:paraId="299A26DF" w14:textId="77777777" w:rsidR="00FE70E6" w:rsidRDefault="00FE70E6" w:rsidP="001A6118"/>
        </w:tc>
        <w:tc>
          <w:tcPr>
            <w:tcW w:w="550" w:type="dxa"/>
            <w:shd w:val="clear" w:color="auto" w:fill="BDD6EE" w:themeFill="accent1" w:themeFillTint="66"/>
          </w:tcPr>
          <w:p w14:paraId="19D207FD" w14:textId="77777777" w:rsidR="00FE70E6" w:rsidRDefault="00FE70E6" w:rsidP="001A6118">
            <w:pPr>
              <w:jc w:val="center"/>
            </w:pP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2989399F" w14:textId="77777777" w:rsidR="00FE70E6" w:rsidRDefault="00FE70E6" w:rsidP="001A6118"/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7451E5" w14:textId="77777777" w:rsidR="00FE70E6" w:rsidRDefault="00FE70E6" w:rsidP="001A6118"/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767C75" w14:textId="77777777" w:rsidR="00FE70E6" w:rsidRDefault="00FE70E6" w:rsidP="001A6118"/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1916C2C" w14:textId="77777777" w:rsidR="00FE70E6" w:rsidRDefault="00FE70E6" w:rsidP="001A6118"/>
        </w:tc>
        <w:tc>
          <w:tcPr>
            <w:tcW w:w="636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32EF9B64" w14:textId="77777777" w:rsidR="00FE70E6" w:rsidRDefault="00FE70E6" w:rsidP="001A6118"/>
        </w:tc>
        <w:tc>
          <w:tcPr>
            <w:tcW w:w="567" w:type="dxa"/>
            <w:shd w:val="clear" w:color="auto" w:fill="BDD6EE" w:themeFill="accent1" w:themeFillTint="66"/>
          </w:tcPr>
          <w:p w14:paraId="2D292924" w14:textId="77777777" w:rsidR="00FE70E6" w:rsidRDefault="00FE70E6" w:rsidP="001A6118"/>
        </w:tc>
        <w:tc>
          <w:tcPr>
            <w:tcW w:w="567" w:type="dxa"/>
            <w:shd w:val="clear" w:color="auto" w:fill="BDD6EE" w:themeFill="accent1" w:themeFillTint="66"/>
          </w:tcPr>
          <w:p w14:paraId="1F1C0D71" w14:textId="77777777" w:rsidR="00FE70E6" w:rsidRDefault="00FE70E6" w:rsidP="001A6118"/>
        </w:tc>
        <w:tc>
          <w:tcPr>
            <w:tcW w:w="531" w:type="dxa"/>
            <w:shd w:val="clear" w:color="auto" w:fill="BDD6EE" w:themeFill="accent1" w:themeFillTint="66"/>
          </w:tcPr>
          <w:p w14:paraId="123C66D8" w14:textId="77777777" w:rsidR="00FE70E6" w:rsidRDefault="00FE70E6" w:rsidP="001A6118"/>
        </w:tc>
        <w:tc>
          <w:tcPr>
            <w:tcW w:w="540" w:type="dxa"/>
            <w:shd w:val="clear" w:color="auto" w:fill="BDD6EE" w:themeFill="accent1" w:themeFillTint="66"/>
          </w:tcPr>
          <w:p w14:paraId="32422830" w14:textId="77777777" w:rsidR="00FE70E6" w:rsidRDefault="00FE70E6" w:rsidP="001A6118"/>
        </w:tc>
        <w:tc>
          <w:tcPr>
            <w:tcW w:w="527" w:type="dxa"/>
            <w:shd w:val="clear" w:color="auto" w:fill="ED7D31" w:themeFill="accent2"/>
          </w:tcPr>
          <w:p w14:paraId="2F0C8A5D" w14:textId="77777777" w:rsidR="00FE70E6" w:rsidRDefault="00FE70E6" w:rsidP="001A6118"/>
        </w:tc>
        <w:tc>
          <w:tcPr>
            <w:tcW w:w="528" w:type="dxa"/>
            <w:shd w:val="clear" w:color="auto" w:fill="ED7D31" w:themeFill="accent2"/>
          </w:tcPr>
          <w:p w14:paraId="0F24CBDC" w14:textId="77777777" w:rsidR="00FE70E6" w:rsidRDefault="00FE70E6" w:rsidP="001A6118"/>
        </w:tc>
        <w:tc>
          <w:tcPr>
            <w:tcW w:w="526" w:type="dxa"/>
            <w:shd w:val="clear" w:color="auto" w:fill="ED7D31" w:themeFill="accent2"/>
          </w:tcPr>
          <w:p w14:paraId="11AD61A2" w14:textId="77777777" w:rsidR="00FE70E6" w:rsidRDefault="00FE70E6" w:rsidP="001A6118"/>
        </w:tc>
        <w:tc>
          <w:tcPr>
            <w:tcW w:w="579" w:type="dxa"/>
            <w:shd w:val="clear" w:color="auto" w:fill="BDD6EE" w:themeFill="accent1" w:themeFillTint="66"/>
          </w:tcPr>
          <w:p w14:paraId="43874BDC" w14:textId="77777777" w:rsidR="00FE70E6" w:rsidRDefault="00FE70E6" w:rsidP="001A6118"/>
        </w:tc>
      </w:tr>
      <w:tr w:rsidR="00AE3B81" w14:paraId="02056E68" w14:textId="77777777" w:rsidTr="00AE3B81">
        <w:trPr>
          <w:trHeight w:val="283"/>
        </w:trPr>
        <w:tc>
          <w:tcPr>
            <w:tcW w:w="556" w:type="dxa"/>
            <w:shd w:val="clear" w:color="auto" w:fill="C5E0B3" w:themeFill="accent6" w:themeFillTint="66"/>
          </w:tcPr>
          <w:p w14:paraId="21E157DF" w14:textId="77777777" w:rsidR="00AE3B81" w:rsidRPr="0005701F" w:rsidRDefault="00AE3B81" w:rsidP="00AE3B81">
            <w:pPr>
              <w:rPr>
                <w:rFonts w:cstheme="minorHAnsi"/>
                <w:color w:val="00B050"/>
                <w:szCs w:val="22"/>
              </w:rPr>
            </w:pPr>
            <w:r w:rsidRPr="0005701F">
              <w:rPr>
                <w:rFonts w:cstheme="minorHAnsi"/>
                <w:color w:val="00B050"/>
                <w:szCs w:val="22"/>
              </w:rPr>
              <w:t>1</w:t>
            </w:r>
          </w:p>
        </w:tc>
        <w:tc>
          <w:tcPr>
            <w:tcW w:w="2305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5CF4C7CC" w14:textId="77777777" w:rsidR="00AE3B81" w:rsidRPr="0005701F" w:rsidRDefault="00AE3B81" w:rsidP="00AE3B81">
            <w:pPr>
              <w:rPr>
                <w:rFonts w:cstheme="minorHAnsi"/>
                <w:color w:val="00B050"/>
                <w:szCs w:val="22"/>
              </w:rPr>
            </w:pPr>
            <w:r w:rsidRPr="0005701F">
              <w:rPr>
                <w:rFonts w:cstheme="minorHAnsi"/>
                <w:color w:val="00B050"/>
                <w:szCs w:val="22"/>
              </w:rPr>
              <w:t>2603723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35A1C962" w14:textId="77777777" w:rsidR="00AE3B81" w:rsidRPr="00636234" w:rsidRDefault="00AE3B81" w:rsidP="00AE3B81">
            <w:pPr>
              <w:jc w:val="center"/>
            </w:pPr>
            <w:r w:rsidRPr="00636234">
              <w:t>1</w:t>
            </w:r>
          </w:p>
        </w:tc>
        <w:tc>
          <w:tcPr>
            <w:tcW w:w="519" w:type="dxa"/>
            <w:shd w:val="clear" w:color="auto" w:fill="C5E0B3" w:themeFill="accent6" w:themeFillTint="66"/>
          </w:tcPr>
          <w:p w14:paraId="1AB77A23" w14:textId="77777777" w:rsidR="00AE3B81" w:rsidRPr="00636234" w:rsidRDefault="00AE3B81" w:rsidP="00AE3B81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BD559C6" w14:textId="77777777" w:rsidR="00AE3B81" w:rsidRPr="00636234" w:rsidRDefault="00AE3B81" w:rsidP="00AE3B81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12E1B83B" w14:textId="77777777" w:rsidR="00AE3B81" w:rsidRPr="00636234" w:rsidRDefault="00AE3B81" w:rsidP="00AE3B81">
            <w:pPr>
              <w:jc w:val="center"/>
            </w:pPr>
          </w:p>
        </w:tc>
        <w:tc>
          <w:tcPr>
            <w:tcW w:w="550" w:type="dxa"/>
            <w:shd w:val="clear" w:color="auto" w:fill="C5E0B3" w:themeFill="accent6" w:themeFillTint="66"/>
          </w:tcPr>
          <w:p w14:paraId="786564DB" w14:textId="77777777" w:rsidR="00AE3B81" w:rsidRPr="00636234" w:rsidRDefault="00AE3B81" w:rsidP="00AE3B81">
            <w:pPr>
              <w:jc w:val="center"/>
            </w:pPr>
          </w:p>
        </w:tc>
        <w:tc>
          <w:tcPr>
            <w:tcW w:w="618" w:type="dxa"/>
            <w:shd w:val="clear" w:color="auto" w:fill="ED7D31" w:themeFill="accent2"/>
          </w:tcPr>
          <w:p w14:paraId="64DB12F4" w14:textId="77777777" w:rsidR="00AE3B81" w:rsidRPr="00636234" w:rsidRDefault="00AE3B81" w:rsidP="00AE3B81">
            <w:pPr>
              <w:jc w:val="center"/>
            </w:pP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372FBF9" w14:textId="77777777" w:rsidR="00AE3B81" w:rsidRPr="00636234" w:rsidRDefault="00AE3B81" w:rsidP="00AE3B8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39576D" w14:textId="77777777" w:rsidR="00AE3B81" w:rsidRPr="00636234" w:rsidRDefault="00AE3B81" w:rsidP="00AE3B8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BDBAD85" w14:textId="77777777" w:rsidR="00AE3B81" w:rsidRPr="00636234" w:rsidRDefault="00AE3B81" w:rsidP="00AE3B81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059C6E48" w14:textId="77777777" w:rsidR="00AE3B81" w:rsidRDefault="00AE3B81" w:rsidP="00AE3B8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D3F8504" w14:textId="77777777" w:rsidR="00AE3B81" w:rsidRDefault="00AE3B81" w:rsidP="00AE3B8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8DEC185" w14:textId="77777777" w:rsidR="00AE3B81" w:rsidRDefault="00AE3B81" w:rsidP="00AE3B81">
            <w:pPr>
              <w:jc w:val="center"/>
            </w:pPr>
          </w:p>
        </w:tc>
        <w:tc>
          <w:tcPr>
            <w:tcW w:w="531" w:type="dxa"/>
            <w:shd w:val="clear" w:color="auto" w:fill="C5E0B3" w:themeFill="accent6" w:themeFillTint="66"/>
          </w:tcPr>
          <w:p w14:paraId="44B2E7B4" w14:textId="77777777" w:rsidR="00AE3B81" w:rsidRDefault="00AE3B81" w:rsidP="00AE3B81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E6FBCCF" w14:textId="77777777" w:rsidR="00AE3B81" w:rsidRDefault="00AE3B81" w:rsidP="00AE3B81">
            <w:pPr>
              <w:jc w:val="center"/>
            </w:pPr>
          </w:p>
        </w:tc>
        <w:tc>
          <w:tcPr>
            <w:tcW w:w="527" w:type="dxa"/>
            <w:shd w:val="clear" w:color="auto" w:fill="ED7D31" w:themeFill="accent2"/>
          </w:tcPr>
          <w:p w14:paraId="3FAB1190" w14:textId="77777777" w:rsidR="00AE3B81" w:rsidRDefault="00AE3B81" w:rsidP="00AE3B81">
            <w:pPr>
              <w:jc w:val="center"/>
            </w:pPr>
          </w:p>
        </w:tc>
        <w:tc>
          <w:tcPr>
            <w:tcW w:w="528" w:type="dxa"/>
            <w:shd w:val="clear" w:color="auto" w:fill="ED7D31" w:themeFill="accent2"/>
          </w:tcPr>
          <w:p w14:paraId="20CD9C47" w14:textId="77777777" w:rsidR="00AE3B81" w:rsidRDefault="00AE3B81" w:rsidP="00AE3B81">
            <w:pPr>
              <w:jc w:val="center"/>
            </w:pPr>
          </w:p>
        </w:tc>
        <w:tc>
          <w:tcPr>
            <w:tcW w:w="526" w:type="dxa"/>
            <w:shd w:val="clear" w:color="auto" w:fill="ED7D31" w:themeFill="accent2"/>
          </w:tcPr>
          <w:p w14:paraId="0AF116E7" w14:textId="77777777" w:rsidR="00AE3B81" w:rsidRDefault="00AE3B81" w:rsidP="00AE3B81">
            <w:pPr>
              <w:jc w:val="center"/>
            </w:pPr>
          </w:p>
        </w:tc>
        <w:tc>
          <w:tcPr>
            <w:tcW w:w="579" w:type="dxa"/>
            <w:shd w:val="clear" w:color="auto" w:fill="C5E0B3" w:themeFill="accent6" w:themeFillTint="66"/>
          </w:tcPr>
          <w:p w14:paraId="5E085DDA" w14:textId="77777777" w:rsidR="00AE3B81" w:rsidRDefault="00AE3B81" w:rsidP="00AE3B81">
            <w:pPr>
              <w:jc w:val="center"/>
            </w:pPr>
          </w:p>
        </w:tc>
      </w:tr>
      <w:tr w:rsidR="00AE3B81" w14:paraId="0549B0E6" w14:textId="77777777" w:rsidTr="00AE3B81">
        <w:tc>
          <w:tcPr>
            <w:tcW w:w="556" w:type="dxa"/>
            <w:shd w:val="clear" w:color="auto" w:fill="C5E0B3" w:themeFill="accent6" w:themeFillTint="66"/>
          </w:tcPr>
          <w:p w14:paraId="25694913" w14:textId="77777777" w:rsidR="00AE3B81" w:rsidRPr="0005701F" w:rsidRDefault="00AE3B81" w:rsidP="00AE3B81">
            <w:pPr>
              <w:rPr>
                <w:rFonts w:cstheme="minorHAnsi"/>
                <w:color w:val="00B050"/>
                <w:szCs w:val="22"/>
              </w:rPr>
            </w:pPr>
            <w:r w:rsidRPr="0005701F">
              <w:rPr>
                <w:rFonts w:cstheme="minorHAnsi"/>
                <w:color w:val="00B050"/>
                <w:szCs w:val="22"/>
              </w:rPr>
              <w:t>2</w:t>
            </w:r>
          </w:p>
        </w:tc>
        <w:tc>
          <w:tcPr>
            <w:tcW w:w="2305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532527B5" w14:textId="77777777" w:rsidR="00AE3B81" w:rsidRPr="0005701F" w:rsidRDefault="00AE3B81" w:rsidP="00AE3B81">
            <w:pPr>
              <w:rPr>
                <w:rFonts w:cstheme="minorHAnsi"/>
                <w:strike/>
                <w:color w:val="00B050"/>
                <w:szCs w:val="22"/>
              </w:rPr>
            </w:pPr>
            <w:r w:rsidRPr="0005701F">
              <w:rPr>
                <w:rFonts w:eastAsia="Times New Roman" w:cstheme="minorHAnsi"/>
                <w:color w:val="00B050"/>
                <w:szCs w:val="22"/>
              </w:rPr>
              <w:t>2602741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3713860" w14:textId="77777777" w:rsidR="00AE3B81" w:rsidRPr="00636234" w:rsidRDefault="00AE3B81" w:rsidP="00AE3B81">
            <w:pPr>
              <w:jc w:val="center"/>
            </w:pPr>
            <w:r w:rsidRPr="00636234">
              <w:t>1</w:t>
            </w:r>
          </w:p>
        </w:tc>
        <w:tc>
          <w:tcPr>
            <w:tcW w:w="519" w:type="dxa"/>
            <w:shd w:val="clear" w:color="auto" w:fill="C5E0B3" w:themeFill="accent6" w:themeFillTint="66"/>
          </w:tcPr>
          <w:p w14:paraId="398C8AC0" w14:textId="77777777" w:rsidR="00AE3B81" w:rsidRPr="00636234" w:rsidRDefault="00AE3B81" w:rsidP="00AE3B81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5FB3B35A" w14:textId="77777777" w:rsidR="00AE3B81" w:rsidRPr="00636234" w:rsidRDefault="00AE3B81" w:rsidP="00AE3B81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BF4681A" w14:textId="77777777" w:rsidR="00AE3B81" w:rsidRPr="00636234" w:rsidRDefault="00AE3B81" w:rsidP="00AE3B81">
            <w:pPr>
              <w:jc w:val="center"/>
            </w:pPr>
          </w:p>
        </w:tc>
        <w:tc>
          <w:tcPr>
            <w:tcW w:w="550" w:type="dxa"/>
            <w:shd w:val="clear" w:color="auto" w:fill="C5E0B3" w:themeFill="accent6" w:themeFillTint="66"/>
          </w:tcPr>
          <w:p w14:paraId="3A4A7035" w14:textId="77777777" w:rsidR="00AE3B81" w:rsidRPr="00636234" w:rsidRDefault="00AE3B81" w:rsidP="00AE3B81">
            <w:pPr>
              <w:jc w:val="center"/>
            </w:pPr>
          </w:p>
        </w:tc>
        <w:tc>
          <w:tcPr>
            <w:tcW w:w="618" w:type="dxa"/>
            <w:shd w:val="clear" w:color="auto" w:fill="ED7D31" w:themeFill="accent2"/>
          </w:tcPr>
          <w:p w14:paraId="54BF7506" w14:textId="77777777" w:rsidR="00AE3B81" w:rsidRPr="00636234" w:rsidRDefault="00AE3B81" w:rsidP="00AE3B81">
            <w:pPr>
              <w:jc w:val="center"/>
            </w:pPr>
            <w:r>
              <w:t>1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FF943DE" w14:textId="77777777" w:rsidR="00AE3B81" w:rsidRPr="00636234" w:rsidRDefault="00AE3B81" w:rsidP="00AE3B8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8AD6993" w14:textId="77777777" w:rsidR="00AE3B81" w:rsidRPr="00636234" w:rsidRDefault="00AE3B81" w:rsidP="00AE3B8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FB802A6" w14:textId="77777777" w:rsidR="00AE3B81" w:rsidRPr="00636234" w:rsidRDefault="00AE3B81" w:rsidP="00AE3B81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14A5066" w14:textId="77777777" w:rsidR="00AE3B81" w:rsidRDefault="00AE3B81" w:rsidP="00AE3B8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AFB5ECD" w14:textId="77777777" w:rsidR="00AE3B81" w:rsidRDefault="00AE3B81" w:rsidP="00AE3B8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870C128" w14:textId="77777777" w:rsidR="00AE3B81" w:rsidRDefault="00AE3B81" w:rsidP="00AE3B81">
            <w:pPr>
              <w:jc w:val="center"/>
            </w:pPr>
          </w:p>
        </w:tc>
        <w:tc>
          <w:tcPr>
            <w:tcW w:w="531" w:type="dxa"/>
            <w:shd w:val="clear" w:color="auto" w:fill="C5E0B3" w:themeFill="accent6" w:themeFillTint="66"/>
          </w:tcPr>
          <w:p w14:paraId="08AED77A" w14:textId="77777777" w:rsidR="00AE3B81" w:rsidRDefault="00AE3B81" w:rsidP="00AE3B81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68D22C9" w14:textId="77777777" w:rsidR="00AE3B81" w:rsidRDefault="00AE3B81" w:rsidP="00AE3B81">
            <w:pPr>
              <w:jc w:val="center"/>
            </w:pPr>
          </w:p>
        </w:tc>
        <w:tc>
          <w:tcPr>
            <w:tcW w:w="527" w:type="dxa"/>
            <w:shd w:val="clear" w:color="auto" w:fill="ED7D31" w:themeFill="accent2"/>
          </w:tcPr>
          <w:p w14:paraId="5F7C4D16" w14:textId="77777777" w:rsidR="00AE3B81" w:rsidRDefault="00AE3B81" w:rsidP="00AE3B81">
            <w:pPr>
              <w:jc w:val="center"/>
            </w:pPr>
          </w:p>
        </w:tc>
        <w:tc>
          <w:tcPr>
            <w:tcW w:w="528" w:type="dxa"/>
            <w:shd w:val="clear" w:color="auto" w:fill="ED7D31" w:themeFill="accent2"/>
          </w:tcPr>
          <w:p w14:paraId="3EA63D8D" w14:textId="77777777" w:rsidR="00AE3B81" w:rsidRDefault="00AE3B81" w:rsidP="00AE3B81">
            <w:pPr>
              <w:jc w:val="center"/>
            </w:pPr>
          </w:p>
        </w:tc>
        <w:tc>
          <w:tcPr>
            <w:tcW w:w="526" w:type="dxa"/>
            <w:shd w:val="clear" w:color="auto" w:fill="ED7D31" w:themeFill="accent2"/>
          </w:tcPr>
          <w:p w14:paraId="0A942E08" w14:textId="77777777" w:rsidR="00AE3B81" w:rsidRDefault="00AE3B81" w:rsidP="00AE3B81">
            <w:pPr>
              <w:jc w:val="center"/>
            </w:pPr>
          </w:p>
        </w:tc>
        <w:tc>
          <w:tcPr>
            <w:tcW w:w="579" w:type="dxa"/>
            <w:shd w:val="clear" w:color="auto" w:fill="C5E0B3" w:themeFill="accent6" w:themeFillTint="66"/>
          </w:tcPr>
          <w:p w14:paraId="71B69A48" w14:textId="77777777" w:rsidR="00AE3B81" w:rsidRDefault="00AE3B81" w:rsidP="00AE3B81">
            <w:pPr>
              <w:jc w:val="center"/>
            </w:pPr>
          </w:p>
        </w:tc>
      </w:tr>
      <w:tr w:rsidR="00FE70E6" w14:paraId="2F7A502B" w14:textId="77777777" w:rsidTr="00FE70E6">
        <w:tc>
          <w:tcPr>
            <w:tcW w:w="286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7141B07" w14:textId="77777777" w:rsidR="00FE70E6" w:rsidRPr="0005701F" w:rsidRDefault="00FE70E6" w:rsidP="001A6118">
            <w:pPr>
              <w:rPr>
                <w:rFonts w:eastAsia="Times New Roman" w:cstheme="minorHAnsi"/>
                <w:b/>
                <w:bCs/>
                <w:i/>
                <w:iCs/>
                <w:szCs w:val="22"/>
              </w:rPr>
            </w:pPr>
            <w:r w:rsidRPr="0005701F">
              <w:rPr>
                <w:rFonts w:eastAsia="Times New Roman" w:cstheme="minorHAnsi"/>
                <w:b/>
                <w:bCs/>
                <w:i/>
                <w:iCs/>
                <w:szCs w:val="22"/>
              </w:rPr>
              <w:t>Management Concentration Courses  (18 credits)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95DD394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F8AAE4D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4DC280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02B6C28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50" w:type="dxa"/>
            <w:shd w:val="clear" w:color="auto" w:fill="BDD6EE" w:themeFill="accent1" w:themeFillTint="66"/>
          </w:tcPr>
          <w:p w14:paraId="4CE13B8F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77B6AEB1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658C306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63E8770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7DE8764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EFCC78B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27FEC85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0A1A007" w14:textId="77777777" w:rsidR="00FE70E6" w:rsidRDefault="00FE70E6" w:rsidP="001A6118">
            <w:pPr>
              <w:jc w:val="center"/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851418" w14:textId="77777777" w:rsidR="00FE70E6" w:rsidRDefault="00FE70E6" w:rsidP="001A6118">
            <w:pPr>
              <w:jc w:val="center"/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1360B79C" w14:textId="77777777" w:rsidR="00FE70E6" w:rsidRDefault="00FE70E6" w:rsidP="001A6118">
            <w:pPr>
              <w:jc w:val="center"/>
            </w:pPr>
          </w:p>
        </w:tc>
        <w:tc>
          <w:tcPr>
            <w:tcW w:w="527" w:type="dxa"/>
            <w:shd w:val="clear" w:color="auto" w:fill="ED7D31" w:themeFill="accent2"/>
          </w:tcPr>
          <w:p w14:paraId="00709BD1" w14:textId="77777777" w:rsidR="00FE70E6" w:rsidRDefault="00FE70E6" w:rsidP="001A6118">
            <w:pPr>
              <w:jc w:val="center"/>
            </w:pPr>
          </w:p>
        </w:tc>
        <w:tc>
          <w:tcPr>
            <w:tcW w:w="528" w:type="dxa"/>
            <w:shd w:val="clear" w:color="auto" w:fill="ED7D31" w:themeFill="accent2"/>
          </w:tcPr>
          <w:p w14:paraId="7B16409E" w14:textId="77777777" w:rsidR="00FE70E6" w:rsidRDefault="00FE70E6" w:rsidP="001A6118">
            <w:pPr>
              <w:jc w:val="center"/>
            </w:pPr>
          </w:p>
        </w:tc>
        <w:tc>
          <w:tcPr>
            <w:tcW w:w="526" w:type="dxa"/>
            <w:shd w:val="clear" w:color="auto" w:fill="ED7D31" w:themeFill="accent2"/>
          </w:tcPr>
          <w:p w14:paraId="1FB9E73C" w14:textId="77777777" w:rsidR="00FE70E6" w:rsidRDefault="00FE70E6" w:rsidP="001A6118">
            <w:pPr>
              <w:jc w:val="center"/>
            </w:pPr>
          </w:p>
        </w:tc>
        <w:tc>
          <w:tcPr>
            <w:tcW w:w="579" w:type="dxa"/>
            <w:shd w:val="clear" w:color="auto" w:fill="BDD6EE" w:themeFill="accent1" w:themeFillTint="66"/>
          </w:tcPr>
          <w:p w14:paraId="39E8B526" w14:textId="77777777" w:rsidR="00FE70E6" w:rsidRDefault="00FE70E6" w:rsidP="001A6118">
            <w:pPr>
              <w:jc w:val="center"/>
            </w:pPr>
          </w:p>
        </w:tc>
      </w:tr>
      <w:tr w:rsidR="00FE70E6" w14:paraId="44AFDDE0" w14:textId="77777777" w:rsidTr="00FE70E6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0262418A" w14:textId="77777777" w:rsidR="00FE70E6" w:rsidRPr="0005701F" w:rsidRDefault="00FE70E6" w:rsidP="001A611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78FC4A" w14:textId="77777777" w:rsidR="00FE70E6" w:rsidRPr="0005701F" w:rsidRDefault="00FE70E6" w:rsidP="001A6118">
            <w:pPr>
              <w:rPr>
                <w:rFonts w:eastAsia="Times New Roman" w:cstheme="minorHAnsi"/>
                <w:szCs w:val="22"/>
              </w:rPr>
            </w:pPr>
            <w:r w:rsidRPr="0005701F">
              <w:rPr>
                <w:rFonts w:eastAsia="Times New Roman" w:cstheme="minorHAnsi"/>
                <w:color w:val="000000"/>
                <w:szCs w:val="22"/>
              </w:rPr>
              <w:t>2602732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735C5B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2EAAE5C1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D3CD6A8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203D80D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50" w:type="dxa"/>
            <w:shd w:val="clear" w:color="auto" w:fill="auto"/>
          </w:tcPr>
          <w:p w14:paraId="78844FA6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06F086D9" w14:textId="77777777" w:rsidR="00FE70E6" w:rsidRPr="0097709B" w:rsidRDefault="00153B19" w:rsidP="0097709B">
            <w:pPr>
              <w:jc w:val="center"/>
            </w:pPr>
            <w:r>
              <w:t>1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471E9E7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127302A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76F8EA7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DC07CE1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37FE7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CEBBA6" w14:textId="77777777" w:rsidR="00FE70E6" w:rsidRDefault="00FE70E6" w:rsidP="001A6118">
            <w:pPr>
              <w:jc w:val="center"/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01BD87" w14:textId="77777777" w:rsidR="00FE70E6" w:rsidRDefault="00FE70E6" w:rsidP="001A6118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4ED09EF0" w14:textId="77777777" w:rsidR="00FE70E6" w:rsidRDefault="00FE70E6" w:rsidP="001A6118">
            <w:pPr>
              <w:jc w:val="center"/>
            </w:pPr>
          </w:p>
        </w:tc>
        <w:tc>
          <w:tcPr>
            <w:tcW w:w="527" w:type="dxa"/>
            <w:shd w:val="clear" w:color="auto" w:fill="ED7D31" w:themeFill="accent2"/>
          </w:tcPr>
          <w:p w14:paraId="346E2E30" w14:textId="77777777" w:rsidR="00FE70E6" w:rsidRDefault="00FE70E6" w:rsidP="001A6118">
            <w:pPr>
              <w:jc w:val="center"/>
            </w:pPr>
          </w:p>
        </w:tc>
        <w:tc>
          <w:tcPr>
            <w:tcW w:w="528" w:type="dxa"/>
            <w:shd w:val="clear" w:color="auto" w:fill="ED7D31" w:themeFill="accent2"/>
          </w:tcPr>
          <w:p w14:paraId="01EEA87B" w14:textId="77777777" w:rsidR="00FE70E6" w:rsidRDefault="00FE70E6" w:rsidP="001A6118">
            <w:pPr>
              <w:jc w:val="center"/>
            </w:pPr>
          </w:p>
        </w:tc>
        <w:tc>
          <w:tcPr>
            <w:tcW w:w="526" w:type="dxa"/>
            <w:shd w:val="clear" w:color="auto" w:fill="ED7D31" w:themeFill="accent2"/>
          </w:tcPr>
          <w:p w14:paraId="3BC21D46" w14:textId="77777777" w:rsidR="00FE70E6" w:rsidRDefault="00FE70E6" w:rsidP="001A6118">
            <w:pPr>
              <w:jc w:val="center"/>
            </w:pPr>
          </w:p>
        </w:tc>
        <w:tc>
          <w:tcPr>
            <w:tcW w:w="579" w:type="dxa"/>
            <w:shd w:val="clear" w:color="auto" w:fill="FFFFFF" w:themeFill="background1"/>
          </w:tcPr>
          <w:p w14:paraId="20E9CED1" w14:textId="77777777" w:rsidR="00FE70E6" w:rsidRDefault="00FE70E6" w:rsidP="001A6118">
            <w:pPr>
              <w:jc w:val="center"/>
            </w:pPr>
          </w:p>
        </w:tc>
      </w:tr>
      <w:tr w:rsidR="00FE70E6" w14:paraId="19FD3EAF" w14:textId="77777777" w:rsidTr="00FE70E6">
        <w:tc>
          <w:tcPr>
            <w:tcW w:w="5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9DFABD3" w14:textId="77777777" w:rsidR="00FE70E6" w:rsidRPr="0005701F" w:rsidRDefault="00FE70E6" w:rsidP="001A6118">
            <w:pPr>
              <w:rPr>
                <w:rFonts w:cstheme="minorHAnsi"/>
                <w:color w:val="00B050"/>
                <w:szCs w:val="22"/>
              </w:rPr>
            </w:pPr>
            <w:r>
              <w:rPr>
                <w:rFonts w:cstheme="minorHAnsi"/>
                <w:color w:val="00B050"/>
                <w:szCs w:val="22"/>
              </w:rPr>
              <w:t>4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4CF8224" w14:textId="77777777" w:rsidR="00FE70E6" w:rsidRPr="0005701F" w:rsidRDefault="00FE70E6" w:rsidP="001A6118">
            <w:pPr>
              <w:rPr>
                <w:rFonts w:eastAsia="Times New Roman" w:cstheme="minorHAnsi"/>
                <w:color w:val="00B050"/>
                <w:szCs w:val="22"/>
              </w:rPr>
            </w:pPr>
            <w:r w:rsidRPr="0005701F">
              <w:rPr>
                <w:rFonts w:eastAsia="Times New Roman" w:cstheme="minorHAnsi"/>
                <w:color w:val="00B050"/>
                <w:szCs w:val="22"/>
              </w:rPr>
              <w:t>2602736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7C0534E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48A1F8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57A5746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172EA67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50" w:type="dxa"/>
            <w:shd w:val="clear" w:color="auto" w:fill="C5E0B3" w:themeFill="accent6" w:themeFillTint="66"/>
          </w:tcPr>
          <w:p w14:paraId="20974052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58B4787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B43F9A9" w14:textId="77777777" w:rsidR="00FE70E6" w:rsidRPr="0097709B" w:rsidRDefault="00D86591" w:rsidP="0097709B">
            <w:pPr>
              <w:jc w:val="center"/>
            </w:pPr>
            <w: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9CD8648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CA579B6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33AF0C4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336B24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A2190D" w14:textId="77777777" w:rsidR="00FE70E6" w:rsidRDefault="00FE70E6" w:rsidP="001A6118">
            <w:pPr>
              <w:jc w:val="center"/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A7BA73" w14:textId="77777777" w:rsidR="00FE70E6" w:rsidRDefault="00FE70E6" w:rsidP="001A6118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8A8A67E" w14:textId="77777777" w:rsidR="00FE70E6" w:rsidRDefault="00FE70E6" w:rsidP="001A6118">
            <w:pPr>
              <w:jc w:val="center"/>
            </w:pPr>
          </w:p>
        </w:tc>
        <w:tc>
          <w:tcPr>
            <w:tcW w:w="527" w:type="dxa"/>
            <w:shd w:val="clear" w:color="auto" w:fill="ED7D31" w:themeFill="accent2"/>
          </w:tcPr>
          <w:p w14:paraId="59080C02" w14:textId="77777777" w:rsidR="00FE70E6" w:rsidRDefault="00FE70E6" w:rsidP="001A6118">
            <w:pPr>
              <w:jc w:val="center"/>
            </w:pPr>
          </w:p>
        </w:tc>
        <w:tc>
          <w:tcPr>
            <w:tcW w:w="528" w:type="dxa"/>
            <w:shd w:val="clear" w:color="auto" w:fill="ED7D31" w:themeFill="accent2"/>
          </w:tcPr>
          <w:p w14:paraId="24C19992" w14:textId="77777777" w:rsidR="00FE70E6" w:rsidRDefault="00FE70E6" w:rsidP="001A6118">
            <w:pPr>
              <w:jc w:val="center"/>
            </w:pPr>
          </w:p>
        </w:tc>
        <w:tc>
          <w:tcPr>
            <w:tcW w:w="526" w:type="dxa"/>
            <w:shd w:val="clear" w:color="auto" w:fill="ED7D31" w:themeFill="accent2"/>
          </w:tcPr>
          <w:p w14:paraId="322D3EA5" w14:textId="77777777" w:rsidR="00FE70E6" w:rsidRDefault="00FE70E6" w:rsidP="001A6118">
            <w:pPr>
              <w:jc w:val="center"/>
            </w:pPr>
          </w:p>
        </w:tc>
        <w:tc>
          <w:tcPr>
            <w:tcW w:w="579" w:type="dxa"/>
            <w:shd w:val="clear" w:color="auto" w:fill="C5E0B3" w:themeFill="accent6" w:themeFillTint="66"/>
          </w:tcPr>
          <w:p w14:paraId="0CC91A29" w14:textId="77777777" w:rsidR="00FE70E6" w:rsidRDefault="00FE70E6" w:rsidP="001A6118">
            <w:pPr>
              <w:jc w:val="center"/>
            </w:pPr>
          </w:p>
        </w:tc>
      </w:tr>
      <w:tr w:rsidR="00FE70E6" w14:paraId="39247350" w14:textId="77777777" w:rsidTr="00FE70E6">
        <w:tc>
          <w:tcPr>
            <w:tcW w:w="5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5A845C" w14:textId="77777777" w:rsidR="00FE70E6" w:rsidRPr="0005701F" w:rsidRDefault="00FE70E6" w:rsidP="001A6118">
            <w:pPr>
              <w:rPr>
                <w:rFonts w:cstheme="minorHAnsi"/>
                <w:color w:val="00B050"/>
                <w:szCs w:val="22"/>
              </w:rPr>
            </w:pPr>
            <w:r>
              <w:rPr>
                <w:rFonts w:cstheme="minorHAnsi"/>
                <w:color w:val="00B050"/>
                <w:szCs w:val="22"/>
              </w:rPr>
              <w:t>5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2948D85" w14:textId="77777777" w:rsidR="00FE70E6" w:rsidRPr="0005701F" w:rsidRDefault="00FE70E6" w:rsidP="001A6118">
            <w:pPr>
              <w:rPr>
                <w:rFonts w:eastAsia="Times New Roman" w:cstheme="minorHAnsi"/>
                <w:strike/>
                <w:color w:val="00B050"/>
                <w:szCs w:val="22"/>
              </w:rPr>
            </w:pPr>
            <w:r w:rsidRPr="0005701F">
              <w:rPr>
                <w:rFonts w:eastAsia="Times New Roman" w:cstheme="minorHAnsi"/>
                <w:color w:val="00B050"/>
                <w:szCs w:val="22"/>
              </w:rPr>
              <w:t>2602740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80607D2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6701B2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B8CD9F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8B5434C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50" w:type="dxa"/>
            <w:shd w:val="clear" w:color="auto" w:fill="C5E0B3" w:themeFill="accent6" w:themeFillTint="66"/>
          </w:tcPr>
          <w:p w14:paraId="3CE3A23C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03D3B9A8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C861E0C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3B9F27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A55917B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BAEE53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55F3C4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758BBC" w14:textId="77777777" w:rsidR="00FE70E6" w:rsidRDefault="00FE70E6" w:rsidP="001A6118">
            <w:pPr>
              <w:jc w:val="center"/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D7E637E" w14:textId="77777777" w:rsidR="00FE70E6" w:rsidRDefault="00FE70E6" w:rsidP="001A6118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4BBBB75" w14:textId="77777777" w:rsidR="00FE70E6" w:rsidRDefault="00FE70E6" w:rsidP="001A6118">
            <w:pPr>
              <w:jc w:val="center"/>
            </w:pPr>
          </w:p>
        </w:tc>
        <w:tc>
          <w:tcPr>
            <w:tcW w:w="527" w:type="dxa"/>
            <w:shd w:val="clear" w:color="auto" w:fill="ED7D31" w:themeFill="accent2"/>
          </w:tcPr>
          <w:p w14:paraId="31133373" w14:textId="77777777" w:rsidR="00FE70E6" w:rsidRDefault="00FE70E6" w:rsidP="001A6118">
            <w:pPr>
              <w:jc w:val="center"/>
            </w:pPr>
          </w:p>
        </w:tc>
        <w:tc>
          <w:tcPr>
            <w:tcW w:w="528" w:type="dxa"/>
            <w:shd w:val="clear" w:color="auto" w:fill="ED7D31" w:themeFill="accent2"/>
          </w:tcPr>
          <w:p w14:paraId="48A9823E" w14:textId="77777777" w:rsidR="00FE70E6" w:rsidRDefault="00FE70E6" w:rsidP="001A6118">
            <w:pPr>
              <w:jc w:val="center"/>
            </w:pPr>
          </w:p>
        </w:tc>
        <w:tc>
          <w:tcPr>
            <w:tcW w:w="526" w:type="dxa"/>
            <w:shd w:val="clear" w:color="auto" w:fill="ED7D31" w:themeFill="accent2"/>
          </w:tcPr>
          <w:p w14:paraId="29F65898" w14:textId="77777777" w:rsidR="00FE70E6" w:rsidRDefault="00FE70E6" w:rsidP="001A6118">
            <w:pPr>
              <w:jc w:val="center"/>
            </w:pPr>
          </w:p>
        </w:tc>
        <w:tc>
          <w:tcPr>
            <w:tcW w:w="579" w:type="dxa"/>
            <w:shd w:val="clear" w:color="auto" w:fill="C5E0B3" w:themeFill="accent6" w:themeFillTint="66"/>
          </w:tcPr>
          <w:p w14:paraId="6AB1916A" w14:textId="77777777" w:rsidR="00FE70E6" w:rsidRDefault="00FE70E6" w:rsidP="001A6118">
            <w:pPr>
              <w:jc w:val="center"/>
            </w:pPr>
          </w:p>
        </w:tc>
      </w:tr>
      <w:tr w:rsidR="00FE70E6" w14:paraId="6A02C19B" w14:textId="77777777" w:rsidTr="00FE70E6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46689BCE" w14:textId="77777777" w:rsidR="00FE70E6" w:rsidRPr="0005701F" w:rsidRDefault="00FE70E6" w:rsidP="001A611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2DFC36" w14:textId="77777777" w:rsidR="00FE70E6" w:rsidRPr="0005701F" w:rsidRDefault="00FE70E6" w:rsidP="001A6118">
            <w:pPr>
              <w:rPr>
                <w:rFonts w:eastAsia="Times New Roman" w:cstheme="minorHAnsi"/>
                <w:szCs w:val="22"/>
              </w:rPr>
            </w:pPr>
            <w:r w:rsidRPr="0005701F">
              <w:rPr>
                <w:rFonts w:eastAsia="Times New Roman" w:cstheme="minorHAnsi"/>
                <w:color w:val="000000"/>
                <w:szCs w:val="22"/>
              </w:rPr>
              <w:t>2602735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317D4F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0EA10370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20D9AF4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EFE767A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50" w:type="dxa"/>
            <w:shd w:val="clear" w:color="auto" w:fill="auto"/>
          </w:tcPr>
          <w:p w14:paraId="33141F7B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26088096" w14:textId="77777777" w:rsidR="00FE70E6" w:rsidRPr="0097709B" w:rsidRDefault="00153B19" w:rsidP="0097709B">
            <w:pPr>
              <w:jc w:val="center"/>
            </w:pPr>
            <w:r>
              <w:t>1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F39B83C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45DA30C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44E79E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9764D3A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D5FB7" w14:textId="77777777" w:rsidR="00FE70E6" w:rsidRDefault="00FE70E6" w:rsidP="001A611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CDF1C7" w14:textId="77777777" w:rsidR="00FE70E6" w:rsidRDefault="00FE70E6" w:rsidP="001A6118">
            <w:pPr>
              <w:jc w:val="center"/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C15AA1" w14:textId="77777777" w:rsidR="00FE70E6" w:rsidRDefault="00FE70E6" w:rsidP="001A6118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65BE8536" w14:textId="77777777" w:rsidR="00FE70E6" w:rsidRDefault="00FE70E6" w:rsidP="001A6118">
            <w:pPr>
              <w:jc w:val="center"/>
            </w:pPr>
          </w:p>
        </w:tc>
        <w:tc>
          <w:tcPr>
            <w:tcW w:w="527" w:type="dxa"/>
            <w:shd w:val="clear" w:color="auto" w:fill="ED7D31" w:themeFill="accent2"/>
          </w:tcPr>
          <w:p w14:paraId="590967B2" w14:textId="77777777" w:rsidR="00FE70E6" w:rsidRDefault="00FE70E6" w:rsidP="001A6118">
            <w:pPr>
              <w:jc w:val="center"/>
            </w:pPr>
          </w:p>
        </w:tc>
        <w:tc>
          <w:tcPr>
            <w:tcW w:w="528" w:type="dxa"/>
            <w:shd w:val="clear" w:color="auto" w:fill="ED7D31" w:themeFill="accent2"/>
          </w:tcPr>
          <w:p w14:paraId="58DBF3E6" w14:textId="77777777" w:rsidR="00FE70E6" w:rsidRDefault="00FE70E6" w:rsidP="001A6118">
            <w:pPr>
              <w:jc w:val="center"/>
            </w:pPr>
          </w:p>
        </w:tc>
        <w:tc>
          <w:tcPr>
            <w:tcW w:w="526" w:type="dxa"/>
            <w:shd w:val="clear" w:color="auto" w:fill="ED7D31" w:themeFill="accent2"/>
          </w:tcPr>
          <w:p w14:paraId="0928AF66" w14:textId="77777777" w:rsidR="00FE70E6" w:rsidRDefault="00FE70E6" w:rsidP="001A6118">
            <w:pPr>
              <w:jc w:val="center"/>
            </w:pPr>
          </w:p>
        </w:tc>
        <w:tc>
          <w:tcPr>
            <w:tcW w:w="579" w:type="dxa"/>
            <w:shd w:val="clear" w:color="auto" w:fill="FFFFFF" w:themeFill="background1"/>
          </w:tcPr>
          <w:p w14:paraId="78DDA4A8" w14:textId="77777777" w:rsidR="00FE70E6" w:rsidRDefault="00FE70E6" w:rsidP="001A6118">
            <w:pPr>
              <w:jc w:val="center"/>
            </w:pPr>
          </w:p>
        </w:tc>
      </w:tr>
      <w:tr w:rsidR="00FE70E6" w14:paraId="43C14EBD" w14:textId="77777777" w:rsidTr="00FE70E6">
        <w:tc>
          <w:tcPr>
            <w:tcW w:w="5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CA4BD3" w14:textId="77777777" w:rsidR="00FE70E6" w:rsidRPr="0005701F" w:rsidRDefault="00FE70E6" w:rsidP="001A6118">
            <w:pPr>
              <w:rPr>
                <w:rFonts w:cstheme="minorHAnsi"/>
                <w:color w:val="00B050"/>
                <w:szCs w:val="22"/>
              </w:rPr>
            </w:pPr>
            <w:r>
              <w:rPr>
                <w:rFonts w:cstheme="minorHAnsi"/>
                <w:color w:val="00B050"/>
                <w:szCs w:val="22"/>
              </w:rPr>
              <w:t>7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9CBA270" w14:textId="77777777" w:rsidR="00FE70E6" w:rsidRPr="0005701F" w:rsidRDefault="00FE70E6" w:rsidP="001A6118">
            <w:pPr>
              <w:rPr>
                <w:rFonts w:eastAsia="Times New Roman" w:cstheme="minorHAnsi"/>
                <w:color w:val="00B050"/>
                <w:szCs w:val="22"/>
              </w:rPr>
            </w:pPr>
            <w:r w:rsidRPr="0005701F">
              <w:rPr>
                <w:rFonts w:eastAsia="Times New Roman" w:cstheme="minorHAnsi"/>
                <w:color w:val="00B050"/>
                <w:szCs w:val="22"/>
              </w:rPr>
              <w:t>2603724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42372C9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F76987" w14:textId="77777777" w:rsidR="00FE70E6" w:rsidRPr="0097709B" w:rsidRDefault="00FE70E6" w:rsidP="0097709B">
            <w:pPr>
              <w:jc w:val="center"/>
            </w:pPr>
            <w:r w:rsidRPr="0097709B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983816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EAC67E0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50" w:type="dxa"/>
            <w:shd w:val="clear" w:color="auto" w:fill="C5E0B3" w:themeFill="accent6" w:themeFillTint="66"/>
          </w:tcPr>
          <w:p w14:paraId="1719EBF2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87D6826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E114D59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D13D7A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E304B9B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D174CA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7A5068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6B9C9F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643688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88CF725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27" w:type="dxa"/>
            <w:shd w:val="clear" w:color="auto" w:fill="ED7D31" w:themeFill="accent2"/>
          </w:tcPr>
          <w:p w14:paraId="22F2041C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28" w:type="dxa"/>
            <w:shd w:val="clear" w:color="auto" w:fill="ED7D31" w:themeFill="accent2"/>
          </w:tcPr>
          <w:p w14:paraId="39946C75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26" w:type="dxa"/>
            <w:shd w:val="clear" w:color="auto" w:fill="ED7D31" w:themeFill="accent2"/>
          </w:tcPr>
          <w:p w14:paraId="0E118685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79" w:type="dxa"/>
            <w:shd w:val="clear" w:color="auto" w:fill="C5E0B3" w:themeFill="accent6" w:themeFillTint="66"/>
          </w:tcPr>
          <w:p w14:paraId="516250C4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</w:tr>
      <w:tr w:rsidR="00D86591" w14:paraId="5EFD6B8F" w14:textId="77777777" w:rsidTr="00083DD5">
        <w:tc>
          <w:tcPr>
            <w:tcW w:w="5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9F672D6" w14:textId="77777777" w:rsidR="00D86591" w:rsidRPr="0005701F" w:rsidRDefault="00D86591" w:rsidP="00D86591">
            <w:pPr>
              <w:rPr>
                <w:rFonts w:cstheme="minorHAnsi"/>
                <w:color w:val="00B050"/>
                <w:szCs w:val="22"/>
              </w:rPr>
            </w:pPr>
            <w:r>
              <w:rPr>
                <w:rFonts w:cstheme="minorHAnsi"/>
                <w:color w:val="00B050"/>
                <w:szCs w:val="22"/>
              </w:rPr>
              <w:t>8</w:t>
            </w:r>
            <w:r w:rsidRPr="0005701F">
              <w:rPr>
                <w:rFonts w:cstheme="minorHAnsi"/>
                <w:color w:val="00B050"/>
                <w:szCs w:val="22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EA07534" w14:textId="77777777" w:rsidR="00D86591" w:rsidRPr="0005701F" w:rsidRDefault="00D86591" w:rsidP="00D86591">
            <w:pPr>
              <w:rPr>
                <w:rFonts w:eastAsia="Times New Roman" w:cstheme="minorHAnsi"/>
                <w:color w:val="00B050"/>
                <w:szCs w:val="22"/>
              </w:rPr>
            </w:pPr>
            <w:r w:rsidRPr="0005701F">
              <w:rPr>
                <w:rFonts w:eastAsia="Times New Roman" w:cstheme="minorHAnsi"/>
                <w:color w:val="00B050"/>
                <w:szCs w:val="22"/>
              </w:rPr>
              <w:t>2604862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CBD1039" w14:textId="77777777" w:rsidR="00D86591" w:rsidRPr="00636234" w:rsidRDefault="00D86591" w:rsidP="00D86591">
            <w:pPr>
              <w:jc w:val="center"/>
            </w:pPr>
            <w:r w:rsidRPr="00636234"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244DB8" w14:textId="77777777" w:rsidR="00D86591" w:rsidRPr="00636234" w:rsidRDefault="00D86591" w:rsidP="00D86591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C68513" w14:textId="77777777" w:rsidR="00D86591" w:rsidRPr="00636234" w:rsidRDefault="00D86591" w:rsidP="00D86591">
            <w:pPr>
              <w:jc w:val="center"/>
            </w:pPr>
            <w:r w:rsidRPr="00636234"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5EC2610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50" w:type="dxa"/>
            <w:shd w:val="clear" w:color="auto" w:fill="C5E0B3" w:themeFill="accent6" w:themeFillTint="66"/>
          </w:tcPr>
          <w:p w14:paraId="1F7CE68B" w14:textId="77777777" w:rsidR="00D86591" w:rsidRPr="00636234" w:rsidRDefault="00D86591" w:rsidP="00D86591">
            <w:pPr>
              <w:jc w:val="center"/>
            </w:pPr>
          </w:p>
        </w:tc>
        <w:tc>
          <w:tcPr>
            <w:tcW w:w="618" w:type="dxa"/>
            <w:shd w:val="clear" w:color="auto" w:fill="ED7D31" w:themeFill="accent2"/>
          </w:tcPr>
          <w:p w14:paraId="15A514DA" w14:textId="77777777" w:rsidR="00D86591" w:rsidRDefault="00D86591" w:rsidP="00D86591">
            <w:pPr>
              <w:jc w:val="center"/>
            </w:pPr>
            <w:r w:rsidRPr="0005337F">
              <w:t>1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791DA511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1526E06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2537E92" w14:textId="77777777" w:rsidR="00D86591" w:rsidRPr="00636234" w:rsidRDefault="00D86591" w:rsidP="00D86591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82B8F30" w14:textId="77777777" w:rsidR="00D86591" w:rsidRPr="004A69F6" w:rsidRDefault="00D86591" w:rsidP="00D86591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A211C2C" w14:textId="77777777" w:rsidR="00D86591" w:rsidRPr="004A69F6" w:rsidRDefault="00D86591" w:rsidP="00D86591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42A7DE" w14:textId="77777777" w:rsidR="00D86591" w:rsidRPr="004A69F6" w:rsidRDefault="00D86591" w:rsidP="00D86591">
            <w:pPr>
              <w:jc w:val="center"/>
              <w:rPr>
                <w:color w:val="00B05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F2EA7FE" w14:textId="77777777" w:rsidR="00D86591" w:rsidRPr="004A69F6" w:rsidRDefault="00D86591" w:rsidP="00D86591">
            <w:pPr>
              <w:jc w:val="center"/>
              <w:rPr>
                <w:color w:val="00B050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BEFABE4" w14:textId="77777777" w:rsidR="00D86591" w:rsidRPr="004A69F6" w:rsidRDefault="00D86591" w:rsidP="00D86591">
            <w:pPr>
              <w:jc w:val="center"/>
              <w:rPr>
                <w:color w:val="00B050"/>
              </w:rPr>
            </w:pPr>
          </w:p>
        </w:tc>
        <w:tc>
          <w:tcPr>
            <w:tcW w:w="527" w:type="dxa"/>
            <w:shd w:val="clear" w:color="auto" w:fill="ED7D31" w:themeFill="accent2"/>
          </w:tcPr>
          <w:p w14:paraId="74A223F7" w14:textId="77777777" w:rsidR="00D86591" w:rsidRPr="004A69F6" w:rsidRDefault="00D86591" w:rsidP="00D86591">
            <w:pPr>
              <w:jc w:val="center"/>
              <w:rPr>
                <w:color w:val="00B050"/>
              </w:rPr>
            </w:pPr>
          </w:p>
        </w:tc>
        <w:tc>
          <w:tcPr>
            <w:tcW w:w="528" w:type="dxa"/>
            <w:shd w:val="clear" w:color="auto" w:fill="ED7D31" w:themeFill="accent2"/>
          </w:tcPr>
          <w:p w14:paraId="0B4AA847" w14:textId="77777777" w:rsidR="00D86591" w:rsidRPr="004A69F6" w:rsidRDefault="00D86591" w:rsidP="00D86591">
            <w:pPr>
              <w:jc w:val="center"/>
              <w:rPr>
                <w:color w:val="00B050"/>
              </w:rPr>
            </w:pPr>
          </w:p>
        </w:tc>
        <w:tc>
          <w:tcPr>
            <w:tcW w:w="526" w:type="dxa"/>
            <w:shd w:val="clear" w:color="auto" w:fill="ED7D31" w:themeFill="accent2"/>
          </w:tcPr>
          <w:p w14:paraId="4A2674D9" w14:textId="77777777" w:rsidR="00D86591" w:rsidRPr="004A69F6" w:rsidRDefault="00D86591" w:rsidP="00D86591">
            <w:pPr>
              <w:jc w:val="center"/>
              <w:rPr>
                <w:color w:val="00B050"/>
              </w:rPr>
            </w:pPr>
          </w:p>
        </w:tc>
        <w:tc>
          <w:tcPr>
            <w:tcW w:w="579" w:type="dxa"/>
            <w:shd w:val="clear" w:color="auto" w:fill="C5E0B3" w:themeFill="accent6" w:themeFillTint="66"/>
          </w:tcPr>
          <w:p w14:paraId="405D867E" w14:textId="77777777" w:rsidR="00D86591" w:rsidRPr="004A69F6" w:rsidRDefault="00D86591" w:rsidP="00D86591">
            <w:pPr>
              <w:jc w:val="center"/>
              <w:rPr>
                <w:color w:val="00B050"/>
              </w:rPr>
            </w:pPr>
          </w:p>
        </w:tc>
      </w:tr>
      <w:tr w:rsidR="00FE70E6" w14:paraId="595BB146" w14:textId="77777777" w:rsidTr="00FE70E6">
        <w:tc>
          <w:tcPr>
            <w:tcW w:w="286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B143A58" w14:textId="77777777" w:rsidR="00FE70E6" w:rsidRPr="0005701F" w:rsidRDefault="00FE70E6" w:rsidP="001A6118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05701F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2"/>
              </w:rPr>
              <w:t>Electives (6 credits)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20F234E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9CA18F0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2B9279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79ED2EB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50" w:type="dxa"/>
            <w:shd w:val="clear" w:color="auto" w:fill="BDD6EE" w:themeFill="accent1" w:themeFillTint="66"/>
          </w:tcPr>
          <w:p w14:paraId="530E6C98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B68DA48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8AFEE8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F61E2C5" w14:textId="77777777" w:rsidR="00FE70E6" w:rsidRPr="0097709B" w:rsidRDefault="00FE70E6" w:rsidP="0097709B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9458D43" w14:textId="77777777" w:rsidR="00FE70E6" w:rsidRPr="0097709B" w:rsidRDefault="00FE70E6" w:rsidP="0097709B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C491A2F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B7E448E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618E05D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3643576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1663DC5E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27" w:type="dxa"/>
            <w:shd w:val="clear" w:color="auto" w:fill="ED7D31" w:themeFill="accent2"/>
          </w:tcPr>
          <w:p w14:paraId="1009B63A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28" w:type="dxa"/>
            <w:shd w:val="clear" w:color="auto" w:fill="ED7D31" w:themeFill="accent2"/>
          </w:tcPr>
          <w:p w14:paraId="5FA08BC3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26" w:type="dxa"/>
            <w:shd w:val="clear" w:color="auto" w:fill="ED7D31" w:themeFill="accent2"/>
          </w:tcPr>
          <w:p w14:paraId="2D1E96A0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  <w:tc>
          <w:tcPr>
            <w:tcW w:w="579" w:type="dxa"/>
            <w:shd w:val="clear" w:color="auto" w:fill="BDD6EE" w:themeFill="accent1" w:themeFillTint="66"/>
          </w:tcPr>
          <w:p w14:paraId="0985495A" w14:textId="77777777" w:rsidR="00FE70E6" w:rsidRPr="004A69F6" w:rsidRDefault="00FE70E6" w:rsidP="001A6118">
            <w:pPr>
              <w:jc w:val="center"/>
              <w:rPr>
                <w:color w:val="00B050"/>
              </w:rPr>
            </w:pPr>
          </w:p>
        </w:tc>
      </w:tr>
      <w:tr w:rsidR="00AE3B81" w14:paraId="6F7EEF86" w14:textId="77777777" w:rsidTr="00AE3B81"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14:paraId="2DACB162" w14:textId="77777777" w:rsidR="00AE3B81" w:rsidRDefault="00AE3B81" w:rsidP="00AE3B81">
            <w:pPr>
              <w:shd w:val="clear" w:color="auto" w:fill="DEEAF6" w:themeFill="accent1" w:themeFillTint="33"/>
            </w:pPr>
            <w: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51DC61B" w14:textId="77777777" w:rsidR="00AE3B81" w:rsidRPr="0005701F" w:rsidRDefault="00AE3B81" w:rsidP="00AE3B81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 w:rsidRPr="0005701F">
              <w:rPr>
                <w:b/>
                <w:bCs/>
                <w:i/>
                <w:iCs/>
              </w:rPr>
              <w:t>2600826 Dissertation  ( 36 credits)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45DAEA" w14:textId="77777777" w:rsidR="00AE3B81" w:rsidRPr="00636234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EC2C6E" w14:textId="77777777" w:rsidR="00AE3B81" w:rsidRPr="00636234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7167AF" w14:textId="77777777" w:rsidR="00AE3B81" w:rsidRPr="00636234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A35176" w14:textId="77777777" w:rsidR="00AE3B81" w:rsidRPr="00636234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shd w:val="clear" w:color="auto" w:fill="auto"/>
          </w:tcPr>
          <w:p w14:paraId="4C78C7C6" w14:textId="77777777" w:rsidR="00AE3B81" w:rsidRPr="00636234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1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5094E1B4" w14:textId="77777777" w:rsidR="00AE3B81" w:rsidRPr="00636234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7AA38A02" w14:textId="77777777" w:rsidR="00AE3B81" w:rsidRPr="00636234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6EF263D6" w14:textId="77777777" w:rsidR="00AE3B81" w:rsidRPr="00636234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D0559" w14:textId="77777777" w:rsidR="00AE3B81" w:rsidRPr="00636234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F303DF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E84201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38D87D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D5E8C3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14:paraId="6C4F40E7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3779D1C2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5770D26C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E4555FF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auto"/>
          </w:tcPr>
          <w:p w14:paraId="6500EC87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</w:tr>
      <w:tr w:rsidR="00AE3B81" w14:paraId="469A276F" w14:textId="77777777" w:rsidTr="001A0F8C"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14:paraId="73B7EAE0" w14:textId="77777777" w:rsidR="00AE3B81" w:rsidRDefault="00AE3B81" w:rsidP="00AE3B81">
            <w:pPr>
              <w:shd w:val="clear" w:color="auto" w:fill="DEEAF6" w:themeFill="accent1" w:themeFillTint="33"/>
            </w:pPr>
            <w:r>
              <w:t>10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1BA95AC" w14:textId="77777777" w:rsidR="00AE3B81" w:rsidRPr="0005701F" w:rsidRDefault="00AE3B81" w:rsidP="00AE3B81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2600894 Doctoral Dissertation Seminar (S/U)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0CE2E5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6924F5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BBCCEE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B19F1A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50" w:type="dxa"/>
            <w:tcBorders>
              <w:bottom w:val="single" w:sz="12" w:space="0" w:color="auto"/>
            </w:tcBorders>
            <w:shd w:val="clear" w:color="auto" w:fill="auto"/>
          </w:tcPr>
          <w:p w14:paraId="03317DB8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CB0A415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2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F9381DD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8E9C9AA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EA3215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9039BA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037634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DA765E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FBC6F1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14:paraId="420C00BD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1852FCB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4D87767B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0D93090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auto"/>
          </w:tcPr>
          <w:p w14:paraId="0728E307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</w:tr>
      <w:tr w:rsidR="00AE3B81" w14:paraId="05518D84" w14:textId="77777777" w:rsidTr="00AE3B81"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14:paraId="22E7A764" w14:textId="77777777" w:rsidR="00AE3B81" w:rsidRDefault="00AE3B81" w:rsidP="00AE3B81">
            <w:pPr>
              <w:shd w:val="clear" w:color="auto" w:fill="DEEAF6" w:themeFill="accent1" w:themeFillTint="33"/>
            </w:pPr>
            <w:r>
              <w:t>11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C0D678B" w14:textId="77777777" w:rsidR="00AE3B81" w:rsidRPr="0005701F" w:rsidRDefault="00AE3B81" w:rsidP="00AE3B81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2600897 Qualifying Examination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4A0C86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CF4007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D83418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53579B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shd w:val="clear" w:color="auto" w:fill="auto"/>
          </w:tcPr>
          <w:p w14:paraId="0E54BBD0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1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3B5E09E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2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5377073B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85D499D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DDC415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B82E5F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D7DD0F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486D87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9EAF27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14:paraId="7AB26692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2915F589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4A796468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2E0DC93E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auto"/>
          </w:tcPr>
          <w:p w14:paraId="61EE12BB" w14:textId="77777777" w:rsidR="00AE3B81" w:rsidRDefault="00AE3B81" w:rsidP="00AE3B81">
            <w:pPr>
              <w:shd w:val="clear" w:color="auto" w:fill="DEEAF6" w:themeFill="accent1" w:themeFillTint="33"/>
              <w:jc w:val="center"/>
            </w:pPr>
          </w:p>
        </w:tc>
      </w:tr>
      <w:tr w:rsidR="00AE3B81" w14:paraId="6ED81474" w14:textId="77777777" w:rsidTr="001A0F8C"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14:paraId="24AEC4EA" w14:textId="77777777" w:rsidR="00AE3B81" w:rsidRDefault="00AE3B81" w:rsidP="00AE3B81">
            <w:pPr>
              <w:shd w:val="clear" w:color="auto" w:fill="DEEAF6" w:themeFill="accent1" w:themeFillTint="33"/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C5152E" w14:textId="77777777" w:rsidR="00AE3B81" w:rsidRPr="00786B23" w:rsidRDefault="00AE3B81" w:rsidP="00AE3B81">
            <w:pPr>
              <w:shd w:val="clear" w:color="auto" w:fill="DEEAF6" w:themeFill="accent1" w:themeFillTint="33"/>
              <w:rPr>
                <w:b/>
                <w:bCs/>
              </w:rPr>
            </w:pPr>
            <w:r w:rsidRPr="00786B23">
              <w:rPr>
                <w:b/>
                <w:bCs/>
              </w:rPr>
              <w:t>Total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CA6D30" w14:textId="77777777" w:rsidR="00AE3B81" w:rsidRPr="00B87485" w:rsidRDefault="00D8659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CB9E5C" w14:textId="77777777" w:rsidR="00AE3B81" w:rsidRPr="00B87485" w:rsidRDefault="00D8659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86F3AF" w14:textId="77777777" w:rsidR="00AE3B81" w:rsidRPr="00B87485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3F4641" w14:textId="77777777" w:rsidR="00AE3B81" w:rsidRPr="00B87485" w:rsidRDefault="00D8659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0" w:type="dxa"/>
            <w:tcBorders>
              <w:bottom w:val="single" w:sz="12" w:space="0" w:color="auto"/>
            </w:tcBorders>
            <w:shd w:val="clear" w:color="auto" w:fill="auto"/>
          </w:tcPr>
          <w:p w14:paraId="5E7728F7" w14:textId="77777777" w:rsidR="00AE3B81" w:rsidRPr="00B87485" w:rsidRDefault="00D8659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C6B8784" w14:textId="77777777" w:rsidR="00AE3B81" w:rsidRPr="0005701F" w:rsidRDefault="00D8659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643A8920" w14:textId="77777777" w:rsidR="00AE3B81" w:rsidRPr="0005701F" w:rsidRDefault="00D8659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4AB76FA" w14:textId="77777777" w:rsidR="00AE3B81" w:rsidRPr="0005701F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100334E" w14:textId="77777777" w:rsidR="00AE3B81" w:rsidRPr="0005701F" w:rsidRDefault="00D8659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BD130C" w14:textId="77777777" w:rsidR="00AE3B81" w:rsidRPr="00DB6F2C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9099C9" w14:textId="77777777" w:rsidR="00AE3B81" w:rsidRPr="00DB6F2C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68998D" w14:textId="77777777" w:rsidR="00AE3B81" w:rsidRPr="00DB6F2C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D76E6B" w14:textId="77777777" w:rsidR="00AE3B81" w:rsidRPr="00DB6F2C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14:paraId="73B3E18C" w14:textId="77777777" w:rsidR="00AE3B81" w:rsidRPr="00DB6F2C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56E0C087" w14:textId="77777777" w:rsidR="00AE3B81" w:rsidRPr="00DB6F2C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0746E0E0" w14:textId="77777777" w:rsidR="00AE3B81" w:rsidRPr="00DB6F2C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452D9F15" w14:textId="77777777" w:rsidR="00AE3B81" w:rsidRPr="00DB6F2C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auto"/>
          </w:tcPr>
          <w:p w14:paraId="023CBAD4" w14:textId="77777777" w:rsidR="00AE3B81" w:rsidRPr="00DB6F2C" w:rsidRDefault="00AE3B81" w:rsidP="00AE3B8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7295A43F" w14:textId="77777777" w:rsidR="00FE6888" w:rsidRPr="00FE6888" w:rsidRDefault="00FE6888" w:rsidP="00FE6888">
      <w:pPr>
        <w:spacing w:after="0"/>
        <w:ind w:left="-1526"/>
        <w:rPr>
          <w:rFonts w:ascii="Browallia New" w:eastAsia="Cordia New" w:hAnsi="Browallia New" w:cs="Browallia New"/>
          <w:sz w:val="31"/>
          <w:szCs w:val="31"/>
          <w:lang w:eastAsia="ja-JP"/>
        </w:rPr>
      </w:pPr>
    </w:p>
    <w:p w14:paraId="71CAEA43" w14:textId="77777777" w:rsidR="00636234" w:rsidRDefault="00636234" w:rsidP="00636234">
      <w:pPr>
        <w:spacing w:after="0"/>
        <w:ind w:left="180"/>
      </w:pPr>
      <w:r w:rsidRPr="00FE6888">
        <w:rPr>
          <w:rFonts w:hint="cs"/>
          <w:shd w:val="clear" w:color="auto" w:fill="A8D08D" w:themeFill="accent6" w:themeFillTint="99"/>
          <w:cs/>
        </w:rPr>
        <w:t>แถบสีเขียว</w:t>
      </w:r>
      <w:r w:rsidRPr="00FE6888">
        <w:rPr>
          <w:rFonts w:hint="cs"/>
          <w:cs/>
        </w:rPr>
        <w:t xml:space="preserve"> หมายถึง รายวิชาที่เพิ่มเติม  </w:t>
      </w:r>
    </w:p>
    <w:p w14:paraId="108A0367" w14:textId="26FC3BAA" w:rsidR="00636234" w:rsidRDefault="00636234" w:rsidP="00636234">
      <w:pPr>
        <w:spacing w:after="0"/>
        <w:ind w:left="-1526"/>
      </w:pPr>
      <w:r>
        <w:rPr>
          <w:rFonts w:hint="cs"/>
          <w:cs/>
        </w:rPr>
        <w:t xml:space="preserve">                                 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Address – The specified </w:t>
      </w:r>
      <w:r w:rsidR="00C267CB">
        <w:rPr>
          <w:rFonts w:ascii="Browallia New" w:eastAsia="Cordia New" w:hAnsi="Browallia New" w:cs="Browallia New"/>
          <w:sz w:val="31"/>
          <w:szCs w:val="31"/>
          <w:lang w:eastAsia="ja-JP"/>
        </w:rPr>
        <w:t>C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>G will be addressed (or taught) in the course.</w:t>
      </w:r>
    </w:p>
    <w:p w14:paraId="19B15206" w14:textId="7BC57542" w:rsidR="00636234" w:rsidRDefault="00636234" w:rsidP="00636234">
      <w:pPr>
        <w:spacing w:after="0"/>
        <w:ind w:left="-1526"/>
        <w:rPr>
          <w:rFonts w:ascii="Browallia New" w:eastAsia="Cordia New" w:hAnsi="Browallia New" w:cs="Browallia New"/>
          <w:sz w:val="31"/>
          <w:szCs w:val="31"/>
          <w:lang w:eastAsia="ja-JP"/>
        </w:rPr>
      </w:pPr>
      <w:r>
        <w:rPr>
          <w:rFonts w:hint="cs"/>
          <w:cs/>
        </w:rPr>
        <w:t xml:space="preserve">                                 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Assess - The specified </w:t>
      </w:r>
      <w:r w:rsidR="00C267CB">
        <w:rPr>
          <w:rFonts w:ascii="Browallia New" w:eastAsia="Cordia New" w:hAnsi="Browallia New" w:cs="Browallia New"/>
          <w:sz w:val="31"/>
          <w:szCs w:val="31"/>
          <w:lang w:eastAsia="ja-JP"/>
        </w:rPr>
        <w:t>C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>G will be addressed and, subsequently, assessed in the course.</w:t>
      </w:r>
    </w:p>
    <w:p w14:paraId="42A46E38" w14:textId="06AAAAB1" w:rsidR="00663646" w:rsidRDefault="00636234" w:rsidP="00636234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* ITL – Information Technology Literacy (</w:t>
      </w:r>
      <w:r w:rsidR="00C267CB">
        <w:t>Competency</w:t>
      </w:r>
      <w:r w:rsidR="00C267CB" w:rsidRPr="002674DA">
        <w:t xml:space="preserve"> Goal</w:t>
      </w:r>
      <w:r w:rsidR="00C267CB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  <w:r w:rsidR="00083DD5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</w:t>
      </w:r>
    </w:p>
    <w:p w14:paraId="39254378" w14:textId="5C2E154B" w:rsidR="00663646" w:rsidRDefault="00636234" w:rsidP="00636234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* INT – Innovative Thinking (</w:t>
      </w:r>
      <w:r w:rsidR="00C267CB">
        <w:t>Competency</w:t>
      </w:r>
      <w:r w:rsidR="00C267CB" w:rsidRPr="002674DA">
        <w:t xml:space="preserve"> Goal</w:t>
      </w:r>
      <w:r w:rsidR="00C267CB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  <w:r w:rsidR="00083DD5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</w:t>
      </w:r>
    </w:p>
    <w:p w14:paraId="659A265D" w14:textId="0C04F55D" w:rsidR="0073241E" w:rsidRDefault="00C9585C" w:rsidP="00636234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>
        <w:rPr>
          <w:rFonts w:ascii="Browallia New" w:eastAsia="Cordia New" w:hAnsi="Browallia New" w:cs="Browallia New"/>
          <w:sz w:val="31"/>
          <w:szCs w:val="31"/>
          <w:lang w:eastAsia="ja-JP"/>
        </w:rPr>
        <w:t>* G</w:t>
      </w:r>
      <w:r w:rsidR="00334107">
        <w:rPr>
          <w:rFonts w:ascii="Browallia New" w:eastAsia="Cordia New" w:hAnsi="Browallia New" w:cs="Browallia New"/>
          <w:sz w:val="31"/>
          <w:szCs w:val="31"/>
          <w:lang w:eastAsia="ja-JP"/>
        </w:rPr>
        <w:t>P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– </w:t>
      </w:r>
      <w:r w:rsidR="00334107">
        <w:t>Global Perspective</w:t>
      </w:r>
      <w:r w:rsidR="00F439E0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(</w:t>
      </w:r>
      <w:r w:rsidR="00C267CB">
        <w:t>Competency</w:t>
      </w:r>
      <w:r w:rsidR="00C267CB" w:rsidRPr="002674DA">
        <w:t xml:space="preserve"> Goal</w:t>
      </w:r>
      <w:r w:rsidR="00C267CB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</w:p>
    <w:p w14:paraId="65BE9A78" w14:textId="77777777" w:rsidR="00FE70E6" w:rsidRDefault="00FE70E6" w:rsidP="00636234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</w:p>
    <w:p w14:paraId="5C38E1E2" w14:textId="77777777" w:rsidR="00FE70E6" w:rsidRDefault="00FE70E6" w:rsidP="00636234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</w:p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8"/>
        <w:gridCol w:w="2495"/>
        <w:gridCol w:w="7"/>
        <w:gridCol w:w="561"/>
        <w:gridCol w:w="566"/>
        <w:gridCol w:w="566"/>
        <w:gridCol w:w="566"/>
        <w:gridCol w:w="531"/>
        <w:gridCol w:w="540"/>
        <w:gridCol w:w="540"/>
        <w:gridCol w:w="474"/>
        <w:gridCol w:w="606"/>
        <w:gridCol w:w="488"/>
        <w:gridCol w:w="542"/>
        <w:gridCol w:w="542"/>
        <w:gridCol w:w="542"/>
        <w:gridCol w:w="586"/>
        <w:gridCol w:w="592"/>
        <w:gridCol w:w="632"/>
        <w:gridCol w:w="542"/>
        <w:gridCol w:w="664"/>
      </w:tblGrid>
      <w:tr w:rsidR="00FE70E6" w14:paraId="2F8F196E" w14:textId="77777777" w:rsidTr="00075CF3">
        <w:tc>
          <w:tcPr>
            <w:tcW w:w="13140" w:type="dxa"/>
            <w:gridSpan w:val="22"/>
            <w:tcBorders>
              <w:bottom w:val="single" w:sz="4" w:space="0" w:color="auto"/>
            </w:tcBorders>
          </w:tcPr>
          <w:p w14:paraId="0D3E7159" w14:textId="77777777" w:rsidR="00FE70E6" w:rsidRDefault="00CD34CC" w:rsidP="003436E9">
            <w:pPr>
              <w:shd w:val="clear" w:color="auto" w:fill="555555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  <w:t>Ph.D.</w:t>
            </w:r>
            <w:r w:rsidR="00FE70E6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  <w:t xml:space="preserve"> Program Curriculum Map: Finance   66 Credits</w:t>
            </w:r>
          </w:p>
        </w:tc>
      </w:tr>
      <w:tr w:rsidR="00075CF3" w14:paraId="17B0A8B0" w14:textId="77777777" w:rsidTr="00075CF3">
        <w:tc>
          <w:tcPr>
            <w:tcW w:w="550" w:type="dxa"/>
            <w:vMerge w:val="restart"/>
            <w:tcBorders>
              <w:top w:val="single" w:sz="4" w:space="0" w:color="auto"/>
            </w:tcBorders>
          </w:tcPr>
          <w:p w14:paraId="1FCF7059" w14:textId="77777777" w:rsidR="00075CF3" w:rsidRDefault="00075CF3" w:rsidP="003436E9"/>
        </w:tc>
        <w:tc>
          <w:tcPr>
            <w:tcW w:w="251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15C292" w14:textId="77777777" w:rsidR="00075CF3" w:rsidRPr="00846464" w:rsidRDefault="00075CF3" w:rsidP="003436E9">
            <w:pPr>
              <w:jc w:val="center"/>
              <w:rPr>
                <w:b/>
                <w:bCs/>
              </w:rPr>
            </w:pPr>
            <w:r w:rsidRPr="00846464">
              <w:rPr>
                <w:b/>
                <w:bCs/>
              </w:rPr>
              <w:t>Curriculum</w:t>
            </w:r>
          </w:p>
        </w:tc>
        <w:tc>
          <w:tcPr>
            <w:tcW w:w="10080" w:type="dxa"/>
            <w:gridSpan w:val="18"/>
            <w:tcBorders>
              <w:top w:val="single" w:sz="4" w:space="0" w:color="auto"/>
            </w:tcBorders>
          </w:tcPr>
          <w:p w14:paraId="01D65CBE" w14:textId="18527F2D" w:rsidR="00075CF3" w:rsidRDefault="00C267CB" w:rsidP="003436E9">
            <w:pPr>
              <w:jc w:val="center"/>
            </w:pPr>
            <w:r>
              <w:t>COMPETENCY</w:t>
            </w:r>
            <w:r w:rsidR="00075CF3">
              <w:t xml:space="preserve"> GOALS</w:t>
            </w:r>
            <w:r w:rsidR="00A37AD8">
              <w:t xml:space="preserve"> (CG)</w:t>
            </w:r>
          </w:p>
        </w:tc>
      </w:tr>
      <w:tr w:rsidR="00075CF3" w14:paraId="2DA3C58C" w14:textId="77777777" w:rsidTr="00075CF3">
        <w:tc>
          <w:tcPr>
            <w:tcW w:w="550" w:type="dxa"/>
            <w:vMerge/>
          </w:tcPr>
          <w:p w14:paraId="6F441C3D" w14:textId="77777777" w:rsidR="00075CF3" w:rsidRDefault="00075CF3" w:rsidP="003436E9"/>
        </w:tc>
        <w:tc>
          <w:tcPr>
            <w:tcW w:w="2510" w:type="dxa"/>
            <w:gridSpan w:val="3"/>
            <w:vMerge/>
            <w:tcBorders>
              <w:right w:val="single" w:sz="12" w:space="0" w:color="auto"/>
            </w:tcBorders>
          </w:tcPr>
          <w:p w14:paraId="22FC38C3" w14:textId="77777777" w:rsidR="00075CF3" w:rsidRPr="00846464" w:rsidRDefault="00075CF3" w:rsidP="003436E9">
            <w:pPr>
              <w:rPr>
                <w:b/>
                <w:bCs/>
              </w:rPr>
            </w:pPr>
          </w:p>
        </w:tc>
        <w:tc>
          <w:tcPr>
            <w:tcW w:w="4950" w:type="dxa"/>
            <w:gridSpan w:val="9"/>
            <w:tcBorders>
              <w:right w:val="single" w:sz="12" w:space="0" w:color="auto"/>
            </w:tcBorders>
          </w:tcPr>
          <w:p w14:paraId="411A5A32" w14:textId="77777777" w:rsidR="00075CF3" w:rsidRDefault="00075CF3" w:rsidP="003436E9">
            <w:pPr>
              <w:jc w:val="center"/>
            </w:pPr>
            <w:r>
              <w:t>Address</w:t>
            </w:r>
          </w:p>
        </w:tc>
        <w:tc>
          <w:tcPr>
            <w:tcW w:w="5130" w:type="dxa"/>
            <w:gridSpan w:val="9"/>
            <w:tcBorders>
              <w:right w:val="single" w:sz="12" w:space="0" w:color="auto"/>
            </w:tcBorders>
            <w:shd w:val="clear" w:color="auto" w:fill="FFFFFF" w:themeFill="background1"/>
          </w:tcPr>
          <w:p w14:paraId="2B030356" w14:textId="77777777" w:rsidR="00075CF3" w:rsidRDefault="00075CF3" w:rsidP="003436E9">
            <w:pPr>
              <w:jc w:val="center"/>
            </w:pPr>
            <w:r>
              <w:t>Assess</w:t>
            </w:r>
          </w:p>
        </w:tc>
      </w:tr>
      <w:tr w:rsidR="00FE70E6" w14:paraId="3C4BDAA6" w14:textId="77777777" w:rsidTr="00075CF3">
        <w:tc>
          <w:tcPr>
            <w:tcW w:w="558" w:type="dxa"/>
            <w:gridSpan w:val="2"/>
          </w:tcPr>
          <w:p w14:paraId="7EDE5463" w14:textId="77777777" w:rsidR="00FE70E6" w:rsidRDefault="00FE70E6" w:rsidP="003436E9"/>
        </w:tc>
        <w:tc>
          <w:tcPr>
            <w:tcW w:w="2495" w:type="dxa"/>
            <w:tcBorders>
              <w:right w:val="single" w:sz="12" w:space="0" w:color="auto"/>
            </w:tcBorders>
          </w:tcPr>
          <w:p w14:paraId="32585393" w14:textId="77777777" w:rsidR="00FE70E6" w:rsidRDefault="00FE70E6" w:rsidP="003436E9"/>
        </w:tc>
        <w:tc>
          <w:tcPr>
            <w:tcW w:w="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18B00C1" w14:textId="77777777" w:rsidR="00FE70E6" w:rsidRDefault="00FE70E6" w:rsidP="003436E9">
            <w:r>
              <w:t>DK</w:t>
            </w:r>
          </w:p>
        </w:tc>
        <w:tc>
          <w:tcPr>
            <w:tcW w:w="566" w:type="dxa"/>
            <w:shd w:val="clear" w:color="auto" w:fill="auto"/>
          </w:tcPr>
          <w:p w14:paraId="4CA89121" w14:textId="77777777" w:rsidR="00FE70E6" w:rsidRDefault="00FE70E6" w:rsidP="003436E9">
            <w:r>
              <w:t xml:space="preserve">AT </w:t>
            </w:r>
          </w:p>
        </w:tc>
        <w:tc>
          <w:tcPr>
            <w:tcW w:w="566" w:type="dxa"/>
            <w:shd w:val="clear" w:color="auto" w:fill="auto"/>
          </w:tcPr>
          <w:p w14:paraId="79D46E7C" w14:textId="77777777" w:rsidR="00FE70E6" w:rsidRDefault="00FE70E6" w:rsidP="003436E9">
            <w:r>
              <w:t>EU</w:t>
            </w:r>
          </w:p>
        </w:tc>
        <w:tc>
          <w:tcPr>
            <w:tcW w:w="566" w:type="dxa"/>
            <w:shd w:val="clear" w:color="auto" w:fill="auto"/>
          </w:tcPr>
          <w:p w14:paraId="659F8BFF" w14:textId="77777777" w:rsidR="00FE70E6" w:rsidRDefault="00FE70E6" w:rsidP="003436E9">
            <w:r>
              <w:t>OC</w:t>
            </w:r>
          </w:p>
        </w:tc>
        <w:tc>
          <w:tcPr>
            <w:tcW w:w="531" w:type="dxa"/>
            <w:shd w:val="clear" w:color="auto" w:fill="auto"/>
          </w:tcPr>
          <w:p w14:paraId="34CAA6B4" w14:textId="77777777" w:rsidR="00FE70E6" w:rsidRDefault="00FE70E6" w:rsidP="003436E9">
            <w:r>
              <w:t>WC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D6A24E6" w14:textId="77777777" w:rsidR="00FE70E6" w:rsidRDefault="00FE70E6" w:rsidP="003436E9">
            <w:r>
              <w:t>ITL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C167FC5" w14:textId="77777777" w:rsidR="00FE70E6" w:rsidRDefault="00FE70E6" w:rsidP="003436E9">
            <w:r>
              <w:t>INT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63077D8" w14:textId="49A7A7F0" w:rsidR="00FE70E6" w:rsidRDefault="00FE70E6" w:rsidP="003436E9">
            <w:r>
              <w:t>G</w:t>
            </w:r>
            <w:r w:rsidR="00334107">
              <w:t>P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7253B0" w14:textId="77777777" w:rsidR="00FE70E6" w:rsidRDefault="00FE70E6" w:rsidP="003436E9">
            <w:r>
              <w:t>TW</w:t>
            </w:r>
          </w:p>
        </w:tc>
        <w:tc>
          <w:tcPr>
            <w:tcW w:w="48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90165F3" w14:textId="77777777" w:rsidR="00FE70E6" w:rsidRDefault="00FE70E6" w:rsidP="00D12E03">
            <w:pPr>
              <w:jc w:val="center"/>
            </w:pPr>
            <w:r>
              <w:t>DK</w:t>
            </w:r>
          </w:p>
        </w:tc>
        <w:tc>
          <w:tcPr>
            <w:tcW w:w="542" w:type="dxa"/>
            <w:shd w:val="clear" w:color="auto" w:fill="FFFFFF" w:themeFill="background1"/>
          </w:tcPr>
          <w:p w14:paraId="35B0DB0B" w14:textId="77777777" w:rsidR="00FE70E6" w:rsidRDefault="00FE70E6" w:rsidP="00D12E03">
            <w:pPr>
              <w:jc w:val="center"/>
            </w:pPr>
            <w:r>
              <w:t>AT</w:t>
            </w:r>
          </w:p>
        </w:tc>
        <w:tc>
          <w:tcPr>
            <w:tcW w:w="542" w:type="dxa"/>
            <w:shd w:val="clear" w:color="auto" w:fill="FFFFFF" w:themeFill="background1"/>
          </w:tcPr>
          <w:p w14:paraId="5CCFFE93" w14:textId="77777777" w:rsidR="00FE70E6" w:rsidRDefault="00FE70E6" w:rsidP="00D12E03">
            <w:pPr>
              <w:jc w:val="center"/>
            </w:pPr>
            <w:r>
              <w:t>EU</w:t>
            </w:r>
          </w:p>
        </w:tc>
        <w:tc>
          <w:tcPr>
            <w:tcW w:w="542" w:type="dxa"/>
            <w:shd w:val="clear" w:color="auto" w:fill="FFFFFF" w:themeFill="background1"/>
          </w:tcPr>
          <w:p w14:paraId="3266357B" w14:textId="77777777" w:rsidR="00FE70E6" w:rsidRDefault="00FE70E6" w:rsidP="00D12E03">
            <w:pPr>
              <w:jc w:val="center"/>
            </w:pPr>
            <w:r>
              <w:t>OC</w:t>
            </w:r>
          </w:p>
        </w:tc>
        <w:tc>
          <w:tcPr>
            <w:tcW w:w="586" w:type="dxa"/>
            <w:shd w:val="clear" w:color="auto" w:fill="FFFFFF" w:themeFill="background1"/>
          </w:tcPr>
          <w:p w14:paraId="161E6EA0" w14:textId="77777777" w:rsidR="00FE70E6" w:rsidRDefault="00FE70E6" w:rsidP="00D12E03">
            <w:pPr>
              <w:jc w:val="center"/>
            </w:pPr>
            <w:r>
              <w:t>WC</w:t>
            </w:r>
          </w:p>
        </w:tc>
        <w:tc>
          <w:tcPr>
            <w:tcW w:w="592" w:type="dxa"/>
            <w:shd w:val="clear" w:color="auto" w:fill="ED7D31" w:themeFill="accent2"/>
          </w:tcPr>
          <w:p w14:paraId="2886B9C8" w14:textId="77777777" w:rsidR="00FE70E6" w:rsidRDefault="00FE70E6" w:rsidP="00D12E03">
            <w:pPr>
              <w:jc w:val="center"/>
            </w:pPr>
            <w:r>
              <w:t>ITL</w:t>
            </w:r>
          </w:p>
        </w:tc>
        <w:tc>
          <w:tcPr>
            <w:tcW w:w="632" w:type="dxa"/>
            <w:shd w:val="clear" w:color="auto" w:fill="ED7D31" w:themeFill="accent2"/>
          </w:tcPr>
          <w:p w14:paraId="5391F656" w14:textId="77777777" w:rsidR="00FE70E6" w:rsidRDefault="00FE70E6" w:rsidP="00D12E03">
            <w:pPr>
              <w:jc w:val="center"/>
            </w:pPr>
            <w:r>
              <w:t>INT</w:t>
            </w:r>
          </w:p>
        </w:tc>
        <w:tc>
          <w:tcPr>
            <w:tcW w:w="542" w:type="dxa"/>
            <w:shd w:val="clear" w:color="auto" w:fill="ED7D31" w:themeFill="accent2"/>
          </w:tcPr>
          <w:p w14:paraId="21A4226D" w14:textId="6DF0D365" w:rsidR="00FE70E6" w:rsidRDefault="00FE70E6" w:rsidP="00D12E03">
            <w:pPr>
              <w:jc w:val="center"/>
            </w:pPr>
            <w:r>
              <w:t>G</w:t>
            </w:r>
            <w:r w:rsidR="00334107">
              <w:t>P</w:t>
            </w:r>
          </w:p>
        </w:tc>
        <w:tc>
          <w:tcPr>
            <w:tcW w:w="664" w:type="dxa"/>
            <w:shd w:val="clear" w:color="auto" w:fill="FFFFFF" w:themeFill="background1"/>
          </w:tcPr>
          <w:p w14:paraId="30C979A1" w14:textId="77777777" w:rsidR="00FE70E6" w:rsidRDefault="00FE70E6" w:rsidP="00D12E03">
            <w:pPr>
              <w:jc w:val="center"/>
            </w:pPr>
            <w:r>
              <w:t>TW</w:t>
            </w:r>
          </w:p>
        </w:tc>
      </w:tr>
      <w:tr w:rsidR="00FE70E6" w14:paraId="27430155" w14:textId="77777777" w:rsidTr="00075CF3">
        <w:tc>
          <w:tcPr>
            <w:tcW w:w="3053" w:type="dxa"/>
            <w:gridSpan w:val="3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450FDEE2" w14:textId="77777777" w:rsidR="00FE70E6" w:rsidRPr="007E129D" w:rsidRDefault="00FE70E6" w:rsidP="003436E9">
            <w:pPr>
              <w:rPr>
                <w:b/>
                <w:bCs/>
                <w:i/>
                <w:iCs/>
              </w:rPr>
            </w:pPr>
            <w:r w:rsidRPr="00502FC6">
              <w:rPr>
                <w:b/>
                <w:bCs/>
                <w:i/>
                <w:iCs/>
              </w:rPr>
              <w:t>Required</w:t>
            </w:r>
            <w:r>
              <w:rPr>
                <w:b/>
                <w:bCs/>
                <w:i/>
                <w:iCs/>
              </w:rPr>
              <w:t xml:space="preserve"> Courses (6 credits)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0CE65002" w14:textId="77777777" w:rsidR="00FE70E6" w:rsidRDefault="00FE70E6" w:rsidP="003436E9"/>
        </w:tc>
        <w:tc>
          <w:tcPr>
            <w:tcW w:w="566" w:type="dxa"/>
            <w:shd w:val="clear" w:color="auto" w:fill="BDD6EE" w:themeFill="accent1" w:themeFillTint="66"/>
          </w:tcPr>
          <w:p w14:paraId="7A981046" w14:textId="77777777" w:rsidR="00FE70E6" w:rsidRDefault="00FE70E6" w:rsidP="003436E9"/>
        </w:tc>
        <w:tc>
          <w:tcPr>
            <w:tcW w:w="566" w:type="dxa"/>
            <w:shd w:val="clear" w:color="auto" w:fill="BDD6EE" w:themeFill="accent1" w:themeFillTint="66"/>
          </w:tcPr>
          <w:p w14:paraId="36B54C6F" w14:textId="77777777" w:rsidR="00FE70E6" w:rsidRDefault="00FE70E6" w:rsidP="003436E9"/>
        </w:tc>
        <w:tc>
          <w:tcPr>
            <w:tcW w:w="566" w:type="dxa"/>
            <w:shd w:val="clear" w:color="auto" w:fill="BDD6EE" w:themeFill="accent1" w:themeFillTint="66"/>
          </w:tcPr>
          <w:p w14:paraId="644213AA" w14:textId="77777777" w:rsidR="00FE70E6" w:rsidRDefault="00FE70E6" w:rsidP="003436E9"/>
        </w:tc>
        <w:tc>
          <w:tcPr>
            <w:tcW w:w="531" w:type="dxa"/>
            <w:shd w:val="clear" w:color="auto" w:fill="BDD6EE" w:themeFill="accent1" w:themeFillTint="66"/>
          </w:tcPr>
          <w:p w14:paraId="55F95CB0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A65B669" w14:textId="77777777" w:rsidR="00FE70E6" w:rsidRDefault="00FE70E6" w:rsidP="003436E9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B13B842" w14:textId="77777777" w:rsidR="00FE70E6" w:rsidRDefault="00FE70E6" w:rsidP="003436E9"/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E9074DA" w14:textId="77777777" w:rsidR="00FE70E6" w:rsidRDefault="00FE70E6" w:rsidP="003436E9"/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6DF7D80" w14:textId="77777777" w:rsidR="00FE70E6" w:rsidRDefault="00FE70E6" w:rsidP="003436E9"/>
        </w:tc>
        <w:tc>
          <w:tcPr>
            <w:tcW w:w="488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56DE7B14" w14:textId="77777777" w:rsidR="00FE70E6" w:rsidRDefault="00FE70E6" w:rsidP="003436E9"/>
        </w:tc>
        <w:tc>
          <w:tcPr>
            <w:tcW w:w="542" w:type="dxa"/>
            <w:shd w:val="clear" w:color="auto" w:fill="BDD6EE" w:themeFill="accent1" w:themeFillTint="66"/>
          </w:tcPr>
          <w:p w14:paraId="30249777" w14:textId="77777777" w:rsidR="00FE70E6" w:rsidRDefault="00FE70E6" w:rsidP="003436E9"/>
        </w:tc>
        <w:tc>
          <w:tcPr>
            <w:tcW w:w="542" w:type="dxa"/>
            <w:shd w:val="clear" w:color="auto" w:fill="BDD6EE" w:themeFill="accent1" w:themeFillTint="66"/>
          </w:tcPr>
          <w:p w14:paraId="06D38AF9" w14:textId="77777777" w:rsidR="00FE70E6" w:rsidRDefault="00FE70E6" w:rsidP="003436E9"/>
        </w:tc>
        <w:tc>
          <w:tcPr>
            <w:tcW w:w="542" w:type="dxa"/>
            <w:shd w:val="clear" w:color="auto" w:fill="BDD6EE" w:themeFill="accent1" w:themeFillTint="66"/>
          </w:tcPr>
          <w:p w14:paraId="7C8724A8" w14:textId="77777777" w:rsidR="00FE70E6" w:rsidRDefault="00FE70E6" w:rsidP="003436E9"/>
        </w:tc>
        <w:tc>
          <w:tcPr>
            <w:tcW w:w="586" w:type="dxa"/>
            <w:shd w:val="clear" w:color="auto" w:fill="BDD6EE" w:themeFill="accent1" w:themeFillTint="66"/>
          </w:tcPr>
          <w:p w14:paraId="679635B1" w14:textId="77777777" w:rsidR="00FE70E6" w:rsidRDefault="00FE70E6" w:rsidP="003436E9"/>
        </w:tc>
        <w:tc>
          <w:tcPr>
            <w:tcW w:w="592" w:type="dxa"/>
            <w:shd w:val="clear" w:color="auto" w:fill="ED7D31" w:themeFill="accent2"/>
          </w:tcPr>
          <w:p w14:paraId="0896C077" w14:textId="77777777" w:rsidR="00FE70E6" w:rsidRDefault="00FE70E6" w:rsidP="003436E9"/>
        </w:tc>
        <w:tc>
          <w:tcPr>
            <w:tcW w:w="632" w:type="dxa"/>
            <w:shd w:val="clear" w:color="auto" w:fill="ED7D31" w:themeFill="accent2"/>
          </w:tcPr>
          <w:p w14:paraId="1A623DB2" w14:textId="77777777" w:rsidR="00FE70E6" w:rsidRDefault="00FE70E6" w:rsidP="003436E9"/>
        </w:tc>
        <w:tc>
          <w:tcPr>
            <w:tcW w:w="542" w:type="dxa"/>
            <w:shd w:val="clear" w:color="auto" w:fill="ED7D31" w:themeFill="accent2"/>
          </w:tcPr>
          <w:p w14:paraId="45E58C70" w14:textId="77777777" w:rsidR="00FE70E6" w:rsidRDefault="00FE70E6" w:rsidP="003436E9"/>
        </w:tc>
        <w:tc>
          <w:tcPr>
            <w:tcW w:w="664" w:type="dxa"/>
            <w:shd w:val="clear" w:color="auto" w:fill="BDD6EE" w:themeFill="accent1" w:themeFillTint="66"/>
          </w:tcPr>
          <w:p w14:paraId="12497610" w14:textId="77777777" w:rsidR="00FE70E6" w:rsidRDefault="00FE70E6" w:rsidP="003436E9"/>
        </w:tc>
      </w:tr>
      <w:tr w:rsidR="00D86591" w14:paraId="22C6BD27" w14:textId="77777777" w:rsidTr="00083DD5">
        <w:trPr>
          <w:trHeight w:val="283"/>
        </w:trPr>
        <w:tc>
          <w:tcPr>
            <w:tcW w:w="558" w:type="dxa"/>
            <w:gridSpan w:val="2"/>
            <w:shd w:val="clear" w:color="auto" w:fill="C5E0B3" w:themeFill="accent6" w:themeFillTint="66"/>
          </w:tcPr>
          <w:p w14:paraId="5096D239" w14:textId="77777777" w:rsidR="00D86591" w:rsidRPr="00D66ADF" w:rsidRDefault="00D86591" w:rsidP="00D86591">
            <w:pPr>
              <w:rPr>
                <w:color w:val="00B050"/>
              </w:rPr>
            </w:pPr>
            <w:r w:rsidRPr="00D66ADF">
              <w:rPr>
                <w:color w:val="00B050"/>
              </w:rPr>
              <w:t>1</w:t>
            </w:r>
          </w:p>
        </w:tc>
        <w:tc>
          <w:tcPr>
            <w:tcW w:w="2495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450BC553" w14:textId="77777777" w:rsidR="00D86591" w:rsidRPr="00D66ADF" w:rsidRDefault="00D86591" w:rsidP="00D86591">
            <w:pPr>
              <w:rPr>
                <w:strike/>
                <w:color w:val="FF0000"/>
                <w:szCs w:val="22"/>
              </w:rPr>
            </w:pPr>
            <w:r w:rsidRPr="00D66ADF">
              <w:rPr>
                <w:color w:val="00B050"/>
                <w:szCs w:val="22"/>
              </w:rPr>
              <w:t>2603723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F9DDB37" w14:textId="77777777" w:rsidR="00D86591" w:rsidRPr="00636234" w:rsidRDefault="00D86591" w:rsidP="00D86591">
            <w:pPr>
              <w:jc w:val="center"/>
            </w:pPr>
            <w:r w:rsidRPr="00636234"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15EFB38F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66" w:type="dxa"/>
            <w:shd w:val="clear" w:color="auto" w:fill="C5E0B3" w:themeFill="accent6" w:themeFillTint="66"/>
          </w:tcPr>
          <w:p w14:paraId="27C8420D" w14:textId="77777777" w:rsidR="00D86591" w:rsidRPr="00636234" w:rsidRDefault="00D86591" w:rsidP="00D86591">
            <w:pPr>
              <w:jc w:val="center"/>
            </w:pPr>
            <w:r w:rsidRPr="00636234"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489AC30A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31" w:type="dxa"/>
            <w:shd w:val="clear" w:color="auto" w:fill="C5E0B3" w:themeFill="accent6" w:themeFillTint="66"/>
          </w:tcPr>
          <w:p w14:paraId="74393A0F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40" w:type="dxa"/>
            <w:shd w:val="clear" w:color="auto" w:fill="ED7D31" w:themeFill="accent2"/>
          </w:tcPr>
          <w:p w14:paraId="52755313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7A00E307" w14:textId="77777777" w:rsidR="00D86591" w:rsidRPr="00636234" w:rsidRDefault="00D86591" w:rsidP="00D86591">
            <w:pPr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128FAA" w14:textId="77777777" w:rsidR="00D86591" w:rsidRPr="00636234" w:rsidRDefault="00D86591" w:rsidP="00D86591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61E13A5" w14:textId="77777777" w:rsidR="00D86591" w:rsidRPr="00636234" w:rsidRDefault="00D86591" w:rsidP="00D86591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AE48532" w14:textId="77777777" w:rsidR="00D86591" w:rsidRDefault="00D86591" w:rsidP="00D86591">
            <w:pPr>
              <w:jc w:val="center"/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0BD6AA5B" w14:textId="77777777" w:rsidR="00D86591" w:rsidRDefault="00D86591" w:rsidP="00D86591">
            <w:pPr>
              <w:jc w:val="center"/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45521AB5" w14:textId="77777777" w:rsidR="00D86591" w:rsidRDefault="00D86591" w:rsidP="00D86591">
            <w:pPr>
              <w:jc w:val="center"/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79D76DB0" w14:textId="77777777" w:rsidR="00D86591" w:rsidRDefault="00D86591" w:rsidP="00D86591">
            <w:pPr>
              <w:jc w:val="center"/>
            </w:pPr>
          </w:p>
        </w:tc>
        <w:tc>
          <w:tcPr>
            <w:tcW w:w="586" w:type="dxa"/>
            <w:shd w:val="clear" w:color="auto" w:fill="C5E0B3" w:themeFill="accent6" w:themeFillTint="66"/>
          </w:tcPr>
          <w:p w14:paraId="5897F445" w14:textId="77777777" w:rsidR="00D86591" w:rsidRDefault="00D86591" w:rsidP="00D86591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5882D44E" w14:textId="77777777" w:rsidR="00D86591" w:rsidRDefault="00D86591" w:rsidP="00D86591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2E179AFD" w14:textId="77777777" w:rsidR="00D86591" w:rsidRDefault="00D86591" w:rsidP="00D86591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5AA1AFE7" w14:textId="77777777" w:rsidR="00D86591" w:rsidRDefault="00D86591" w:rsidP="00D86591">
            <w:pPr>
              <w:jc w:val="center"/>
            </w:pPr>
          </w:p>
        </w:tc>
        <w:tc>
          <w:tcPr>
            <w:tcW w:w="664" w:type="dxa"/>
            <w:shd w:val="clear" w:color="auto" w:fill="C5E0B3" w:themeFill="accent6" w:themeFillTint="66"/>
          </w:tcPr>
          <w:p w14:paraId="07E62283" w14:textId="77777777" w:rsidR="00D86591" w:rsidRDefault="00D86591" w:rsidP="00D86591">
            <w:pPr>
              <w:jc w:val="center"/>
            </w:pPr>
          </w:p>
        </w:tc>
      </w:tr>
      <w:tr w:rsidR="00D86591" w14:paraId="15560166" w14:textId="77777777" w:rsidTr="00083DD5">
        <w:tc>
          <w:tcPr>
            <w:tcW w:w="558" w:type="dxa"/>
            <w:gridSpan w:val="2"/>
            <w:shd w:val="clear" w:color="auto" w:fill="C5E0B3" w:themeFill="accent6" w:themeFillTint="66"/>
          </w:tcPr>
          <w:p w14:paraId="3D535889" w14:textId="77777777" w:rsidR="00D86591" w:rsidRPr="00D66ADF" w:rsidRDefault="00D86591" w:rsidP="00D86591">
            <w:pPr>
              <w:rPr>
                <w:color w:val="00B050"/>
              </w:rPr>
            </w:pPr>
            <w:r w:rsidRPr="00D66ADF">
              <w:rPr>
                <w:color w:val="00B050"/>
              </w:rPr>
              <w:t>2</w:t>
            </w:r>
          </w:p>
        </w:tc>
        <w:tc>
          <w:tcPr>
            <w:tcW w:w="2495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417851AB" w14:textId="77777777" w:rsidR="00D86591" w:rsidRPr="00D66ADF" w:rsidRDefault="00D86591" w:rsidP="00D86591">
            <w:pPr>
              <w:rPr>
                <w:strike/>
                <w:color w:val="FF0000"/>
                <w:szCs w:val="22"/>
              </w:rPr>
            </w:pPr>
            <w:r w:rsidRPr="00D66ADF">
              <w:rPr>
                <w:rFonts w:eastAsia="Times New Roman" w:cs="Tahoma"/>
                <w:color w:val="00B050"/>
                <w:szCs w:val="22"/>
              </w:rPr>
              <w:t>2602741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3FE1D50D" w14:textId="77777777" w:rsidR="00D86591" w:rsidRPr="00636234" w:rsidRDefault="00D86591" w:rsidP="00D86591">
            <w:pPr>
              <w:jc w:val="center"/>
            </w:pPr>
            <w:r w:rsidRPr="00636234"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55B73BF2" w14:textId="77777777" w:rsidR="00D86591" w:rsidRPr="00636234" w:rsidRDefault="00D86591" w:rsidP="00D86591">
            <w:pPr>
              <w:jc w:val="center"/>
            </w:pPr>
            <w:r w:rsidRPr="00636234"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7183A627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66" w:type="dxa"/>
            <w:shd w:val="clear" w:color="auto" w:fill="C5E0B3" w:themeFill="accent6" w:themeFillTint="66"/>
          </w:tcPr>
          <w:p w14:paraId="628A0DF1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31" w:type="dxa"/>
            <w:shd w:val="clear" w:color="auto" w:fill="C5E0B3" w:themeFill="accent6" w:themeFillTint="66"/>
          </w:tcPr>
          <w:p w14:paraId="6545C66B" w14:textId="77777777" w:rsidR="00D86591" w:rsidRPr="00636234" w:rsidRDefault="00D86591" w:rsidP="00D86591">
            <w:pPr>
              <w:jc w:val="center"/>
            </w:pPr>
          </w:p>
        </w:tc>
        <w:tc>
          <w:tcPr>
            <w:tcW w:w="540" w:type="dxa"/>
            <w:shd w:val="clear" w:color="auto" w:fill="ED7D31" w:themeFill="accent2"/>
          </w:tcPr>
          <w:p w14:paraId="40D9D7FA" w14:textId="77777777" w:rsidR="00D86591" w:rsidRPr="00636234" w:rsidRDefault="00D86591" w:rsidP="00D86591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003F7B40" w14:textId="77777777" w:rsidR="00D86591" w:rsidRPr="00636234" w:rsidRDefault="00D86591" w:rsidP="00D86591">
            <w:pPr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E67E92B" w14:textId="77777777" w:rsidR="00D86591" w:rsidRPr="00636234" w:rsidRDefault="00D86591" w:rsidP="00D86591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368E2D4" w14:textId="77777777" w:rsidR="00D86591" w:rsidRPr="00636234" w:rsidRDefault="00D86591" w:rsidP="00D86591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39D29677" w14:textId="77777777" w:rsidR="00D86591" w:rsidRDefault="00D86591" w:rsidP="00D86591">
            <w:pPr>
              <w:jc w:val="center"/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5EE31697" w14:textId="77777777" w:rsidR="00D86591" w:rsidRDefault="00D86591" w:rsidP="00D86591">
            <w:pPr>
              <w:jc w:val="center"/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48E68402" w14:textId="77777777" w:rsidR="00D86591" w:rsidRDefault="00D86591" w:rsidP="00D86591">
            <w:pPr>
              <w:jc w:val="center"/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4E6322CF" w14:textId="77777777" w:rsidR="00D86591" w:rsidRDefault="00D86591" w:rsidP="00D86591">
            <w:pPr>
              <w:jc w:val="center"/>
            </w:pPr>
          </w:p>
        </w:tc>
        <w:tc>
          <w:tcPr>
            <w:tcW w:w="586" w:type="dxa"/>
            <w:shd w:val="clear" w:color="auto" w:fill="C5E0B3" w:themeFill="accent6" w:themeFillTint="66"/>
          </w:tcPr>
          <w:p w14:paraId="4C3B301F" w14:textId="77777777" w:rsidR="00D86591" w:rsidRDefault="00D86591" w:rsidP="00D86591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15B1F5B3" w14:textId="77777777" w:rsidR="00D86591" w:rsidRDefault="00D86591" w:rsidP="00D86591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672B7EBC" w14:textId="77777777" w:rsidR="00D86591" w:rsidRDefault="00D86591" w:rsidP="00D86591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0AA9E0AB" w14:textId="77777777" w:rsidR="00D86591" w:rsidRDefault="00D86591" w:rsidP="00D86591">
            <w:pPr>
              <w:jc w:val="center"/>
            </w:pPr>
          </w:p>
        </w:tc>
        <w:tc>
          <w:tcPr>
            <w:tcW w:w="664" w:type="dxa"/>
            <w:shd w:val="clear" w:color="auto" w:fill="C5E0B3" w:themeFill="accent6" w:themeFillTint="66"/>
          </w:tcPr>
          <w:p w14:paraId="321CC8F4" w14:textId="77777777" w:rsidR="00D86591" w:rsidRDefault="00D86591" w:rsidP="00D86591">
            <w:pPr>
              <w:jc w:val="center"/>
            </w:pPr>
          </w:p>
        </w:tc>
      </w:tr>
      <w:tr w:rsidR="00FE70E6" w14:paraId="6D77FA46" w14:textId="77777777" w:rsidTr="00075CF3">
        <w:tc>
          <w:tcPr>
            <w:tcW w:w="305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D0CB553" w14:textId="77777777" w:rsidR="00FE70E6" w:rsidRDefault="00FE70E6" w:rsidP="003436E9">
            <w:pPr>
              <w:rPr>
                <w:rFonts w:eastAsia="Times New Roman" w:cs="Tahoma"/>
                <w:b/>
                <w:bCs/>
                <w:szCs w:val="22"/>
              </w:rPr>
            </w:pPr>
            <w:r w:rsidRPr="00D31852">
              <w:rPr>
                <w:rFonts w:eastAsia="Times New Roman" w:cs="Tahoma"/>
                <w:b/>
                <w:bCs/>
                <w:szCs w:val="22"/>
              </w:rPr>
              <w:t>Finance Concentration Courses</w:t>
            </w:r>
          </w:p>
          <w:p w14:paraId="1F8067D8" w14:textId="4B9516FB" w:rsidR="00A37AD8" w:rsidRPr="00D31852" w:rsidRDefault="00A37AD8" w:rsidP="003436E9">
            <w:pPr>
              <w:rPr>
                <w:rFonts w:eastAsia="Times New Roman" w:cs="Tahoma"/>
                <w:b/>
                <w:bCs/>
                <w:szCs w:val="22"/>
              </w:rPr>
            </w:pPr>
            <w:r w:rsidRPr="0005701F">
              <w:rPr>
                <w:rFonts w:eastAsia="Times New Roman" w:cstheme="minorHAnsi"/>
                <w:b/>
                <w:bCs/>
                <w:i/>
                <w:iCs/>
                <w:szCs w:val="22"/>
              </w:rPr>
              <w:t>(18 credits)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C1C8F61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EB541C6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AA911FC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23CE36" w14:textId="77777777" w:rsidR="00FE70E6" w:rsidRDefault="00FE70E6" w:rsidP="003436E9">
            <w:pPr>
              <w:jc w:val="center"/>
            </w:pPr>
          </w:p>
        </w:tc>
        <w:tc>
          <w:tcPr>
            <w:tcW w:w="531" w:type="dxa"/>
            <w:shd w:val="clear" w:color="auto" w:fill="BDD6EE" w:themeFill="accent1" w:themeFillTint="66"/>
          </w:tcPr>
          <w:p w14:paraId="2FAAA30B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03DA407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7CA81E1" w14:textId="77777777" w:rsidR="00FE70E6" w:rsidRDefault="00FE70E6" w:rsidP="003436E9">
            <w:pPr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EE54657" w14:textId="77777777" w:rsidR="00FE70E6" w:rsidRDefault="00FE70E6" w:rsidP="003436E9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CC85AE3" w14:textId="77777777" w:rsidR="00FE70E6" w:rsidRDefault="00FE70E6" w:rsidP="003436E9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D5383CB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7F3C79B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E3D5C5F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0DAB43" w14:textId="77777777" w:rsidR="00FE70E6" w:rsidRDefault="00FE70E6" w:rsidP="003436E9">
            <w:pPr>
              <w:jc w:val="center"/>
            </w:pPr>
          </w:p>
        </w:tc>
        <w:tc>
          <w:tcPr>
            <w:tcW w:w="586" w:type="dxa"/>
            <w:shd w:val="clear" w:color="auto" w:fill="BDD6EE" w:themeFill="accent1" w:themeFillTint="66"/>
          </w:tcPr>
          <w:p w14:paraId="7E7001D4" w14:textId="77777777" w:rsidR="00FE70E6" w:rsidRDefault="00FE70E6" w:rsidP="003436E9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2A030FB6" w14:textId="77777777" w:rsidR="00FE70E6" w:rsidRDefault="00FE70E6" w:rsidP="003436E9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527E8FF5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5C6597D9" w14:textId="77777777" w:rsidR="00FE70E6" w:rsidRDefault="00FE70E6" w:rsidP="003436E9">
            <w:pPr>
              <w:jc w:val="center"/>
            </w:pPr>
          </w:p>
        </w:tc>
        <w:tc>
          <w:tcPr>
            <w:tcW w:w="664" w:type="dxa"/>
            <w:shd w:val="clear" w:color="auto" w:fill="BDD6EE" w:themeFill="accent1" w:themeFillTint="66"/>
          </w:tcPr>
          <w:p w14:paraId="407F449C" w14:textId="77777777" w:rsidR="00FE70E6" w:rsidRDefault="00FE70E6" w:rsidP="003436E9">
            <w:pPr>
              <w:jc w:val="center"/>
            </w:pPr>
          </w:p>
        </w:tc>
      </w:tr>
      <w:tr w:rsidR="00FE70E6" w14:paraId="7B44680E" w14:textId="77777777" w:rsidTr="00075CF3"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934F5" w14:textId="77777777" w:rsidR="00FE70E6" w:rsidRDefault="00FE70E6" w:rsidP="003436E9">
            <w:r>
              <w:t>3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0179A3" w14:textId="77777777" w:rsidR="00FE70E6" w:rsidRPr="00D31852" w:rsidRDefault="00FE70E6" w:rsidP="003436E9">
            <w:pPr>
              <w:rPr>
                <w:rFonts w:eastAsia="Times New Roman" w:cs="Tahoma"/>
                <w:szCs w:val="22"/>
              </w:rPr>
            </w:pPr>
            <w:r w:rsidRPr="00D31852">
              <w:rPr>
                <w:rFonts w:eastAsia="Times New Roman" w:cs="Tahoma"/>
                <w:color w:val="000000"/>
                <w:szCs w:val="22"/>
              </w:rPr>
              <w:t>2604859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A44BDD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8FF3B9F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29F109E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B4D264E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31" w:type="dxa"/>
            <w:shd w:val="clear" w:color="auto" w:fill="auto"/>
          </w:tcPr>
          <w:p w14:paraId="59C38548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3CDCFA3E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478E342" w14:textId="77777777" w:rsidR="00FE70E6" w:rsidRDefault="00D86591" w:rsidP="003436E9">
            <w:pPr>
              <w:jc w:val="center"/>
            </w:pPr>
            <w:r>
              <w:t>1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CB32070" w14:textId="77777777" w:rsidR="00FE70E6" w:rsidRDefault="00FE70E6" w:rsidP="003436E9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F02AC6" w14:textId="77777777" w:rsidR="00FE70E6" w:rsidRDefault="00FE70E6" w:rsidP="003436E9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EA5CFB7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1E549C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A08FD5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AA9D5" w14:textId="77777777" w:rsidR="00FE70E6" w:rsidRDefault="00FE70E6" w:rsidP="003436E9">
            <w:pPr>
              <w:jc w:val="center"/>
            </w:pPr>
          </w:p>
        </w:tc>
        <w:tc>
          <w:tcPr>
            <w:tcW w:w="586" w:type="dxa"/>
            <w:shd w:val="clear" w:color="auto" w:fill="FFFFFF" w:themeFill="background1"/>
          </w:tcPr>
          <w:p w14:paraId="5E1226D8" w14:textId="77777777" w:rsidR="00FE70E6" w:rsidRDefault="00FE70E6" w:rsidP="003436E9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79691DD5" w14:textId="77777777" w:rsidR="00FE70E6" w:rsidRDefault="00FE70E6" w:rsidP="003436E9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50AA6DC3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3541B592" w14:textId="77777777" w:rsidR="00FE70E6" w:rsidRDefault="00FE70E6" w:rsidP="003436E9">
            <w:pPr>
              <w:jc w:val="center"/>
            </w:pPr>
          </w:p>
        </w:tc>
        <w:tc>
          <w:tcPr>
            <w:tcW w:w="664" w:type="dxa"/>
            <w:shd w:val="clear" w:color="auto" w:fill="FFFFFF" w:themeFill="background1"/>
          </w:tcPr>
          <w:p w14:paraId="34DF72D0" w14:textId="77777777" w:rsidR="00FE70E6" w:rsidRDefault="00FE70E6" w:rsidP="003436E9">
            <w:pPr>
              <w:jc w:val="center"/>
            </w:pPr>
          </w:p>
        </w:tc>
      </w:tr>
      <w:tr w:rsidR="00FE70E6" w14:paraId="2FC27C09" w14:textId="77777777" w:rsidTr="00075CF3"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58E0C4" w14:textId="77777777" w:rsidR="00FE70E6" w:rsidRDefault="00FE70E6" w:rsidP="003436E9">
            <w:r>
              <w:t>4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B38677" w14:textId="77777777" w:rsidR="00FE70E6" w:rsidRPr="00D31852" w:rsidRDefault="00FE70E6" w:rsidP="003436E9">
            <w:pPr>
              <w:rPr>
                <w:rFonts w:eastAsia="Times New Roman" w:cs="Tahoma"/>
                <w:szCs w:val="22"/>
              </w:rPr>
            </w:pPr>
            <w:r w:rsidRPr="00D31852">
              <w:rPr>
                <w:rFonts w:eastAsia="Times New Roman" w:cs="Tahoma"/>
                <w:color w:val="000000"/>
                <w:szCs w:val="22"/>
              </w:rPr>
              <w:t>2604863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3A2CBE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AD340A1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5631E87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6970A2B" w14:textId="77777777" w:rsidR="00FE70E6" w:rsidRDefault="00FE70E6" w:rsidP="003436E9">
            <w:pPr>
              <w:jc w:val="center"/>
            </w:pPr>
          </w:p>
        </w:tc>
        <w:tc>
          <w:tcPr>
            <w:tcW w:w="531" w:type="dxa"/>
            <w:shd w:val="clear" w:color="auto" w:fill="auto"/>
          </w:tcPr>
          <w:p w14:paraId="0B6DE765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252C404" w14:textId="77777777" w:rsidR="00FE70E6" w:rsidRDefault="00153B19" w:rsidP="003436E9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C369B62" w14:textId="77777777" w:rsidR="00FE70E6" w:rsidRDefault="00FE70E6" w:rsidP="003436E9">
            <w:pPr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5F3AE7C" w14:textId="77777777" w:rsidR="00FE70E6" w:rsidRDefault="00FE70E6" w:rsidP="003436E9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798126" w14:textId="77777777" w:rsidR="00FE70E6" w:rsidRDefault="00FE70E6" w:rsidP="003436E9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5C47D4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C4C43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465B51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29F604" w14:textId="77777777" w:rsidR="00FE70E6" w:rsidRDefault="00FE70E6" w:rsidP="003436E9">
            <w:pPr>
              <w:jc w:val="center"/>
            </w:pPr>
          </w:p>
        </w:tc>
        <w:tc>
          <w:tcPr>
            <w:tcW w:w="586" w:type="dxa"/>
            <w:shd w:val="clear" w:color="auto" w:fill="FFFFFF" w:themeFill="background1"/>
          </w:tcPr>
          <w:p w14:paraId="41CFA4C9" w14:textId="77777777" w:rsidR="00FE70E6" w:rsidRDefault="00FE70E6" w:rsidP="003436E9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55F188BD" w14:textId="77777777" w:rsidR="00FE70E6" w:rsidRDefault="00FE70E6" w:rsidP="003436E9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2E17982C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5A359DD5" w14:textId="77777777" w:rsidR="00FE70E6" w:rsidRDefault="00FE70E6" w:rsidP="003436E9">
            <w:pPr>
              <w:jc w:val="center"/>
            </w:pPr>
          </w:p>
        </w:tc>
        <w:tc>
          <w:tcPr>
            <w:tcW w:w="664" w:type="dxa"/>
            <w:shd w:val="clear" w:color="auto" w:fill="FFFFFF" w:themeFill="background1"/>
          </w:tcPr>
          <w:p w14:paraId="55F4EA04" w14:textId="77777777" w:rsidR="00FE70E6" w:rsidRDefault="00FE70E6" w:rsidP="003436E9">
            <w:pPr>
              <w:jc w:val="center"/>
            </w:pPr>
          </w:p>
        </w:tc>
      </w:tr>
      <w:tr w:rsidR="009B389D" w14:paraId="6592BD75" w14:textId="77777777" w:rsidTr="00083DD5"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31D4447" w14:textId="77777777" w:rsidR="009B389D" w:rsidRPr="00082583" w:rsidRDefault="009B389D" w:rsidP="009B389D">
            <w:pPr>
              <w:rPr>
                <w:color w:val="00B050"/>
              </w:rPr>
            </w:pPr>
            <w:r w:rsidRPr="00082583">
              <w:rPr>
                <w:color w:val="00B050"/>
              </w:rPr>
              <w:t>5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4D13DEC" w14:textId="77777777" w:rsidR="009B389D" w:rsidRPr="00082583" w:rsidRDefault="009B389D" w:rsidP="009B389D">
            <w:pPr>
              <w:rPr>
                <w:rFonts w:eastAsia="Times New Roman" w:cs="Tahoma"/>
                <w:color w:val="00B050"/>
                <w:szCs w:val="22"/>
              </w:rPr>
            </w:pPr>
            <w:r w:rsidRPr="00082583">
              <w:rPr>
                <w:rFonts w:eastAsia="Times New Roman" w:cs="Tahoma"/>
                <w:color w:val="00B050"/>
                <w:szCs w:val="22"/>
              </w:rPr>
              <w:t>2604862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A415051" w14:textId="77777777" w:rsidR="009B389D" w:rsidRPr="00636234" w:rsidRDefault="009B389D" w:rsidP="009B389D">
            <w:pPr>
              <w:jc w:val="center"/>
            </w:pPr>
            <w:r w:rsidRPr="00636234"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B2F524" w14:textId="77777777" w:rsidR="009B389D" w:rsidRPr="00636234" w:rsidRDefault="009B389D" w:rsidP="009B389D">
            <w:pPr>
              <w:jc w:val="center"/>
            </w:pPr>
            <w:r w:rsidRPr="00636234"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732505" w14:textId="77777777" w:rsidR="009B389D" w:rsidRPr="00636234" w:rsidRDefault="009B389D" w:rsidP="009B389D">
            <w:pPr>
              <w:jc w:val="center"/>
            </w:pPr>
            <w:r w:rsidRPr="00636234"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5FFA78" w14:textId="77777777" w:rsidR="009B389D" w:rsidRPr="00636234" w:rsidRDefault="009B389D" w:rsidP="009B389D">
            <w:pPr>
              <w:jc w:val="center"/>
            </w:pPr>
          </w:p>
        </w:tc>
        <w:tc>
          <w:tcPr>
            <w:tcW w:w="531" w:type="dxa"/>
            <w:shd w:val="clear" w:color="auto" w:fill="C5E0B3" w:themeFill="accent6" w:themeFillTint="66"/>
          </w:tcPr>
          <w:p w14:paraId="5318BCA3" w14:textId="77777777" w:rsidR="009B389D" w:rsidRPr="00636234" w:rsidRDefault="009B389D" w:rsidP="009B389D">
            <w:pPr>
              <w:jc w:val="center"/>
            </w:pPr>
          </w:p>
        </w:tc>
        <w:tc>
          <w:tcPr>
            <w:tcW w:w="540" w:type="dxa"/>
            <w:shd w:val="clear" w:color="auto" w:fill="ED7D31" w:themeFill="accent2"/>
          </w:tcPr>
          <w:p w14:paraId="77099A65" w14:textId="77777777" w:rsidR="009B389D" w:rsidRDefault="009B389D" w:rsidP="009B389D">
            <w:pPr>
              <w:jc w:val="center"/>
            </w:pPr>
            <w:r w:rsidRPr="0005337F"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6750515" w14:textId="77777777" w:rsidR="009B389D" w:rsidRPr="00636234" w:rsidRDefault="009B389D" w:rsidP="009B389D">
            <w:pPr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250E227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400BEBF" w14:textId="77777777" w:rsidR="009B389D" w:rsidRPr="00636234" w:rsidRDefault="009B389D" w:rsidP="009B389D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A27149" w14:textId="77777777" w:rsidR="009B389D" w:rsidRDefault="009B389D" w:rsidP="009B389D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E0FDCC" w14:textId="77777777" w:rsidR="009B389D" w:rsidRDefault="009B389D" w:rsidP="009B389D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7553C0" w14:textId="77777777" w:rsidR="009B389D" w:rsidRDefault="009B389D" w:rsidP="009B389D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1AC205" w14:textId="77777777" w:rsidR="009B389D" w:rsidRDefault="009B389D" w:rsidP="009B389D">
            <w:pPr>
              <w:jc w:val="center"/>
            </w:pPr>
          </w:p>
        </w:tc>
        <w:tc>
          <w:tcPr>
            <w:tcW w:w="586" w:type="dxa"/>
            <w:shd w:val="clear" w:color="auto" w:fill="C5E0B3" w:themeFill="accent6" w:themeFillTint="66"/>
          </w:tcPr>
          <w:p w14:paraId="0492086C" w14:textId="77777777" w:rsidR="009B389D" w:rsidRDefault="009B389D" w:rsidP="009B389D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7159B919" w14:textId="77777777" w:rsidR="009B389D" w:rsidRDefault="009B389D" w:rsidP="009B389D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1A1EF82F" w14:textId="77777777" w:rsidR="009B389D" w:rsidRDefault="009B389D" w:rsidP="009B389D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3123DF8B" w14:textId="77777777" w:rsidR="009B389D" w:rsidRDefault="009B389D" w:rsidP="009B389D">
            <w:pPr>
              <w:jc w:val="center"/>
            </w:pPr>
          </w:p>
        </w:tc>
        <w:tc>
          <w:tcPr>
            <w:tcW w:w="664" w:type="dxa"/>
            <w:shd w:val="clear" w:color="auto" w:fill="C5E0B3" w:themeFill="accent6" w:themeFillTint="66"/>
          </w:tcPr>
          <w:p w14:paraId="4843A160" w14:textId="77777777" w:rsidR="009B389D" w:rsidRDefault="009B389D" w:rsidP="009B389D">
            <w:pPr>
              <w:jc w:val="center"/>
            </w:pPr>
          </w:p>
        </w:tc>
      </w:tr>
      <w:tr w:rsidR="00FE70E6" w14:paraId="3405FD4C" w14:textId="77777777" w:rsidTr="00075CF3"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7B2CB0" w14:textId="77777777" w:rsidR="00FE70E6" w:rsidRPr="00082583" w:rsidRDefault="00FE70E6" w:rsidP="003436E9">
            <w:pPr>
              <w:rPr>
                <w:color w:val="00B050"/>
              </w:rPr>
            </w:pPr>
            <w:r w:rsidRPr="00082583">
              <w:rPr>
                <w:color w:val="00B050"/>
              </w:rPr>
              <w:t>6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56E2718" w14:textId="77777777" w:rsidR="00FE70E6" w:rsidRPr="00082583" w:rsidRDefault="00FE70E6" w:rsidP="003436E9">
            <w:pPr>
              <w:rPr>
                <w:rFonts w:eastAsia="Times New Roman" w:cs="Tahoma"/>
                <w:color w:val="00B050"/>
                <w:szCs w:val="22"/>
              </w:rPr>
            </w:pPr>
            <w:r w:rsidRPr="00082583">
              <w:rPr>
                <w:rFonts w:eastAsia="Times New Roman" w:cs="Tahoma"/>
                <w:color w:val="00B050"/>
                <w:szCs w:val="22"/>
              </w:rPr>
              <w:t>2604873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DDE7E50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A09E8D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BEF58BE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2C62D7" w14:textId="77777777" w:rsidR="00FE70E6" w:rsidRDefault="00FE70E6" w:rsidP="003436E9">
            <w:pPr>
              <w:jc w:val="center"/>
            </w:pPr>
          </w:p>
        </w:tc>
        <w:tc>
          <w:tcPr>
            <w:tcW w:w="531" w:type="dxa"/>
            <w:shd w:val="clear" w:color="auto" w:fill="C5E0B3" w:themeFill="accent6" w:themeFillTint="66"/>
          </w:tcPr>
          <w:p w14:paraId="49D8A8A6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7CABA47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75904B1" w14:textId="77777777" w:rsidR="00FE70E6" w:rsidRDefault="00FE70E6" w:rsidP="003436E9">
            <w:pPr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D15DE69" w14:textId="77777777" w:rsidR="00FE70E6" w:rsidRDefault="00FE70E6" w:rsidP="003436E9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B020909" w14:textId="77777777" w:rsidR="00FE70E6" w:rsidRDefault="00FE70E6" w:rsidP="003436E9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8215C29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2D96C14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143DA5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58D9885" w14:textId="77777777" w:rsidR="00FE70E6" w:rsidRDefault="00FE70E6" w:rsidP="003436E9">
            <w:pPr>
              <w:jc w:val="center"/>
            </w:pPr>
          </w:p>
        </w:tc>
        <w:tc>
          <w:tcPr>
            <w:tcW w:w="586" w:type="dxa"/>
            <w:shd w:val="clear" w:color="auto" w:fill="C5E0B3" w:themeFill="accent6" w:themeFillTint="66"/>
          </w:tcPr>
          <w:p w14:paraId="7420D4EB" w14:textId="77777777" w:rsidR="00FE70E6" w:rsidRDefault="00FE70E6" w:rsidP="003436E9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2A953AD3" w14:textId="77777777" w:rsidR="00FE70E6" w:rsidRDefault="00FE70E6" w:rsidP="003436E9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39FE8971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74EB9741" w14:textId="77777777" w:rsidR="00FE70E6" w:rsidRDefault="00FE70E6" w:rsidP="003436E9">
            <w:pPr>
              <w:jc w:val="center"/>
            </w:pPr>
          </w:p>
        </w:tc>
        <w:tc>
          <w:tcPr>
            <w:tcW w:w="664" w:type="dxa"/>
            <w:shd w:val="clear" w:color="auto" w:fill="C5E0B3" w:themeFill="accent6" w:themeFillTint="66"/>
          </w:tcPr>
          <w:p w14:paraId="0D168556" w14:textId="77777777" w:rsidR="00FE70E6" w:rsidRDefault="00FE70E6" w:rsidP="003436E9">
            <w:pPr>
              <w:jc w:val="center"/>
            </w:pPr>
          </w:p>
        </w:tc>
      </w:tr>
      <w:tr w:rsidR="00FE70E6" w14:paraId="3B69CDF0" w14:textId="77777777" w:rsidTr="00075CF3"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4D32A45" w14:textId="77777777" w:rsidR="00FE70E6" w:rsidRPr="00082583" w:rsidRDefault="00FE70E6" w:rsidP="003436E9">
            <w:pPr>
              <w:rPr>
                <w:color w:val="00B050"/>
              </w:rPr>
            </w:pPr>
            <w:r w:rsidRPr="00082583">
              <w:rPr>
                <w:color w:val="00B050"/>
              </w:rPr>
              <w:t>7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40974DB" w14:textId="77777777" w:rsidR="00FE70E6" w:rsidRPr="00082583" w:rsidRDefault="00FE70E6" w:rsidP="003436E9">
            <w:pPr>
              <w:rPr>
                <w:rFonts w:eastAsia="Times New Roman" w:cs="Tahoma"/>
                <w:color w:val="00B050"/>
                <w:szCs w:val="22"/>
              </w:rPr>
            </w:pPr>
            <w:r w:rsidRPr="00082583">
              <w:rPr>
                <w:rFonts w:eastAsia="Times New Roman" w:cs="Tahoma"/>
                <w:color w:val="00B050"/>
                <w:szCs w:val="22"/>
              </w:rPr>
              <w:t>2604876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D4BC97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53CE31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19DF68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9C55B4" w14:textId="77777777" w:rsidR="00FE70E6" w:rsidRDefault="00FE70E6" w:rsidP="003436E9">
            <w:pPr>
              <w:jc w:val="center"/>
            </w:pPr>
          </w:p>
        </w:tc>
        <w:tc>
          <w:tcPr>
            <w:tcW w:w="531" w:type="dxa"/>
            <w:shd w:val="clear" w:color="auto" w:fill="C5E0B3" w:themeFill="accent6" w:themeFillTint="66"/>
          </w:tcPr>
          <w:p w14:paraId="36908CDB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2788110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3FC40B1" w14:textId="77777777" w:rsidR="00FE70E6" w:rsidRDefault="00FE70E6" w:rsidP="003436E9">
            <w:pPr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F4AA622" w14:textId="77777777" w:rsidR="00FE70E6" w:rsidRDefault="00FE70E6" w:rsidP="003436E9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DD44C68" w14:textId="77777777" w:rsidR="00FE70E6" w:rsidRDefault="00FE70E6" w:rsidP="003436E9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483F464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5438C87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72D59B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F798ED9" w14:textId="77777777" w:rsidR="00FE70E6" w:rsidRDefault="00FE70E6" w:rsidP="003436E9">
            <w:pPr>
              <w:jc w:val="center"/>
            </w:pPr>
          </w:p>
        </w:tc>
        <w:tc>
          <w:tcPr>
            <w:tcW w:w="586" w:type="dxa"/>
            <w:shd w:val="clear" w:color="auto" w:fill="C5E0B3" w:themeFill="accent6" w:themeFillTint="66"/>
          </w:tcPr>
          <w:p w14:paraId="5569F81E" w14:textId="77777777" w:rsidR="00FE70E6" w:rsidRDefault="00FE70E6" w:rsidP="003436E9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5D607635" w14:textId="77777777" w:rsidR="00FE70E6" w:rsidRDefault="00FE70E6" w:rsidP="003436E9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58A3AAE4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19DFCC4A" w14:textId="77777777" w:rsidR="00FE70E6" w:rsidRDefault="00FE70E6" w:rsidP="003436E9">
            <w:pPr>
              <w:jc w:val="center"/>
            </w:pPr>
          </w:p>
        </w:tc>
        <w:tc>
          <w:tcPr>
            <w:tcW w:w="664" w:type="dxa"/>
            <w:shd w:val="clear" w:color="auto" w:fill="C5E0B3" w:themeFill="accent6" w:themeFillTint="66"/>
          </w:tcPr>
          <w:p w14:paraId="39ACF618" w14:textId="77777777" w:rsidR="00FE70E6" w:rsidRDefault="00FE70E6" w:rsidP="003436E9">
            <w:pPr>
              <w:jc w:val="center"/>
            </w:pPr>
          </w:p>
        </w:tc>
      </w:tr>
      <w:tr w:rsidR="00FE70E6" w14:paraId="38998FDB" w14:textId="77777777" w:rsidTr="00075CF3"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50E3425" w14:textId="77777777" w:rsidR="00FE70E6" w:rsidRPr="00082583" w:rsidRDefault="00FE70E6" w:rsidP="003436E9">
            <w:pPr>
              <w:rPr>
                <w:color w:val="00B050"/>
              </w:rPr>
            </w:pPr>
            <w:r w:rsidRPr="00082583">
              <w:rPr>
                <w:color w:val="00B050"/>
              </w:rPr>
              <w:t>8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F365FA" w14:textId="77777777" w:rsidR="00FE70E6" w:rsidRPr="00082583" w:rsidRDefault="00FE70E6" w:rsidP="003436E9">
            <w:pPr>
              <w:rPr>
                <w:rFonts w:eastAsia="Times New Roman" w:cs="Tahoma"/>
                <w:color w:val="00B050"/>
                <w:szCs w:val="22"/>
              </w:rPr>
            </w:pPr>
            <w:r w:rsidRPr="00082583">
              <w:rPr>
                <w:rFonts w:eastAsia="Times New Roman" w:cs="Tahoma"/>
                <w:color w:val="00B050"/>
                <w:szCs w:val="22"/>
              </w:rPr>
              <w:t>2604877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09C0F4C" w14:textId="77777777" w:rsidR="00FE70E6" w:rsidRDefault="00FE70E6" w:rsidP="003436E9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03AA9B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DB4C789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57BAB2" w14:textId="77777777" w:rsidR="00FE70E6" w:rsidRDefault="00FE70E6" w:rsidP="003436E9">
            <w:pPr>
              <w:jc w:val="center"/>
            </w:pPr>
          </w:p>
        </w:tc>
        <w:tc>
          <w:tcPr>
            <w:tcW w:w="531" w:type="dxa"/>
            <w:shd w:val="clear" w:color="auto" w:fill="C5E0B3" w:themeFill="accent6" w:themeFillTint="66"/>
          </w:tcPr>
          <w:p w14:paraId="4FA21608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83402CE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E5C60C5" w14:textId="77777777" w:rsidR="00FE70E6" w:rsidRDefault="00FE70E6" w:rsidP="003436E9">
            <w:pPr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F9276D" w14:textId="77777777" w:rsidR="00FE70E6" w:rsidRDefault="00FE70E6" w:rsidP="003436E9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96A73D6" w14:textId="77777777" w:rsidR="00FE70E6" w:rsidRDefault="00FE70E6" w:rsidP="003436E9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3EAC085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E877BF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446B487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88663A" w14:textId="77777777" w:rsidR="00FE70E6" w:rsidRDefault="00FE70E6" w:rsidP="003436E9">
            <w:pPr>
              <w:jc w:val="center"/>
            </w:pPr>
          </w:p>
        </w:tc>
        <w:tc>
          <w:tcPr>
            <w:tcW w:w="586" w:type="dxa"/>
            <w:shd w:val="clear" w:color="auto" w:fill="C5E0B3" w:themeFill="accent6" w:themeFillTint="66"/>
          </w:tcPr>
          <w:p w14:paraId="56C687F9" w14:textId="77777777" w:rsidR="00FE70E6" w:rsidRDefault="00FE70E6" w:rsidP="003436E9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195B518C" w14:textId="77777777" w:rsidR="00FE70E6" w:rsidRDefault="00FE70E6" w:rsidP="003436E9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5F542586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3A307254" w14:textId="77777777" w:rsidR="00FE70E6" w:rsidRDefault="00FE70E6" w:rsidP="003436E9">
            <w:pPr>
              <w:jc w:val="center"/>
            </w:pPr>
          </w:p>
        </w:tc>
        <w:tc>
          <w:tcPr>
            <w:tcW w:w="664" w:type="dxa"/>
            <w:shd w:val="clear" w:color="auto" w:fill="C5E0B3" w:themeFill="accent6" w:themeFillTint="66"/>
          </w:tcPr>
          <w:p w14:paraId="6F9EC286" w14:textId="77777777" w:rsidR="00FE70E6" w:rsidRDefault="00FE70E6" w:rsidP="003436E9">
            <w:pPr>
              <w:jc w:val="center"/>
            </w:pPr>
          </w:p>
        </w:tc>
      </w:tr>
      <w:tr w:rsidR="00FE70E6" w14:paraId="55C453AD" w14:textId="77777777" w:rsidTr="00075CF3">
        <w:tc>
          <w:tcPr>
            <w:tcW w:w="305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7630A417" w14:textId="77777777" w:rsidR="00FE70E6" w:rsidRPr="00D31852" w:rsidRDefault="00FE70E6" w:rsidP="003436E9">
            <w:pPr>
              <w:rPr>
                <w:rFonts w:eastAsia="Times New Roman" w:cs="Tahoma"/>
                <w:color w:val="000000"/>
                <w:szCs w:val="22"/>
              </w:rPr>
            </w:pPr>
            <w:r w:rsidRPr="0005701F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2"/>
              </w:rPr>
              <w:t>Electives (6 credits)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4313F6E6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F3A8CC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19F92BE" w14:textId="77777777" w:rsidR="00FE70E6" w:rsidRDefault="00FE70E6" w:rsidP="003436E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1CD6DF3" w14:textId="77777777" w:rsidR="00FE70E6" w:rsidRDefault="00FE70E6" w:rsidP="003436E9">
            <w:pPr>
              <w:jc w:val="center"/>
            </w:pPr>
          </w:p>
        </w:tc>
        <w:tc>
          <w:tcPr>
            <w:tcW w:w="531" w:type="dxa"/>
            <w:shd w:val="clear" w:color="auto" w:fill="9CC2E5" w:themeFill="accent1" w:themeFillTint="99"/>
          </w:tcPr>
          <w:p w14:paraId="10FFBE8C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3E3DCE56" w14:textId="77777777" w:rsidR="00FE70E6" w:rsidRDefault="00FE70E6" w:rsidP="003436E9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218C09" w14:textId="77777777" w:rsidR="00FE70E6" w:rsidRDefault="00FE70E6" w:rsidP="003436E9">
            <w:pPr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6062A74" w14:textId="77777777" w:rsidR="00FE70E6" w:rsidRDefault="00FE70E6" w:rsidP="003436E9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6597A7A3" w14:textId="77777777" w:rsidR="00FE70E6" w:rsidRDefault="00FE70E6" w:rsidP="003436E9">
            <w:pPr>
              <w:jc w:val="center"/>
            </w:pP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06071007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7FEA107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E746421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23236FB" w14:textId="77777777" w:rsidR="00FE70E6" w:rsidRDefault="00FE70E6" w:rsidP="003436E9">
            <w:pPr>
              <w:jc w:val="center"/>
            </w:pPr>
          </w:p>
        </w:tc>
        <w:tc>
          <w:tcPr>
            <w:tcW w:w="586" w:type="dxa"/>
            <w:shd w:val="clear" w:color="auto" w:fill="9CC2E5" w:themeFill="accent1" w:themeFillTint="99"/>
          </w:tcPr>
          <w:p w14:paraId="4B7411BA" w14:textId="77777777" w:rsidR="00FE70E6" w:rsidRDefault="00FE70E6" w:rsidP="003436E9">
            <w:pPr>
              <w:jc w:val="center"/>
            </w:pPr>
          </w:p>
        </w:tc>
        <w:tc>
          <w:tcPr>
            <w:tcW w:w="592" w:type="dxa"/>
            <w:shd w:val="clear" w:color="auto" w:fill="ED7D31" w:themeFill="accent2"/>
          </w:tcPr>
          <w:p w14:paraId="3ED8DE8B" w14:textId="77777777" w:rsidR="00FE70E6" w:rsidRDefault="00FE70E6" w:rsidP="003436E9">
            <w:pPr>
              <w:jc w:val="center"/>
            </w:pPr>
          </w:p>
        </w:tc>
        <w:tc>
          <w:tcPr>
            <w:tcW w:w="632" w:type="dxa"/>
            <w:shd w:val="clear" w:color="auto" w:fill="ED7D31" w:themeFill="accent2"/>
          </w:tcPr>
          <w:p w14:paraId="20DE4966" w14:textId="77777777" w:rsidR="00FE70E6" w:rsidRDefault="00FE70E6" w:rsidP="003436E9">
            <w:pPr>
              <w:jc w:val="center"/>
            </w:pPr>
          </w:p>
        </w:tc>
        <w:tc>
          <w:tcPr>
            <w:tcW w:w="542" w:type="dxa"/>
            <w:shd w:val="clear" w:color="auto" w:fill="ED7D31" w:themeFill="accent2"/>
          </w:tcPr>
          <w:p w14:paraId="0AB28BCD" w14:textId="77777777" w:rsidR="00FE70E6" w:rsidRDefault="00FE70E6" w:rsidP="003436E9">
            <w:pPr>
              <w:jc w:val="center"/>
            </w:pPr>
          </w:p>
        </w:tc>
        <w:tc>
          <w:tcPr>
            <w:tcW w:w="664" w:type="dxa"/>
            <w:shd w:val="clear" w:color="auto" w:fill="9CC2E5" w:themeFill="accent1" w:themeFillTint="99"/>
          </w:tcPr>
          <w:p w14:paraId="7EA9DE5B" w14:textId="77777777" w:rsidR="00FE70E6" w:rsidRDefault="00FE70E6" w:rsidP="003436E9">
            <w:pPr>
              <w:jc w:val="center"/>
            </w:pPr>
          </w:p>
        </w:tc>
      </w:tr>
      <w:tr w:rsidR="00D86591" w14:paraId="217BE0FC" w14:textId="77777777" w:rsidTr="00083DD5"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7CAEF2F" w14:textId="77777777" w:rsidR="00D86591" w:rsidRDefault="00D86591" w:rsidP="00D86591">
            <w:r>
              <w:t>9</w:t>
            </w:r>
          </w:p>
        </w:tc>
        <w:tc>
          <w:tcPr>
            <w:tcW w:w="2495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F46C805" w14:textId="77777777" w:rsidR="00D86591" w:rsidRPr="0005701F" w:rsidRDefault="00D86591" w:rsidP="00D86591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 w:rsidRPr="0005701F">
              <w:rPr>
                <w:b/>
                <w:bCs/>
                <w:i/>
                <w:iCs/>
              </w:rPr>
              <w:t xml:space="preserve">2600826 Dissertation </w:t>
            </w:r>
            <w:r>
              <w:rPr>
                <w:b/>
                <w:bCs/>
                <w:i/>
                <w:iCs/>
              </w:rPr>
              <w:t xml:space="preserve">    </w:t>
            </w:r>
            <w:r w:rsidRPr="0005701F">
              <w:rPr>
                <w:b/>
                <w:bCs/>
                <w:i/>
                <w:iCs/>
              </w:rPr>
              <w:t xml:space="preserve"> ( 36 credits)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7461E1" w14:textId="77777777" w:rsidR="00D86591" w:rsidRPr="00636234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DBA42B" w14:textId="77777777" w:rsidR="00D86591" w:rsidRPr="00636234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35DEA4" w14:textId="77777777" w:rsidR="00D86591" w:rsidRPr="00636234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AAE4F6" w14:textId="77777777" w:rsidR="00D86591" w:rsidRPr="00636234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</w:tcPr>
          <w:p w14:paraId="0D1E91BA" w14:textId="77777777" w:rsidR="00D86591" w:rsidRPr="00636234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8C956AC" w14:textId="77777777" w:rsidR="00D86591" w:rsidRPr="00636234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0F0EF6FA" w14:textId="77777777" w:rsidR="00D86591" w:rsidRPr="00636234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4C259D47" w14:textId="77777777" w:rsidR="00D86591" w:rsidRPr="00636234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0F7912" w14:textId="77777777" w:rsidR="00D86591" w:rsidRPr="00636234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A47DEF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7FFDDC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3AB810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B4212C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14:paraId="18694311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93EB1DA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539C766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4A3474E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shd w:val="clear" w:color="auto" w:fill="auto"/>
          </w:tcPr>
          <w:p w14:paraId="66F35E77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</w:tr>
      <w:tr w:rsidR="00D86591" w14:paraId="13B25BFA" w14:textId="77777777" w:rsidTr="00083DD5"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872F0A6" w14:textId="77777777" w:rsidR="00D86591" w:rsidRDefault="00D86591" w:rsidP="00D86591">
            <w:r>
              <w:t>10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C86E69F" w14:textId="77777777" w:rsidR="00D86591" w:rsidRPr="00D31852" w:rsidRDefault="00D86591" w:rsidP="00D86591">
            <w:pPr>
              <w:rPr>
                <w:rFonts w:eastAsia="Times New Roman" w:cs="Tahoma"/>
                <w:color w:val="000000"/>
                <w:szCs w:val="22"/>
              </w:rPr>
            </w:pPr>
            <w:r>
              <w:rPr>
                <w:b/>
                <w:bCs/>
                <w:i/>
                <w:iCs/>
              </w:rPr>
              <w:t>2600894 Doctoral Dissertation Seminar (S/U)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4A4531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4D4410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38FCCB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46CF91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</w:tcPr>
          <w:p w14:paraId="59959CA8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5BA7AE99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4AE20E0E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5D420D32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11666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C51BBA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C56BC9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C4E739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E72A16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14:paraId="55464031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9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03198C78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062E83F5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4188EF80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bottom w:val="single" w:sz="12" w:space="0" w:color="auto"/>
            </w:tcBorders>
            <w:shd w:val="clear" w:color="auto" w:fill="auto"/>
          </w:tcPr>
          <w:p w14:paraId="3D58D363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</w:tr>
      <w:tr w:rsidR="00D86591" w14:paraId="47B165CF" w14:textId="77777777" w:rsidTr="00083DD5"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7F4596" w14:textId="77777777" w:rsidR="00D86591" w:rsidRDefault="00D86591" w:rsidP="00D86591">
            <w:r>
              <w:t>11</w:t>
            </w:r>
          </w:p>
        </w:tc>
        <w:tc>
          <w:tcPr>
            <w:tcW w:w="2495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99D5512" w14:textId="77777777" w:rsidR="00D86591" w:rsidRPr="0005701F" w:rsidRDefault="00D86591" w:rsidP="00D86591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2600897 Qualifying Examination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D57B9E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F41B6A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CC8221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A916E9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</w:tcPr>
          <w:p w14:paraId="23E0CA34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01B9F367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55BB66F8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16A2CEA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49B7F1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227576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0112B2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3726FB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DF4FBE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14:paraId="2902D65C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9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CE652F2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5B0911B6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05F96071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shd w:val="clear" w:color="auto" w:fill="auto"/>
          </w:tcPr>
          <w:p w14:paraId="4AF5830D" w14:textId="77777777" w:rsidR="00D86591" w:rsidRDefault="00D86591" w:rsidP="00D86591">
            <w:pPr>
              <w:shd w:val="clear" w:color="auto" w:fill="DEEAF6" w:themeFill="accent1" w:themeFillTint="33"/>
              <w:jc w:val="center"/>
            </w:pPr>
          </w:p>
        </w:tc>
      </w:tr>
      <w:tr w:rsidR="00D86591" w14:paraId="7C8E7E27" w14:textId="77777777" w:rsidTr="001A0F8C">
        <w:tc>
          <w:tcPr>
            <w:tcW w:w="558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7B9B991A" w14:textId="77777777" w:rsidR="00D86591" w:rsidRDefault="00D86591" w:rsidP="00D86591">
            <w:pPr>
              <w:shd w:val="clear" w:color="auto" w:fill="DEEAF6" w:themeFill="accent1" w:themeFillTint="33"/>
            </w:pPr>
          </w:p>
        </w:tc>
        <w:tc>
          <w:tcPr>
            <w:tcW w:w="2495" w:type="dxa"/>
            <w:tcBorders>
              <w:top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1B4D71A9" w14:textId="77777777" w:rsidR="00D86591" w:rsidRPr="00786B23" w:rsidRDefault="00D86591" w:rsidP="00D86591">
            <w:pPr>
              <w:shd w:val="clear" w:color="auto" w:fill="DEEAF6" w:themeFill="accent1" w:themeFillTint="33"/>
              <w:rPr>
                <w:b/>
                <w:bCs/>
              </w:rPr>
            </w:pPr>
            <w:r w:rsidRPr="00786B23">
              <w:rPr>
                <w:b/>
                <w:bCs/>
              </w:rPr>
              <w:t>Total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14:paraId="050E1393" w14:textId="77777777" w:rsidR="00D86591" w:rsidRPr="000A5408" w:rsidRDefault="009B389D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14:paraId="0811A434" w14:textId="77777777" w:rsidR="00D86591" w:rsidRPr="000A5408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14:paraId="27D52267" w14:textId="77777777" w:rsidR="00D86591" w:rsidRPr="000A5408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14:paraId="36959625" w14:textId="77777777" w:rsidR="00D86591" w:rsidRPr="000A5408" w:rsidRDefault="009B389D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14:paraId="23ADE348" w14:textId="77777777" w:rsidR="00D86591" w:rsidRPr="000A5408" w:rsidRDefault="009B389D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60F512D4" w14:textId="77777777" w:rsidR="00D86591" w:rsidRPr="0005701F" w:rsidRDefault="009B389D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4E02868" w14:textId="77777777" w:rsidR="00D86591" w:rsidRPr="0005701F" w:rsidRDefault="009B389D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67AEC02" w14:textId="77777777" w:rsidR="00D86591" w:rsidRPr="0005701F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4BCD47C" w14:textId="77777777" w:rsidR="00D86591" w:rsidRPr="0005701F" w:rsidRDefault="009B389D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303EA9" w14:textId="77777777" w:rsidR="00D86591" w:rsidRPr="00DB6F2C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E0BA46" w14:textId="77777777" w:rsidR="00D86591" w:rsidRPr="00DB6F2C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570A51" w14:textId="77777777" w:rsidR="00D86591" w:rsidRPr="00DB6F2C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3374B4" w14:textId="77777777" w:rsidR="00D86591" w:rsidRPr="00DB6F2C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14:paraId="1B110ED6" w14:textId="77777777" w:rsidR="00D86591" w:rsidRPr="00DB6F2C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7872DB5D" w14:textId="77777777" w:rsidR="00D86591" w:rsidRPr="00DB6F2C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95684C1" w14:textId="77777777" w:rsidR="00D86591" w:rsidRPr="00DB6F2C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372FD7A0" w14:textId="77777777" w:rsidR="00D86591" w:rsidRPr="00DB6F2C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664" w:type="dxa"/>
            <w:tcBorders>
              <w:bottom w:val="single" w:sz="12" w:space="0" w:color="auto"/>
            </w:tcBorders>
            <w:shd w:val="clear" w:color="auto" w:fill="auto"/>
          </w:tcPr>
          <w:p w14:paraId="416FE41A" w14:textId="77777777" w:rsidR="00D86591" w:rsidRPr="00DB6F2C" w:rsidRDefault="00D86591" w:rsidP="00D86591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018A8DAA" w14:textId="77777777" w:rsidR="00A04689" w:rsidRDefault="00A04689" w:rsidP="0073241E">
      <w:pPr>
        <w:spacing w:after="0"/>
        <w:ind w:left="180"/>
        <w:rPr>
          <w:shd w:val="clear" w:color="auto" w:fill="A8D08D" w:themeFill="accent6" w:themeFillTint="99"/>
        </w:rPr>
      </w:pPr>
    </w:p>
    <w:p w14:paraId="3B697106" w14:textId="77777777" w:rsidR="00783CC0" w:rsidRPr="0073241E" w:rsidRDefault="0073241E" w:rsidP="0073241E">
      <w:pPr>
        <w:spacing w:after="0"/>
        <w:ind w:left="180"/>
      </w:pPr>
      <w:r w:rsidRPr="00FE6888">
        <w:rPr>
          <w:rFonts w:hint="cs"/>
          <w:shd w:val="clear" w:color="auto" w:fill="A8D08D" w:themeFill="accent6" w:themeFillTint="99"/>
          <w:cs/>
        </w:rPr>
        <w:t>แถบสีเขียว</w:t>
      </w:r>
      <w:r w:rsidRPr="00FE6888">
        <w:rPr>
          <w:rFonts w:hint="cs"/>
          <w:cs/>
        </w:rPr>
        <w:t xml:space="preserve"> หมายถึง รายวิชาที่เพิ่มเติม  </w:t>
      </w:r>
    </w:p>
    <w:p w14:paraId="5721CAD9" w14:textId="1FB5151B" w:rsidR="00783CC0" w:rsidRDefault="0073241E" w:rsidP="0073241E">
      <w:pPr>
        <w:spacing w:after="0"/>
        <w:ind w:left="90"/>
      </w:pPr>
      <w:r>
        <w:rPr>
          <w:sz w:val="24"/>
          <w:szCs w:val="24"/>
        </w:rPr>
        <w:t xml:space="preserve">  </w:t>
      </w:r>
      <w:r w:rsidR="00783CC0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Address – The specified </w:t>
      </w:r>
      <w:r w:rsidR="00A37AD8">
        <w:rPr>
          <w:rFonts w:ascii="Browallia New" w:eastAsia="Cordia New" w:hAnsi="Browallia New" w:cs="Browallia New"/>
          <w:sz w:val="31"/>
          <w:szCs w:val="31"/>
          <w:lang w:eastAsia="ja-JP"/>
        </w:rPr>
        <w:t>C</w:t>
      </w:r>
      <w:r w:rsidR="00783CC0">
        <w:rPr>
          <w:rFonts w:ascii="Browallia New" w:eastAsia="Cordia New" w:hAnsi="Browallia New" w:cs="Browallia New"/>
          <w:sz w:val="31"/>
          <w:szCs w:val="31"/>
          <w:lang w:eastAsia="ja-JP"/>
        </w:rPr>
        <w:t>G will be addressed (or taught) in the course.</w:t>
      </w:r>
    </w:p>
    <w:p w14:paraId="466FB9B4" w14:textId="313D93C4" w:rsidR="00783CC0" w:rsidRDefault="00783CC0" w:rsidP="00783CC0">
      <w:pPr>
        <w:spacing w:after="0"/>
        <w:ind w:left="-1526"/>
        <w:rPr>
          <w:rFonts w:ascii="Browallia New" w:eastAsia="Cordia New" w:hAnsi="Browallia New" w:cs="Browallia New"/>
          <w:sz w:val="31"/>
          <w:szCs w:val="31"/>
          <w:lang w:eastAsia="ja-JP"/>
        </w:rPr>
      </w:pPr>
      <w:r>
        <w:rPr>
          <w:rFonts w:hint="cs"/>
          <w:cs/>
        </w:rPr>
        <w:t xml:space="preserve">                                 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Assess - The specified </w:t>
      </w:r>
      <w:r w:rsidR="00A37AD8">
        <w:rPr>
          <w:rFonts w:ascii="Browallia New" w:eastAsia="Cordia New" w:hAnsi="Browallia New" w:cs="Browallia New"/>
          <w:sz w:val="31"/>
          <w:szCs w:val="31"/>
          <w:lang w:eastAsia="ja-JP"/>
        </w:rPr>
        <w:t>C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>G will be addressed and, subsequently, assessed in the course.</w:t>
      </w:r>
    </w:p>
    <w:p w14:paraId="4734042F" w14:textId="066AA953" w:rsidR="00783CC0" w:rsidRPr="00FE6888" w:rsidRDefault="00783CC0" w:rsidP="00783CC0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* ITL – Information Technology Literacy (</w:t>
      </w:r>
      <w:r w:rsidR="00A37AD8">
        <w:t>Competency</w:t>
      </w:r>
      <w:r w:rsidR="00A37AD8" w:rsidRPr="002674DA">
        <w:t xml:space="preserve"> Goal</w:t>
      </w:r>
      <w:r w:rsidR="00A37AD8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</w:p>
    <w:p w14:paraId="31915817" w14:textId="0E540638" w:rsidR="00663646" w:rsidRDefault="00783CC0" w:rsidP="00783CC0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* INT – Innovative Thinking (</w:t>
      </w:r>
      <w:r w:rsidR="00A37AD8">
        <w:t>Competency</w:t>
      </w:r>
      <w:r w:rsidR="00A37AD8" w:rsidRPr="002674DA">
        <w:t xml:space="preserve"> Goal</w:t>
      </w:r>
      <w:r w:rsidR="00A37AD8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  <w:r w:rsidR="00083DD5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</w:t>
      </w:r>
    </w:p>
    <w:p w14:paraId="2FED3C1B" w14:textId="311030E9" w:rsidR="0073241E" w:rsidRDefault="00C9585C" w:rsidP="00783CC0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>
        <w:rPr>
          <w:rFonts w:ascii="Browallia New" w:eastAsia="Cordia New" w:hAnsi="Browallia New" w:cs="Browallia New"/>
          <w:sz w:val="31"/>
          <w:szCs w:val="31"/>
          <w:lang w:eastAsia="ja-JP"/>
        </w:rPr>
        <w:t>* G</w:t>
      </w:r>
      <w:r w:rsidR="00334107">
        <w:rPr>
          <w:rFonts w:ascii="Browallia New" w:eastAsia="Cordia New" w:hAnsi="Browallia New" w:cs="Browallia New"/>
          <w:sz w:val="31"/>
          <w:szCs w:val="31"/>
          <w:lang w:eastAsia="ja-JP"/>
        </w:rPr>
        <w:t>P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– </w:t>
      </w:r>
      <w:r w:rsidR="00334107">
        <w:t>Global Perspective</w:t>
      </w:r>
      <w:r w:rsidR="00F439E0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(</w:t>
      </w:r>
      <w:r w:rsidR="00A37AD8">
        <w:t>Competency</w:t>
      </w:r>
      <w:r w:rsidR="00A37AD8" w:rsidRPr="002674DA">
        <w:t xml:space="preserve"> Goal</w:t>
      </w:r>
      <w:r w:rsidR="00A37AD8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</w:p>
    <w:p w14:paraId="3B2791CE" w14:textId="77777777" w:rsidR="00083DD5" w:rsidRDefault="00083DD5" w:rsidP="00783CC0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</w:p>
    <w:p w14:paraId="781155F0" w14:textId="77777777" w:rsidR="00083DD5" w:rsidRDefault="00083DD5" w:rsidP="00783CC0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</w:p>
    <w:p w14:paraId="4C1ACAAD" w14:textId="77777777" w:rsidR="00FE70E6" w:rsidRDefault="00FE70E6" w:rsidP="00783CC0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</w:p>
    <w:tbl>
      <w:tblPr>
        <w:tblStyle w:val="TableGrid"/>
        <w:tblW w:w="136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"/>
        <w:gridCol w:w="2281"/>
        <w:gridCol w:w="22"/>
        <w:gridCol w:w="571"/>
        <w:gridCol w:w="565"/>
        <w:gridCol w:w="567"/>
        <w:gridCol w:w="567"/>
        <w:gridCol w:w="626"/>
        <w:gridCol w:w="734"/>
        <w:gridCol w:w="636"/>
        <w:gridCol w:w="636"/>
        <w:gridCol w:w="622"/>
        <w:gridCol w:w="14"/>
        <w:gridCol w:w="636"/>
        <w:gridCol w:w="567"/>
        <w:gridCol w:w="569"/>
        <w:gridCol w:w="541"/>
        <w:gridCol w:w="543"/>
        <w:gridCol w:w="572"/>
        <w:gridCol w:w="615"/>
        <w:gridCol w:w="615"/>
        <w:gridCol w:w="621"/>
      </w:tblGrid>
      <w:tr w:rsidR="00DB6F2C" w14:paraId="7AF09565" w14:textId="77777777" w:rsidTr="00DB6F2C">
        <w:tc>
          <w:tcPr>
            <w:tcW w:w="13673" w:type="dxa"/>
            <w:gridSpan w:val="22"/>
            <w:tcBorders>
              <w:bottom w:val="single" w:sz="4" w:space="0" w:color="auto"/>
            </w:tcBorders>
          </w:tcPr>
          <w:p w14:paraId="3ADE3DAB" w14:textId="77777777" w:rsidR="00DB6F2C" w:rsidRDefault="00CD34CC" w:rsidP="003436E9">
            <w:pPr>
              <w:shd w:val="clear" w:color="auto" w:fill="555555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  <w:t>Ph.D.</w:t>
            </w:r>
            <w:r w:rsidR="00DB6F2C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  <w:t xml:space="preserve"> Pr</w:t>
            </w:r>
            <w:r w:rsidR="00946529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4"/>
                <w:szCs w:val="24"/>
              </w:rPr>
              <w:t>ogram Curriculum Map: Information Technology in Business (IT)</w:t>
            </w:r>
            <w:r w:rsidR="00083DD5">
              <w:rPr>
                <w:rFonts w:ascii="Arial" w:eastAsia="Times New Roman" w:hAnsi="Arial"/>
                <w:b/>
                <w:bCs/>
                <w:color w:val="FFFFFF"/>
                <w:kern w:val="36"/>
                <w:sz w:val="24"/>
                <w:szCs w:val="24"/>
              </w:rPr>
              <w:t xml:space="preserve">  </w:t>
            </w:r>
            <w:r w:rsidR="00DB6F2C">
              <w:rPr>
                <w:rFonts w:ascii="Arial" w:eastAsia="Times New Roman" w:hAnsi="Arial"/>
                <w:b/>
                <w:bCs/>
                <w:color w:val="FFFFFF"/>
                <w:kern w:val="36"/>
                <w:sz w:val="24"/>
                <w:szCs w:val="24"/>
              </w:rPr>
              <w:t>66 Credits</w:t>
            </w:r>
          </w:p>
        </w:tc>
      </w:tr>
      <w:tr w:rsidR="00DB6F2C" w14:paraId="78AB5794" w14:textId="77777777" w:rsidTr="00DB6F2C"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14:paraId="7AA04072" w14:textId="77777777" w:rsidR="00DB6F2C" w:rsidRDefault="00DB6F2C" w:rsidP="003436E9"/>
        </w:tc>
        <w:tc>
          <w:tcPr>
            <w:tcW w:w="228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D53FE2" w14:textId="77777777" w:rsidR="00DB6F2C" w:rsidRPr="00846464" w:rsidRDefault="00DB6F2C" w:rsidP="003436E9">
            <w:pPr>
              <w:jc w:val="center"/>
              <w:rPr>
                <w:b/>
                <w:bCs/>
              </w:rPr>
            </w:pPr>
            <w:r w:rsidRPr="00846464">
              <w:rPr>
                <w:b/>
                <w:bCs/>
              </w:rPr>
              <w:t>Curriculum</w:t>
            </w:r>
          </w:p>
        </w:tc>
        <w:tc>
          <w:tcPr>
            <w:tcW w:w="10839" w:type="dxa"/>
            <w:gridSpan w:val="20"/>
            <w:tcBorders>
              <w:top w:val="single" w:sz="4" w:space="0" w:color="auto"/>
            </w:tcBorders>
          </w:tcPr>
          <w:p w14:paraId="4000C5A6" w14:textId="73F114DF" w:rsidR="00DB6F2C" w:rsidRDefault="00A37AD8" w:rsidP="003436E9">
            <w:pPr>
              <w:jc w:val="center"/>
            </w:pPr>
            <w:r>
              <w:t>COMPETENCY</w:t>
            </w:r>
            <w:r w:rsidR="00DB6F2C">
              <w:t xml:space="preserve"> GOALS</w:t>
            </w:r>
            <w:r>
              <w:t xml:space="preserve"> (CG)</w:t>
            </w:r>
          </w:p>
        </w:tc>
      </w:tr>
      <w:tr w:rsidR="00DB6F2C" w14:paraId="499514BA" w14:textId="77777777" w:rsidTr="00DB6F2C">
        <w:tc>
          <w:tcPr>
            <w:tcW w:w="553" w:type="dxa"/>
            <w:vMerge/>
          </w:tcPr>
          <w:p w14:paraId="604BC6A5" w14:textId="77777777" w:rsidR="00DB6F2C" w:rsidRDefault="00DB6F2C" w:rsidP="003436E9"/>
        </w:tc>
        <w:tc>
          <w:tcPr>
            <w:tcW w:w="2281" w:type="dxa"/>
            <w:vMerge/>
            <w:tcBorders>
              <w:right w:val="single" w:sz="12" w:space="0" w:color="auto"/>
            </w:tcBorders>
          </w:tcPr>
          <w:p w14:paraId="561087C6" w14:textId="77777777" w:rsidR="00DB6F2C" w:rsidRPr="00846464" w:rsidRDefault="00DB6F2C" w:rsidP="003436E9">
            <w:pPr>
              <w:rPr>
                <w:b/>
                <w:bCs/>
              </w:rPr>
            </w:pPr>
          </w:p>
        </w:tc>
        <w:tc>
          <w:tcPr>
            <w:tcW w:w="5546" w:type="dxa"/>
            <w:gridSpan w:val="10"/>
            <w:tcBorders>
              <w:right w:val="single" w:sz="12" w:space="0" w:color="auto"/>
            </w:tcBorders>
          </w:tcPr>
          <w:p w14:paraId="53359CFB" w14:textId="77777777" w:rsidR="00DB6F2C" w:rsidRDefault="00DB6F2C" w:rsidP="003436E9">
            <w:pPr>
              <w:jc w:val="center"/>
            </w:pPr>
            <w:r>
              <w:t>Address</w:t>
            </w:r>
          </w:p>
        </w:tc>
        <w:tc>
          <w:tcPr>
            <w:tcW w:w="529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D43228" w14:textId="77777777" w:rsidR="00DB6F2C" w:rsidRDefault="00DB6F2C" w:rsidP="003436E9">
            <w:pPr>
              <w:jc w:val="center"/>
            </w:pPr>
            <w:r>
              <w:t>Assess</w:t>
            </w:r>
          </w:p>
        </w:tc>
      </w:tr>
      <w:tr w:rsidR="00DB6F2C" w14:paraId="74CC8467" w14:textId="77777777" w:rsidTr="00DB6F2C">
        <w:tc>
          <w:tcPr>
            <w:tcW w:w="553" w:type="dxa"/>
          </w:tcPr>
          <w:p w14:paraId="7749087F" w14:textId="77777777" w:rsidR="00DB6F2C" w:rsidRDefault="00DB6F2C" w:rsidP="003436E9"/>
        </w:tc>
        <w:tc>
          <w:tcPr>
            <w:tcW w:w="2303" w:type="dxa"/>
            <w:gridSpan w:val="2"/>
            <w:tcBorders>
              <w:right w:val="single" w:sz="12" w:space="0" w:color="auto"/>
            </w:tcBorders>
          </w:tcPr>
          <w:p w14:paraId="47D7E3AD" w14:textId="77777777" w:rsidR="00DB6F2C" w:rsidRDefault="00DB6F2C" w:rsidP="003436E9"/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</w:tcPr>
          <w:p w14:paraId="40464149" w14:textId="77777777" w:rsidR="00DB6F2C" w:rsidRDefault="00DB6F2C" w:rsidP="003436E9">
            <w:pPr>
              <w:jc w:val="center"/>
            </w:pPr>
            <w:r>
              <w:t>DK</w:t>
            </w:r>
          </w:p>
        </w:tc>
        <w:tc>
          <w:tcPr>
            <w:tcW w:w="565" w:type="dxa"/>
            <w:shd w:val="clear" w:color="auto" w:fill="auto"/>
          </w:tcPr>
          <w:p w14:paraId="62435466" w14:textId="77777777" w:rsidR="00DB6F2C" w:rsidRDefault="00DB6F2C" w:rsidP="003436E9">
            <w:pPr>
              <w:jc w:val="center"/>
            </w:pPr>
            <w:r>
              <w:t>AT</w:t>
            </w:r>
          </w:p>
        </w:tc>
        <w:tc>
          <w:tcPr>
            <w:tcW w:w="567" w:type="dxa"/>
            <w:shd w:val="clear" w:color="auto" w:fill="auto"/>
          </w:tcPr>
          <w:p w14:paraId="4C09C6D0" w14:textId="77777777" w:rsidR="00DB6F2C" w:rsidRDefault="00DB6F2C" w:rsidP="003436E9">
            <w:pPr>
              <w:jc w:val="center"/>
            </w:pPr>
            <w:r>
              <w:t>EU</w:t>
            </w:r>
          </w:p>
        </w:tc>
        <w:tc>
          <w:tcPr>
            <w:tcW w:w="567" w:type="dxa"/>
            <w:shd w:val="clear" w:color="auto" w:fill="auto"/>
          </w:tcPr>
          <w:p w14:paraId="2E1CF9C6" w14:textId="77777777" w:rsidR="00DB6F2C" w:rsidRDefault="00DB6F2C" w:rsidP="003436E9">
            <w:pPr>
              <w:jc w:val="center"/>
            </w:pPr>
            <w:r>
              <w:t>OC</w:t>
            </w:r>
          </w:p>
        </w:tc>
        <w:tc>
          <w:tcPr>
            <w:tcW w:w="626" w:type="dxa"/>
            <w:shd w:val="clear" w:color="auto" w:fill="auto"/>
          </w:tcPr>
          <w:p w14:paraId="28A6DD19" w14:textId="77777777" w:rsidR="00DB6F2C" w:rsidRDefault="00DB6F2C" w:rsidP="003436E9">
            <w:pPr>
              <w:jc w:val="center"/>
            </w:pPr>
            <w:r>
              <w:t>WC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247CDC74" w14:textId="77777777" w:rsidR="00DB6F2C" w:rsidRDefault="00DB6F2C" w:rsidP="003436E9">
            <w:pPr>
              <w:jc w:val="center"/>
            </w:pPr>
            <w:r>
              <w:t>ITL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2215D8" w14:textId="77777777" w:rsidR="00DB6F2C" w:rsidRDefault="00DB6F2C" w:rsidP="003436E9">
            <w:pPr>
              <w:jc w:val="center"/>
            </w:pPr>
            <w:r>
              <w:t>INT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7ACF926" w14:textId="5A333C2D" w:rsidR="00DB6F2C" w:rsidRDefault="00DB6F2C" w:rsidP="003436E9">
            <w:pPr>
              <w:jc w:val="center"/>
            </w:pPr>
            <w:r>
              <w:t>G</w:t>
            </w:r>
            <w:r w:rsidR="00334107">
              <w:t>P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DF2668" w14:textId="77777777" w:rsidR="00DB6F2C" w:rsidRDefault="00DB6F2C" w:rsidP="003436E9">
            <w:pPr>
              <w:jc w:val="center"/>
            </w:pPr>
            <w:r>
              <w:t>TW</w:t>
            </w:r>
          </w:p>
        </w:tc>
        <w:tc>
          <w:tcPr>
            <w:tcW w:w="6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8D14A70" w14:textId="77777777" w:rsidR="00DB6F2C" w:rsidRDefault="00DB6F2C" w:rsidP="003436E9">
            <w:pPr>
              <w:jc w:val="center"/>
            </w:pPr>
            <w:r>
              <w:t>DK</w:t>
            </w:r>
          </w:p>
        </w:tc>
        <w:tc>
          <w:tcPr>
            <w:tcW w:w="567" w:type="dxa"/>
            <w:shd w:val="clear" w:color="auto" w:fill="FFFFFF" w:themeFill="background1"/>
          </w:tcPr>
          <w:p w14:paraId="30215878" w14:textId="77777777" w:rsidR="00DB6F2C" w:rsidRDefault="00DB6F2C" w:rsidP="003436E9">
            <w:pPr>
              <w:jc w:val="center"/>
            </w:pPr>
            <w:r>
              <w:t>AT</w:t>
            </w:r>
          </w:p>
        </w:tc>
        <w:tc>
          <w:tcPr>
            <w:tcW w:w="569" w:type="dxa"/>
            <w:shd w:val="clear" w:color="auto" w:fill="FFFFFF" w:themeFill="background1"/>
          </w:tcPr>
          <w:p w14:paraId="0A4BCCC3" w14:textId="77777777" w:rsidR="00DB6F2C" w:rsidRDefault="00DB6F2C" w:rsidP="003436E9">
            <w:pPr>
              <w:jc w:val="center"/>
            </w:pPr>
            <w:r>
              <w:t>EU</w:t>
            </w:r>
          </w:p>
        </w:tc>
        <w:tc>
          <w:tcPr>
            <w:tcW w:w="541" w:type="dxa"/>
            <w:shd w:val="clear" w:color="auto" w:fill="FFFFFF" w:themeFill="background1"/>
          </w:tcPr>
          <w:p w14:paraId="18FB0E2A" w14:textId="77777777" w:rsidR="00DB6F2C" w:rsidRDefault="00DB6F2C" w:rsidP="003436E9">
            <w:pPr>
              <w:jc w:val="center"/>
            </w:pPr>
            <w:r>
              <w:t>OC</w:t>
            </w:r>
          </w:p>
        </w:tc>
        <w:tc>
          <w:tcPr>
            <w:tcW w:w="543" w:type="dxa"/>
            <w:shd w:val="clear" w:color="auto" w:fill="FFFFFF" w:themeFill="background1"/>
          </w:tcPr>
          <w:p w14:paraId="725B1302" w14:textId="77777777" w:rsidR="00DB6F2C" w:rsidRDefault="00DB6F2C" w:rsidP="003436E9">
            <w:pPr>
              <w:jc w:val="center"/>
            </w:pPr>
            <w:r>
              <w:t>WC</w:t>
            </w:r>
          </w:p>
        </w:tc>
        <w:tc>
          <w:tcPr>
            <w:tcW w:w="572" w:type="dxa"/>
            <w:shd w:val="clear" w:color="auto" w:fill="ED7D31" w:themeFill="accent2"/>
          </w:tcPr>
          <w:p w14:paraId="2AF524F2" w14:textId="77777777" w:rsidR="00DB6F2C" w:rsidRDefault="00DB6F2C" w:rsidP="003436E9">
            <w:pPr>
              <w:jc w:val="center"/>
            </w:pPr>
            <w:r>
              <w:t>ITL</w:t>
            </w:r>
          </w:p>
        </w:tc>
        <w:tc>
          <w:tcPr>
            <w:tcW w:w="615" w:type="dxa"/>
            <w:shd w:val="clear" w:color="auto" w:fill="ED7D31" w:themeFill="accent2"/>
          </w:tcPr>
          <w:p w14:paraId="19971D13" w14:textId="77777777" w:rsidR="00DB6F2C" w:rsidRDefault="00DB6F2C" w:rsidP="003436E9">
            <w:pPr>
              <w:jc w:val="center"/>
            </w:pPr>
            <w:r>
              <w:t>INT</w:t>
            </w:r>
          </w:p>
        </w:tc>
        <w:tc>
          <w:tcPr>
            <w:tcW w:w="615" w:type="dxa"/>
            <w:shd w:val="clear" w:color="auto" w:fill="ED7D31" w:themeFill="accent2"/>
          </w:tcPr>
          <w:p w14:paraId="55432E7A" w14:textId="4619D6A6" w:rsidR="00DB6F2C" w:rsidRDefault="00DB6F2C" w:rsidP="003436E9">
            <w:pPr>
              <w:jc w:val="center"/>
            </w:pPr>
            <w:r>
              <w:t>G</w:t>
            </w:r>
            <w:r w:rsidR="00334107">
              <w:t>P</w:t>
            </w:r>
          </w:p>
        </w:tc>
        <w:tc>
          <w:tcPr>
            <w:tcW w:w="621" w:type="dxa"/>
            <w:shd w:val="clear" w:color="auto" w:fill="FFFFFF" w:themeFill="background1"/>
          </w:tcPr>
          <w:p w14:paraId="0D5AF097" w14:textId="77777777" w:rsidR="00DB6F2C" w:rsidRDefault="00DB6F2C" w:rsidP="003436E9">
            <w:pPr>
              <w:jc w:val="center"/>
            </w:pPr>
            <w:r>
              <w:t>TW</w:t>
            </w:r>
          </w:p>
        </w:tc>
      </w:tr>
      <w:tr w:rsidR="00DB6F2C" w14:paraId="77026C71" w14:textId="77777777" w:rsidTr="00DB6F2C">
        <w:tc>
          <w:tcPr>
            <w:tcW w:w="2856" w:type="dxa"/>
            <w:gridSpan w:val="3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6500626B" w14:textId="77777777" w:rsidR="00DB6F2C" w:rsidRPr="007E129D" w:rsidRDefault="00DB6F2C" w:rsidP="003436E9">
            <w:pPr>
              <w:rPr>
                <w:b/>
                <w:bCs/>
                <w:i/>
                <w:iCs/>
              </w:rPr>
            </w:pPr>
            <w:r w:rsidRPr="00502FC6">
              <w:rPr>
                <w:b/>
                <w:bCs/>
                <w:i/>
                <w:iCs/>
              </w:rPr>
              <w:t>Required</w:t>
            </w:r>
            <w:r>
              <w:rPr>
                <w:b/>
                <w:bCs/>
                <w:i/>
                <w:iCs/>
              </w:rPr>
              <w:t xml:space="preserve"> Courses  (6 credits)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5ACC9E94" w14:textId="77777777" w:rsidR="00DB6F2C" w:rsidRDefault="00DB6F2C" w:rsidP="003436E9"/>
        </w:tc>
        <w:tc>
          <w:tcPr>
            <w:tcW w:w="565" w:type="dxa"/>
            <w:shd w:val="clear" w:color="auto" w:fill="BDD6EE" w:themeFill="accent1" w:themeFillTint="66"/>
          </w:tcPr>
          <w:p w14:paraId="76EC6955" w14:textId="77777777" w:rsidR="00DB6F2C" w:rsidRDefault="00DB6F2C" w:rsidP="003436E9"/>
        </w:tc>
        <w:tc>
          <w:tcPr>
            <w:tcW w:w="567" w:type="dxa"/>
            <w:shd w:val="clear" w:color="auto" w:fill="BDD6EE" w:themeFill="accent1" w:themeFillTint="66"/>
          </w:tcPr>
          <w:p w14:paraId="6691CC5A" w14:textId="77777777" w:rsidR="00DB6F2C" w:rsidRDefault="00DB6F2C" w:rsidP="003436E9"/>
        </w:tc>
        <w:tc>
          <w:tcPr>
            <w:tcW w:w="567" w:type="dxa"/>
            <w:shd w:val="clear" w:color="auto" w:fill="BDD6EE" w:themeFill="accent1" w:themeFillTint="66"/>
          </w:tcPr>
          <w:p w14:paraId="025976E2" w14:textId="77777777" w:rsidR="00DB6F2C" w:rsidRDefault="00DB6F2C" w:rsidP="003436E9"/>
        </w:tc>
        <w:tc>
          <w:tcPr>
            <w:tcW w:w="626" w:type="dxa"/>
            <w:shd w:val="clear" w:color="auto" w:fill="BDD6EE" w:themeFill="accent1" w:themeFillTint="66"/>
          </w:tcPr>
          <w:p w14:paraId="3D327BF1" w14:textId="77777777" w:rsidR="00DB6F2C" w:rsidRDefault="00DB6F2C" w:rsidP="003436E9">
            <w:pPr>
              <w:jc w:val="center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4C99D1A" w14:textId="77777777" w:rsidR="00DB6F2C" w:rsidRDefault="00DB6F2C" w:rsidP="003436E9"/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9CC30A" w14:textId="77777777" w:rsidR="00DB6F2C" w:rsidRDefault="00DB6F2C" w:rsidP="003436E9"/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9F3333E" w14:textId="77777777" w:rsidR="00DB6F2C" w:rsidRDefault="00DB6F2C" w:rsidP="003436E9"/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201BED9" w14:textId="77777777" w:rsidR="00DB6F2C" w:rsidRDefault="00DB6F2C" w:rsidP="003436E9"/>
        </w:tc>
        <w:tc>
          <w:tcPr>
            <w:tcW w:w="6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18033EE9" w14:textId="77777777" w:rsidR="00DB6F2C" w:rsidRDefault="00DB6F2C" w:rsidP="003436E9"/>
        </w:tc>
        <w:tc>
          <w:tcPr>
            <w:tcW w:w="567" w:type="dxa"/>
            <w:shd w:val="clear" w:color="auto" w:fill="BDD6EE" w:themeFill="accent1" w:themeFillTint="66"/>
          </w:tcPr>
          <w:p w14:paraId="4F912D57" w14:textId="77777777" w:rsidR="00DB6F2C" w:rsidRDefault="00DB6F2C" w:rsidP="003436E9"/>
        </w:tc>
        <w:tc>
          <w:tcPr>
            <w:tcW w:w="569" w:type="dxa"/>
            <w:shd w:val="clear" w:color="auto" w:fill="BDD6EE" w:themeFill="accent1" w:themeFillTint="66"/>
          </w:tcPr>
          <w:p w14:paraId="0F853208" w14:textId="77777777" w:rsidR="00DB6F2C" w:rsidRDefault="00DB6F2C" w:rsidP="003436E9"/>
        </w:tc>
        <w:tc>
          <w:tcPr>
            <w:tcW w:w="541" w:type="dxa"/>
            <w:shd w:val="clear" w:color="auto" w:fill="BDD6EE" w:themeFill="accent1" w:themeFillTint="66"/>
          </w:tcPr>
          <w:p w14:paraId="03DD2511" w14:textId="77777777" w:rsidR="00DB6F2C" w:rsidRDefault="00DB6F2C" w:rsidP="003436E9"/>
        </w:tc>
        <w:tc>
          <w:tcPr>
            <w:tcW w:w="543" w:type="dxa"/>
            <w:shd w:val="clear" w:color="auto" w:fill="BDD6EE" w:themeFill="accent1" w:themeFillTint="66"/>
          </w:tcPr>
          <w:p w14:paraId="55E3AD94" w14:textId="77777777" w:rsidR="00DB6F2C" w:rsidRDefault="00DB6F2C" w:rsidP="003436E9"/>
        </w:tc>
        <w:tc>
          <w:tcPr>
            <w:tcW w:w="572" w:type="dxa"/>
            <w:shd w:val="clear" w:color="auto" w:fill="ED7D31" w:themeFill="accent2"/>
          </w:tcPr>
          <w:p w14:paraId="1A86EDA5" w14:textId="77777777" w:rsidR="00DB6F2C" w:rsidRDefault="00DB6F2C" w:rsidP="003436E9"/>
        </w:tc>
        <w:tc>
          <w:tcPr>
            <w:tcW w:w="615" w:type="dxa"/>
            <w:shd w:val="clear" w:color="auto" w:fill="ED7D31" w:themeFill="accent2"/>
          </w:tcPr>
          <w:p w14:paraId="4557957A" w14:textId="77777777" w:rsidR="00DB6F2C" w:rsidRDefault="00DB6F2C" w:rsidP="003436E9"/>
        </w:tc>
        <w:tc>
          <w:tcPr>
            <w:tcW w:w="615" w:type="dxa"/>
            <w:shd w:val="clear" w:color="auto" w:fill="ED7D31" w:themeFill="accent2"/>
          </w:tcPr>
          <w:p w14:paraId="4C0E4E8C" w14:textId="77777777" w:rsidR="00DB6F2C" w:rsidRDefault="00DB6F2C" w:rsidP="003436E9"/>
        </w:tc>
        <w:tc>
          <w:tcPr>
            <w:tcW w:w="621" w:type="dxa"/>
            <w:shd w:val="clear" w:color="auto" w:fill="BDD6EE" w:themeFill="accent1" w:themeFillTint="66"/>
          </w:tcPr>
          <w:p w14:paraId="5BE839E8" w14:textId="77777777" w:rsidR="00DB6F2C" w:rsidRDefault="00DB6F2C" w:rsidP="003436E9"/>
        </w:tc>
      </w:tr>
      <w:tr w:rsidR="009B389D" w14:paraId="0D71F8B9" w14:textId="77777777" w:rsidTr="00083DD5">
        <w:trPr>
          <w:trHeight w:val="283"/>
        </w:trPr>
        <w:tc>
          <w:tcPr>
            <w:tcW w:w="553" w:type="dxa"/>
            <w:shd w:val="clear" w:color="auto" w:fill="C5E0B3" w:themeFill="accent6" w:themeFillTint="66"/>
          </w:tcPr>
          <w:p w14:paraId="33073239" w14:textId="77777777" w:rsidR="009B389D" w:rsidRPr="0005701F" w:rsidRDefault="009B389D" w:rsidP="009B389D">
            <w:pPr>
              <w:rPr>
                <w:rFonts w:cstheme="minorHAnsi"/>
                <w:color w:val="00B050"/>
                <w:szCs w:val="22"/>
              </w:rPr>
            </w:pPr>
            <w:r w:rsidRPr="0005701F">
              <w:rPr>
                <w:rFonts w:cstheme="minorHAnsi"/>
                <w:color w:val="00B050"/>
                <w:szCs w:val="22"/>
              </w:rPr>
              <w:t>1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361E8242" w14:textId="77777777" w:rsidR="009B389D" w:rsidRPr="0005701F" w:rsidRDefault="009B389D" w:rsidP="009B389D">
            <w:pPr>
              <w:rPr>
                <w:rFonts w:cstheme="minorHAnsi"/>
                <w:color w:val="00B050"/>
                <w:szCs w:val="22"/>
              </w:rPr>
            </w:pPr>
            <w:r w:rsidRPr="0005701F">
              <w:rPr>
                <w:rFonts w:cstheme="minorHAnsi"/>
                <w:color w:val="00B050"/>
                <w:szCs w:val="22"/>
              </w:rPr>
              <w:t>2603723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B77F7BE" w14:textId="77777777" w:rsidR="009B389D" w:rsidRPr="00636234" w:rsidRDefault="009B389D" w:rsidP="009B389D">
            <w:pPr>
              <w:jc w:val="center"/>
            </w:pPr>
            <w:r w:rsidRPr="00636234">
              <w:t>1</w:t>
            </w:r>
          </w:p>
        </w:tc>
        <w:tc>
          <w:tcPr>
            <w:tcW w:w="565" w:type="dxa"/>
            <w:shd w:val="clear" w:color="auto" w:fill="C5E0B3" w:themeFill="accent6" w:themeFillTint="66"/>
          </w:tcPr>
          <w:p w14:paraId="5467FEBA" w14:textId="77777777" w:rsidR="009B389D" w:rsidRPr="00636234" w:rsidRDefault="009B389D" w:rsidP="009B389D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4A40315" w14:textId="77777777" w:rsidR="009B389D" w:rsidRPr="00636234" w:rsidRDefault="009B389D" w:rsidP="009B389D">
            <w:pPr>
              <w:jc w:val="center"/>
            </w:pPr>
            <w:r w:rsidRPr="00636234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3170A7C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26" w:type="dxa"/>
            <w:shd w:val="clear" w:color="auto" w:fill="C5E0B3" w:themeFill="accent6" w:themeFillTint="66"/>
          </w:tcPr>
          <w:p w14:paraId="75F9DFF4" w14:textId="77777777" w:rsidR="009B389D" w:rsidRPr="00636234" w:rsidRDefault="009B389D" w:rsidP="009B389D">
            <w:pPr>
              <w:jc w:val="center"/>
            </w:pPr>
          </w:p>
        </w:tc>
        <w:tc>
          <w:tcPr>
            <w:tcW w:w="734" w:type="dxa"/>
            <w:shd w:val="clear" w:color="auto" w:fill="ED7D31" w:themeFill="accent2"/>
          </w:tcPr>
          <w:p w14:paraId="0E119A97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4644B93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6B43380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A287AF5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E01F175" w14:textId="77777777" w:rsidR="009B389D" w:rsidRDefault="009B389D" w:rsidP="009B389D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B98D0ED" w14:textId="77777777" w:rsidR="009B389D" w:rsidRDefault="009B389D" w:rsidP="009B389D">
            <w:pPr>
              <w:jc w:val="center"/>
            </w:pPr>
          </w:p>
        </w:tc>
        <w:tc>
          <w:tcPr>
            <w:tcW w:w="569" w:type="dxa"/>
            <w:shd w:val="clear" w:color="auto" w:fill="C5E0B3" w:themeFill="accent6" w:themeFillTint="66"/>
          </w:tcPr>
          <w:p w14:paraId="5093C925" w14:textId="77777777" w:rsidR="009B389D" w:rsidRDefault="009B389D" w:rsidP="009B389D">
            <w:pPr>
              <w:jc w:val="center"/>
            </w:pPr>
          </w:p>
        </w:tc>
        <w:tc>
          <w:tcPr>
            <w:tcW w:w="541" w:type="dxa"/>
            <w:shd w:val="clear" w:color="auto" w:fill="C5E0B3" w:themeFill="accent6" w:themeFillTint="66"/>
          </w:tcPr>
          <w:p w14:paraId="5098815C" w14:textId="77777777" w:rsidR="009B389D" w:rsidRDefault="009B389D" w:rsidP="009B389D">
            <w:pPr>
              <w:jc w:val="center"/>
            </w:pPr>
          </w:p>
        </w:tc>
        <w:tc>
          <w:tcPr>
            <w:tcW w:w="543" w:type="dxa"/>
            <w:shd w:val="clear" w:color="auto" w:fill="C5E0B3" w:themeFill="accent6" w:themeFillTint="66"/>
          </w:tcPr>
          <w:p w14:paraId="05A77600" w14:textId="77777777" w:rsidR="009B389D" w:rsidRDefault="009B389D" w:rsidP="009B389D">
            <w:pPr>
              <w:jc w:val="center"/>
            </w:pPr>
          </w:p>
        </w:tc>
        <w:tc>
          <w:tcPr>
            <w:tcW w:w="572" w:type="dxa"/>
            <w:shd w:val="clear" w:color="auto" w:fill="ED7D31" w:themeFill="accent2"/>
          </w:tcPr>
          <w:p w14:paraId="04668DBC" w14:textId="77777777" w:rsidR="009B389D" w:rsidRDefault="009B389D" w:rsidP="009B389D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6D580D75" w14:textId="77777777" w:rsidR="009B389D" w:rsidRDefault="009B389D" w:rsidP="009B389D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66092921" w14:textId="77777777" w:rsidR="009B389D" w:rsidRDefault="009B389D" w:rsidP="009B389D">
            <w:pPr>
              <w:jc w:val="center"/>
            </w:pPr>
          </w:p>
        </w:tc>
        <w:tc>
          <w:tcPr>
            <w:tcW w:w="621" w:type="dxa"/>
            <w:shd w:val="clear" w:color="auto" w:fill="C5E0B3" w:themeFill="accent6" w:themeFillTint="66"/>
          </w:tcPr>
          <w:p w14:paraId="087BB8EC" w14:textId="77777777" w:rsidR="009B389D" w:rsidRDefault="009B389D" w:rsidP="009B389D">
            <w:pPr>
              <w:jc w:val="center"/>
            </w:pPr>
          </w:p>
        </w:tc>
      </w:tr>
      <w:tr w:rsidR="009B389D" w14:paraId="132E7E24" w14:textId="77777777" w:rsidTr="00083DD5">
        <w:tc>
          <w:tcPr>
            <w:tcW w:w="553" w:type="dxa"/>
            <w:shd w:val="clear" w:color="auto" w:fill="C5E0B3" w:themeFill="accent6" w:themeFillTint="66"/>
          </w:tcPr>
          <w:p w14:paraId="685F9384" w14:textId="77777777" w:rsidR="009B389D" w:rsidRPr="0005701F" w:rsidRDefault="009B389D" w:rsidP="009B389D">
            <w:pPr>
              <w:rPr>
                <w:rFonts w:cstheme="minorHAnsi"/>
                <w:color w:val="00B050"/>
                <w:szCs w:val="22"/>
              </w:rPr>
            </w:pPr>
            <w:r w:rsidRPr="0005701F">
              <w:rPr>
                <w:rFonts w:cstheme="minorHAnsi"/>
                <w:color w:val="00B050"/>
                <w:szCs w:val="22"/>
              </w:rPr>
              <w:t>2</w:t>
            </w:r>
          </w:p>
        </w:tc>
        <w:tc>
          <w:tcPr>
            <w:tcW w:w="2303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35AB25A4" w14:textId="77777777" w:rsidR="009B389D" w:rsidRPr="0005701F" w:rsidRDefault="009B389D" w:rsidP="009B389D">
            <w:pPr>
              <w:rPr>
                <w:rFonts w:cstheme="minorHAnsi"/>
                <w:strike/>
                <w:color w:val="00B050"/>
                <w:szCs w:val="22"/>
              </w:rPr>
            </w:pPr>
            <w:r w:rsidRPr="0005701F">
              <w:rPr>
                <w:rFonts w:eastAsia="Times New Roman" w:cstheme="minorHAnsi"/>
                <w:color w:val="00B050"/>
                <w:szCs w:val="22"/>
              </w:rPr>
              <w:t>2602741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01CFD3A2" w14:textId="77777777" w:rsidR="009B389D" w:rsidRPr="00636234" w:rsidRDefault="009B389D" w:rsidP="009B389D">
            <w:pPr>
              <w:jc w:val="center"/>
            </w:pPr>
            <w:r w:rsidRPr="00636234">
              <w:t>1</w:t>
            </w:r>
          </w:p>
        </w:tc>
        <w:tc>
          <w:tcPr>
            <w:tcW w:w="565" w:type="dxa"/>
            <w:shd w:val="clear" w:color="auto" w:fill="C5E0B3" w:themeFill="accent6" w:themeFillTint="66"/>
          </w:tcPr>
          <w:p w14:paraId="1CF6932B" w14:textId="77777777" w:rsidR="009B389D" w:rsidRPr="00636234" w:rsidRDefault="009B389D" w:rsidP="009B389D">
            <w:pPr>
              <w:jc w:val="center"/>
            </w:pPr>
            <w:r w:rsidRPr="00636234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A789DA2" w14:textId="77777777" w:rsidR="009B389D" w:rsidRPr="00636234" w:rsidRDefault="009B389D" w:rsidP="009B389D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044257F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26" w:type="dxa"/>
            <w:shd w:val="clear" w:color="auto" w:fill="C5E0B3" w:themeFill="accent6" w:themeFillTint="66"/>
          </w:tcPr>
          <w:p w14:paraId="115F4438" w14:textId="77777777" w:rsidR="009B389D" w:rsidRPr="00636234" w:rsidRDefault="009B389D" w:rsidP="009B389D">
            <w:pPr>
              <w:jc w:val="center"/>
            </w:pPr>
          </w:p>
        </w:tc>
        <w:tc>
          <w:tcPr>
            <w:tcW w:w="734" w:type="dxa"/>
            <w:shd w:val="clear" w:color="auto" w:fill="ED7D31" w:themeFill="accent2"/>
          </w:tcPr>
          <w:p w14:paraId="0EC8CBF9" w14:textId="77777777" w:rsidR="009B389D" w:rsidRPr="00636234" w:rsidRDefault="009B389D" w:rsidP="009B389D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845C8B4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31728A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C03E71B" w14:textId="77777777" w:rsidR="009B389D" w:rsidRPr="00636234" w:rsidRDefault="009B389D" w:rsidP="009B389D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CC5E1E2" w14:textId="77777777" w:rsidR="009B389D" w:rsidRDefault="009B389D" w:rsidP="009B389D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E77643B" w14:textId="77777777" w:rsidR="009B389D" w:rsidRDefault="009B389D" w:rsidP="009B389D">
            <w:pPr>
              <w:jc w:val="center"/>
            </w:pPr>
          </w:p>
        </w:tc>
        <w:tc>
          <w:tcPr>
            <w:tcW w:w="569" w:type="dxa"/>
            <w:shd w:val="clear" w:color="auto" w:fill="C5E0B3" w:themeFill="accent6" w:themeFillTint="66"/>
          </w:tcPr>
          <w:p w14:paraId="754D100F" w14:textId="77777777" w:rsidR="009B389D" w:rsidRDefault="009B389D" w:rsidP="009B389D">
            <w:pPr>
              <w:jc w:val="center"/>
            </w:pPr>
          </w:p>
        </w:tc>
        <w:tc>
          <w:tcPr>
            <w:tcW w:w="541" w:type="dxa"/>
            <w:shd w:val="clear" w:color="auto" w:fill="C5E0B3" w:themeFill="accent6" w:themeFillTint="66"/>
          </w:tcPr>
          <w:p w14:paraId="286E0D8E" w14:textId="77777777" w:rsidR="009B389D" w:rsidRDefault="009B389D" w:rsidP="009B389D">
            <w:pPr>
              <w:jc w:val="center"/>
            </w:pPr>
          </w:p>
        </w:tc>
        <w:tc>
          <w:tcPr>
            <w:tcW w:w="543" w:type="dxa"/>
            <w:shd w:val="clear" w:color="auto" w:fill="C5E0B3" w:themeFill="accent6" w:themeFillTint="66"/>
          </w:tcPr>
          <w:p w14:paraId="210ACF0A" w14:textId="77777777" w:rsidR="009B389D" w:rsidRDefault="009B389D" w:rsidP="009B389D">
            <w:pPr>
              <w:jc w:val="center"/>
            </w:pPr>
          </w:p>
        </w:tc>
        <w:tc>
          <w:tcPr>
            <w:tcW w:w="572" w:type="dxa"/>
            <w:shd w:val="clear" w:color="auto" w:fill="ED7D31" w:themeFill="accent2"/>
          </w:tcPr>
          <w:p w14:paraId="36B56CEE" w14:textId="77777777" w:rsidR="009B389D" w:rsidRDefault="009B389D" w:rsidP="009B389D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6920A613" w14:textId="77777777" w:rsidR="009B389D" w:rsidRDefault="009B389D" w:rsidP="009B389D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249008E9" w14:textId="77777777" w:rsidR="009B389D" w:rsidRDefault="009B389D" w:rsidP="009B389D">
            <w:pPr>
              <w:jc w:val="center"/>
            </w:pPr>
          </w:p>
        </w:tc>
        <w:tc>
          <w:tcPr>
            <w:tcW w:w="621" w:type="dxa"/>
            <w:shd w:val="clear" w:color="auto" w:fill="C5E0B3" w:themeFill="accent6" w:themeFillTint="66"/>
          </w:tcPr>
          <w:p w14:paraId="44B29C99" w14:textId="77777777" w:rsidR="009B389D" w:rsidRDefault="009B389D" w:rsidP="009B389D">
            <w:pPr>
              <w:jc w:val="center"/>
            </w:pPr>
          </w:p>
        </w:tc>
      </w:tr>
      <w:tr w:rsidR="00DB6F2C" w14:paraId="4DF5B960" w14:textId="77777777" w:rsidTr="00DB6F2C">
        <w:tc>
          <w:tcPr>
            <w:tcW w:w="285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9A9D569" w14:textId="77777777" w:rsidR="00DB6F2C" w:rsidRPr="0005701F" w:rsidRDefault="00DB6F2C" w:rsidP="003436E9">
            <w:pPr>
              <w:rPr>
                <w:rFonts w:eastAsia="Times New Roman" w:cstheme="minorHAnsi"/>
                <w:b/>
                <w:bCs/>
                <w:i/>
                <w:iCs/>
                <w:szCs w:val="22"/>
              </w:rPr>
            </w:pPr>
            <w:r w:rsidRPr="0005701F">
              <w:rPr>
                <w:rFonts w:eastAsia="Times New Roman" w:cstheme="minorHAnsi"/>
                <w:b/>
                <w:bCs/>
                <w:i/>
                <w:iCs/>
                <w:szCs w:val="22"/>
              </w:rPr>
              <w:t>Management Concentration Courses  (18 credits)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36D0F0A" w14:textId="77777777" w:rsidR="00DB6F2C" w:rsidRDefault="00DB6F2C" w:rsidP="003436E9">
            <w:pPr>
              <w:jc w:val="center"/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E6A9B5" w14:textId="77777777" w:rsidR="00DB6F2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094BA2" w14:textId="77777777" w:rsidR="00DB6F2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CA77F9D" w14:textId="77777777" w:rsidR="00DB6F2C" w:rsidRDefault="00DB6F2C" w:rsidP="003436E9">
            <w:pPr>
              <w:jc w:val="center"/>
            </w:pPr>
          </w:p>
        </w:tc>
        <w:tc>
          <w:tcPr>
            <w:tcW w:w="626" w:type="dxa"/>
            <w:shd w:val="clear" w:color="auto" w:fill="BDD6EE" w:themeFill="accent1" w:themeFillTint="66"/>
          </w:tcPr>
          <w:p w14:paraId="10D763F5" w14:textId="77777777" w:rsidR="00DB6F2C" w:rsidRDefault="00DB6F2C" w:rsidP="003436E9">
            <w:pPr>
              <w:jc w:val="center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32227124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E5B4253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E0C5899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AAFB587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1D3F4FA" w14:textId="77777777" w:rsidR="00DB6F2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B69FB40" w14:textId="77777777" w:rsidR="00DB6F2C" w:rsidRDefault="00DB6F2C" w:rsidP="003436E9">
            <w:pPr>
              <w:jc w:val="center"/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BD8BDB0" w14:textId="77777777" w:rsidR="00DB6F2C" w:rsidRDefault="00DB6F2C" w:rsidP="003436E9">
            <w:pPr>
              <w:jc w:val="center"/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F1D118" w14:textId="77777777" w:rsidR="00DB6F2C" w:rsidRDefault="00DB6F2C" w:rsidP="003436E9">
            <w:pPr>
              <w:jc w:val="center"/>
            </w:pPr>
          </w:p>
        </w:tc>
        <w:tc>
          <w:tcPr>
            <w:tcW w:w="543" w:type="dxa"/>
            <w:shd w:val="clear" w:color="auto" w:fill="BDD6EE" w:themeFill="accent1" w:themeFillTint="66"/>
          </w:tcPr>
          <w:p w14:paraId="3BEF5C7C" w14:textId="77777777" w:rsidR="00DB6F2C" w:rsidRDefault="00DB6F2C" w:rsidP="003436E9">
            <w:pPr>
              <w:jc w:val="center"/>
            </w:pPr>
          </w:p>
        </w:tc>
        <w:tc>
          <w:tcPr>
            <w:tcW w:w="572" w:type="dxa"/>
            <w:shd w:val="clear" w:color="auto" w:fill="ED7D31" w:themeFill="accent2"/>
          </w:tcPr>
          <w:p w14:paraId="68BBE7EC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0BBD31A3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7425F914" w14:textId="77777777" w:rsidR="00DB6F2C" w:rsidRDefault="00DB6F2C" w:rsidP="003436E9">
            <w:pPr>
              <w:jc w:val="center"/>
            </w:pPr>
          </w:p>
        </w:tc>
        <w:tc>
          <w:tcPr>
            <w:tcW w:w="621" w:type="dxa"/>
            <w:shd w:val="clear" w:color="auto" w:fill="BDD6EE" w:themeFill="accent1" w:themeFillTint="66"/>
          </w:tcPr>
          <w:p w14:paraId="6FD15D50" w14:textId="77777777" w:rsidR="00DB6F2C" w:rsidRDefault="00DB6F2C" w:rsidP="003436E9">
            <w:pPr>
              <w:jc w:val="center"/>
            </w:pPr>
          </w:p>
        </w:tc>
      </w:tr>
      <w:tr w:rsidR="00DB6F2C" w14:paraId="7C04CDBD" w14:textId="77777777" w:rsidTr="00DB6F2C">
        <w:tc>
          <w:tcPr>
            <w:tcW w:w="55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D586B1" w14:textId="77777777" w:rsidR="00DB6F2C" w:rsidRPr="00BD77FC" w:rsidRDefault="00DB6F2C" w:rsidP="003436E9">
            <w:pPr>
              <w:rPr>
                <w:rFonts w:cstheme="minorHAnsi"/>
                <w:color w:val="00B050"/>
                <w:szCs w:val="22"/>
              </w:rPr>
            </w:pPr>
            <w:r w:rsidRPr="00BD77FC">
              <w:rPr>
                <w:rFonts w:cstheme="minorHAnsi"/>
                <w:color w:val="00B050"/>
                <w:szCs w:val="22"/>
              </w:rPr>
              <w:t>3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89D26F1" w14:textId="77777777" w:rsidR="00DB6F2C" w:rsidRPr="00BD77FC" w:rsidRDefault="00DB6F2C" w:rsidP="003436E9">
            <w:pPr>
              <w:rPr>
                <w:rFonts w:eastAsia="Times New Roman" w:cstheme="minorHAnsi"/>
                <w:color w:val="00B050"/>
                <w:szCs w:val="22"/>
              </w:rPr>
            </w:pPr>
            <w:r>
              <w:rPr>
                <w:rFonts w:eastAsia="Times New Roman" w:cstheme="minorHAnsi"/>
                <w:color w:val="00B050"/>
                <w:szCs w:val="22"/>
              </w:rPr>
              <w:t>2602704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FEBC1F2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27C24F4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FA2556B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B3CD3B" w14:textId="77777777" w:rsidR="00DB6F2C" w:rsidRDefault="00DB6F2C" w:rsidP="003436E9">
            <w:pPr>
              <w:jc w:val="center"/>
            </w:pPr>
          </w:p>
        </w:tc>
        <w:tc>
          <w:tcPr>
            <w:tcW w:w="626" w:type="dxa"/>
            <w:shd w:val="clear" w:color="auto" w:fill="C5E0B3" w:themeFill="accent6" w:themeFillTint="66"/>
          </w:tcPr>
          <w:p w14:paraId="29D51572" w14:textId="77777777" w:rsidR="00DB6F2C" w:rsidRDefault="00DB6F2C" w:rsidP="003436E9">
            <w:pPr>
              <w:jc w:val="center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EA4750D" w14:textId="77777777" w:rsidR="00DB6F2C" w:rsidRDefault="00946529" w:rsidP="003436E9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62B6E3B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B30A6AC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476FB23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38D41B5" w14:textId="77777777" w:rsidR="00DB6F2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D1EAE59" w14:textId="77777777" w:rsidR="00DB6F2C" w:rsidRDefault="00DB6F2C" w:rsidP="003436E9">
            <w:pPr>
              <w:jc w:val="center"/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D134DE4" w14:textId="77777777" w:rsidR="00DB6F2C" w:rsidRDefault="00DB6F2C" w:rsidP="003436E9">
            <w:pPr>
              <w:jc w:val="center"/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A0218F" w14:textId="77777777" w:rsidR="00DB6F2C" w:rsidRDefault="00DB6F2C" w:rsidP="003436E9">
            <w:pPr>
              <w:jc w:val="center"/>
            </w:pPr>
          </w:p>
        </w:tc>
        <w:tc>
          <w:tcPr>
            <w:tcW w:w="543" w:type="dxa"/>
            <w:shd w:val="clear" w:color="auto" w:fill="C5E0B3" w:themeFill="accent6" w:themeFillTint="66"/>
          </w:tcPr>
          <w:p w14:paraId="52343CFF" w14:textId="77777777" w:rsidR="00DB6F2C" w:rsidRDefault="00DB6F2C" w:rsidP="003436E9">
            <w:pPr>
              <w:jc w:val="center"/>
            </w:pPr>
          </w:p>
        </w:tc>
        <w:tc>
          <w:tcPr>
            <w:tcW w:w="572" w:type="dxa"/>
            <w:shd w:val="clear" w:color="auto" w:fill="ED7D31" w:themeFill="accent2"/>
          </w:tcPr>
          <w:p w14:paraId="3914D881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6FC2ACD8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1A6DCE76" w14:textId="77777777" w:rsidR="00DB6F2C" w:rsidRDefault="00DB6F2C" w:rsidP="003436E9">
            <w:pPr>
              <w:jc w:val="center"/>
            </w:pPr>
          </w:p>
        </w:tc>
        <w:tc>
          <w:tcPr>
            <w:tcW w:w="621" w:type="dxa"/>
            <w:shd w:val="clear" w:color="auto" w:fill="C5E0B3" w:themeFill="accent6" w:themeFillTint="66"/>
          </w:tcPr>
          <w:p w14:paraId="01963F3E" w14:textId="77777777" w:rsidR="00DB6F2C" w:rsidRDefault="00DB6F2C" w:rsidP="003436E9">
            <w:pPr>
              <w:jc w:val="center"/>
            </w:pPr>
          </w:p>
        </w:tc>
      </w:tr>
      <w:tr w:rsidR="00DB6F2C" w14:paraId="4F74A45F" w14:textId="77777777" w:rsidTr="00DB6F2C">
        <w:tc>
          <w:tcPr>
            <w:tcW w:w="55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F55CFE8" w14:textId="77777777" w:rsidR="00DB6F2C" w:rsidRPr="00BD77FC" w:rsidRDefault="00DB6F2C" w:rsidP="003436E9">
            <w:pPr>
              <w:rPr>
                <w:rFonts w:cstheme="minorHAnsi"/>
                <w:color w:val="00B050"/>
                <w:szCs w:val="22"/>
              </w:rPr>
            </w:pPr>
            <w:r w:rsidRPr="00BD77FC">
              <w:rPr>
                <w:rFonts w:cstheme="minorHAnsi"/>
                <w:color w:val="00B050"/>
                <w:szCs w:val="22"/>
              </w:rPr>
              <w:t>4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A15F396" w14:textId="77777777" w:rsidR="00DB6F2C" w:rsidRPr="00BD77FC" w:rsidRDefault="00DB6F2C" w:rsidP="003436E9">
            <w:pPr>
              <w:rPr>
                <w:rFonts w:eastAsia="Times New Roman" w:cstheme="minorHAnsi"/>
                <w:color w:val="00B050"/>
                <w:szCs w:val="22"/>
              </w:rPr>
            </w:pPr>
            <w:r>
              <w:rPr>
                <w:rFonts w:eastAsia="Times New Roman" w:cstheme="minorHAnsi"/>
                <w:color w:val="00B050"/>
                <w:szCs w:val="22"/>
              </w:rPr>
              <w:t>2603722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72EA872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400E712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AD6639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4375386" w14:textId="77777777" w:rsidR="00DB6F2C" w:rsidRDefault="00DB6F2C" w:rsidP="003436E9">
            <w:pPr>
              <w:jc w:val="center"/>
            </w:pPr>
          </w:p>
        </w:tc>
        <w:tc>
          <w:tcPr>
            <w:tcW w:w="626" w:type="dxa"/>
            <w:shd w:val="clear" w:color="auto" w:fill="C5E0B3" w:themeFill="accent6" w:themeFillTint="66"/>
          </w:tcPr>
          <w:p w14:paraId="098C2C14" w14:textId="77777777" w:rsidR="00DB6F2C" w:rsidRDefault="00DB6F2C" w:rsidP="003436E9">
            <w:pPr>
              <w:jc w:val="center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183B123" w14:textId="77777777" w:rsidR="00DB6F2C" w:rsidRDefault="00946529" w:rsidP="003436E9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2F7C8F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CA428D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6681BCC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FF55A0" w14:textId="77777777" w:rsidR="00DB6F2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849FFB" w14:textId="77777777" w:rsidR="00DB6F2C" w:rsidRDefault="00DB6F2C" w:rsidP="003436E9">
            <w:pPr>
              <w:jc w:val="center"/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2FA5D9D" w14:textId="77777777" w:rsidR="00DB6F2C" w:rsidRDefault="00DB6F2C" w:rsidP="003436E9">
            <w:pPr>
              <w:jc w:val="center"/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E62C6D" w14:textId="77777777" w:rsidR="00DB6F2C" w:rsidRDefault="00DB6F2C" w:rsidP="003436E9">
            <w:pPr>
              <w:jc w:val="center"/>
            </w:pPr>
          </w:p>
        </w:tc>
        <w:tc>
          <w:tcPr>
            <w:tcW w:w="543" w:type="dxa"/>
            <w:shd w:val="clear" w:color="auto" w:fill="C5E0B3" w:themeFill="accent6" w:themeFillTint="66"/>
          </w:tcPr>
          <w:p w14:paraId="2E4303A7" w14:textId="77777777" w:rsidR="00DB6F2C" w:rsidRDefault="00DB6F2C" w:rsidP="003436E9">
            <w:pPr>
              <w:jc w:val="center"/>
            </w:pPr>
          </w:p>
        </w:tc>
        <w:tc>
          <w:tcPr>
            <w:tcW w:w="572" w:type="dxa"/>
            <w:shd w:val="clear" w:color="auto" w:fill="ED7D31" w:themeFill="accent2"/>
          </w:tcPr>
          <w:p w14:paraId="5BEFDE08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1C25B3DF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6D72391E" w14:textId="77777777" w:rsidR="00DB6F2C" w:rsidRDefault="00DB6F2C" w:rsidP="003436E9">
            <w:pPr>
              <w:jc w:val="center"/>
            </w:pPr>
          </w:p>
        </w:tc>
        <w:tc>
          <w:tcPr>
            <w:tcW w:w="621" w:type="dxa"/>
            <w:shd w:val="clear" w:color="auto" w:fill="C5E0B3" w:themeFill="accent6" w:themeFillTint="66"/>
          </w:tcPr>
          <w:p w14:paraId="52061C33" w14:textId="77777777" w:rsidR="00DB6F2C" w:rsidRDefault="00DB6F2C" w:rsidP="003436E9">
            <w:pPr>
              <w:jc w:val="center"/>
            </w:pPr>
          </w:p>
        </w:tc>
      </w:tr>
      <w:tr w:rsidR="00DB6F2C" w14:paraId="0CD8A66D" w14:textId="77777777" w:rsidTr="00DB6F2C">
        <w:tc>
          <w:tcPr>
            <w:tcW w:w="55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8D2B42B" w14:textId="77777777" w:rsidR="00DB6F2C" w:rsidRPr="00BD77FC" w:rsidRDefault="00DB6F2C" w:rsidP="003436E9">
            <w:pPr>
              <w:rPr>
                <w:rFonts w:cstheme="minorHAnsi"/>
                <w:color w:val="00B050"/>
                <w:szCs w:val="22"/>
              </w:rPr>
            </w:pPr>
            <w:r w:rsidRPr="00BD77FC">
              <w:rPr>
                <w:rFonts w:cstheme="minorHAnsi"/>
                <w:color w:val="00B050"/>
                <w:szCs w:val="22"/>
              </w:rPr>
              <w:t>5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6569F6D" w14:textId="77777777" w:rsidR="00DB6F2C" w:rsidRPr="00BD77FC" w:rsidRDefault="00DB6F2C" w:rsidP="003436E9">
            <w:pPr>
              <w:rPr>
                <w:rFonts w:eastAsia="Times New Roman" w:cstheme="minorHAnsi"/>
                <w:strike/>
                <w:color w:val="00B050"/>
                <w:szCs w:val="22"/>
              </w:rPr>
            </w:pPr>
            <w:r>
              <w:rPr>
                <w:rFonts w:eastAsia="Times New Roman" w:cstheme="minorHAnsi"/>
                <w:color w:val="00B050"/>
                <w:szCs w:val="22"/>
              </w:rPr>
              <w:t>2603724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42EEF37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9BE9EC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69CD84" w14:textId="77777777" w:rsidR="00DB6F2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FDFF12" w14:textId="77777777" w:rsidR="00DB6F2C" w:rsidRDefault="00DB6F2C" w:rsidP="003436E9">
            <w:pPr>
              <w:jc w:val="center"/>
            </w:pPr>
          </w:p>
        </w:tc>
        <w:tc>
          <w:tcPr>
            <w:tcW w:w="626" w:type="dxa"/>
            <w:shd w:val="clear" w:color="auto" w:fill="C5E0B3" w:themeFill="accent6" w:themeFillTint="66"/>
          </w:tcPr>
          <w:p w14:paraId="272F1F45" w14:textId="77777777" w:rsidR="00DB6F2C" w:rsidRDefault="00DB6F2C" w:rsidP="003436E9">
            <w:pPr>
              <w:jc w:val="center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5CF69B7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1176E8B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F894E6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D75238E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1E1DCEB" w14:textId="77777777" w:rsidR="00DB6F2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0E51782" w14:textId="77777777" w:rsidR="00DB6F2C" w:rsidRDefault="00DB6F2C" w:rsidP="003436E9">
            <w:pPr>
              <w:jc w:val="center"/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C3C4E5" w14:textId="77777777" w:rsidR="00DB6F2C" w:rsidRDefault="00DB6F2C" w:rsidP="003436E9">
            <w:pPr>
              <w:jc w:val="center"/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46569E6" w14:textId="77777777" w:rsidR="00DB6F2C" w:rsidRDefault="00DB6F2C" w:rsidP="003436E9">
            <w:pPr>
              <w:jc w:val="center"/>
            </w:pPr>
          </w:p>
        </w:tc>
        <w:tc>
          <w:tcPr>
            <w:tcW w:w="543" w:type="dxa"/>
            <w:shd w:val="clear" w:color="auto" w:fill="C5E0B3" w:themeFill="accent6" w:themeFillTint="66"/>
          </w:tcPr>
          <w:p w14:paraId="619C54D3" w14:textId="77777777" w:rsidR="00DB6F2C" w:rsidRDefault="00DB6F2C" w:rsidP="003436E9">
            <w:pPr>
              <w:jc w:val="center"/>
            </w:pPr>
          </w:p>
        </w:tc>
        <w:tc>
          <w:tcPr>
            <w:tcW w:w="572" w:type="dxa"/>
            <w:shd w:val="clear" w:color="auto" w:fill="ED7D31" w:themeFill="accent2"/>
          </w:tcPr>
          <w:p w14:paraId="456F0C4D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5037C428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066D18BD" w14:textId="77777777" w:rsidR="00DB6F2C" w:rsidRDefault="00DB6F2C" w:rsidP="003436E9">
            <w:pPr>
              <w:jc w:val="center"/>
            </w:pPr>
          </w:p>
        </w:tc>
        <w:tc>
          <w:tcPr>
            <w:tcW w:w="621" w:type="dxa"/>
            <w:shd w:val="clear" w:color="auto" w:fill="C5E0B3" w:themeFill="accent6" w:themeFillTint="66"/>
          </w:tcPr>
          <w:p w14:paraId="225AB4D9" w14:textId="77777777" w:rsidR="00DB6F2C" w:rsidRDefault="00DB6F2C" w:rsidP="003436E9">
            <w:pPr>
              <w:jc w:val="center"/>
            </w:pPr>
          </w:p>
        </w:tc>
      </w:tr>
      <w:tr w:rsidR="00DB6F2C" w14:paraId="43C89399" w14:textId="77777777" w:rsidTr="00DB6F2C">
        <w:tc>
          <w:tcPr>
            <w:tcW w:w="55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7562E9" w14:textId="77777777" w:rsidR="00DB6F2C" w:rsidRPr="00BD77FC" w:rsidRDefault="00DB6F2C" w:rsidP="003436E9">
            <w:pPr>
              <w:rPr>
                <w:rFonts w:cstheme="minorHAnsi"/>
                <w:color w:val="00B050"/>
                <w:szCs w:val="22"/>
              </w:rPr>
            </w:pPr>
            <w:r w:rsidRPr="00BD77FC">
              <w:rPr>
                <w:rFonts w:cstheme="minorHAnsi"/>
                <w:color w:val="00B050"/>
                <w:szCs w:val="22"/>
              </w:rPr>
              <w:t>6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8607124" w14:textId="77777777" w:rsidR="00DB6F2C" w:rsidRPr="00BD77FC" w:rsidRDefault="00DB6F2C" w:rsidP="003436E9">
            <w:pPr>
              <w:rPr>
                <w:rFonts w:eastAsia="Times New Roman" w:cstheme="minorHAnsi"/>
                <w:color w:val="00B050"/>
                <w:szCs w:val="22"/>
              </w:rPr>
            </w:pPr>
            <w:r>
              <w:rPr>
                <w:rFonts w:eastAsia="Times New Roman" w:cstheme="minorHAnsi"/>
                <w:color w:val="00B050"/>
                <w:szCs w:val="22"/>
              </w:rPr>
              <w:t>2603725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E14C85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414702" w14:textId="77777777" w:rsidR="00DB6F2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4DF683" w14:textId="77777777" w:rsidR="00DB6F2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F6D0CF" w14:textId="77777777" w:rsidR="00DB6F2C" w:rsidRDefault="00DB6F2C" w:rsidP="003436E9">
            <w:pPr>
              <w:jc w:val="center"/>
            </w:pPr>
          </w:p>
        </w:tc>
        <w:tc>
          <w:tcPr>
            <w:tcW w:w="626" w:type="dxa"/>
            <w:shd w:val="clear" w:color="auto" w:fill="C5E0B3" w:themeFill="accent6" w:themeFillTint="66"/>
          </w:tcPr>
          <w:p w14:paraId="23B59182" w14:textId="77777777" w:rsidR="00DB6F2C" w:rsidRDefault="00DB6F2C" w:rsidP="003436E9">
            <w:pPr>
              <w:jc w:val="center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079BE8E5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342434E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1CBDF6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9B049CF" w14:textId="77777777" w:rsidR="00DB6F2C" w:rsidRDefault="00DB6F2C" w:rsidP="003436E9">
            <w:pPr>
              <w:jc w:val="center"/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0C4099" w14:textId="77777777" w:rsidR="00DB6F2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017027A" w14:textId="77777777" w:rsidR="00DB6F2C" w:rsidRDefault="00DB6F2C" w:rsidP="003436E9">
            <w:pPr>
              <w:jc w:val="center"/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C6D470" w14:textId="77777777" w:rsidR="00DB6F2C" w:rsidRDefault="00DB6F2C" w:rsidP="003436E9">
            <w:pPr>
              <w:jc w:val="center"/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D0CFE3" w14:textId="77777777" w:rsidR="00DB6F2C" w:rsidRDefault="00DB6F2C" w:rsidP="003436E9">
            <w:pPr>
              <w:jc w:val="center"/>
            </w:pPr>
          </w:p>
        </w:tc>
        <w:tc>
          <w:tcPr>
            <w:tcW w:w="543" w:type="dxa"/>
            <w:shd w:val="clear" w:color="auto" w:fill="C5E0B3" w:themeFill="accent6" w:themeFillTint="66"/>
          </w:tcPr>
          <w:p w14:paraId="18C41368" w14:textId="77777777" w:rsidR="00DB6F2C" w:rsidRDefault="00DB6F2C" w:rsidP="003436E9">
            <w:pPr>
              <w:jc w:val="center"/>
            </w:pPr>
          </w:p>
        </w:tc>
        <w:tc>
          <w:tcPr>
            <w:tcW w:w="572" w:type="dxa"/>
            <w:shd w:val="clear" w:color="auto" w:fill="ED7D31" w:themeFill="accent2"/>
          </w:tcPr>
          <w:p w14:paraId="35292B63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07724E0F" w14:textId="77777777" w:rsidR="00DB6F2C" w:rsidRDefault="00DB6F2C" w:rsidP="003436E9">
            <w:pPr>
              <w:jc w:val="center"/>
            </w:pPr>
          </w:p>
        </w:tc>
        <w:tc>
          <w:tcPr>
            <w:tcW w:w="615" w:type="dxa"/>
            <w:shd w:val="clear" w:color="auto" w:fill="ED7D31" w:themeFill="accent2"/>
          </w:tcPr>
          <w:p w14:paraId="472947CD" w14:textId="77777777" w:rsidR="00DB6F2C" w:rsidRDefault="00DB6F2C" w:rsidP="003436E9">
            <w:pPr>
              <w:jc w:val="center"/>
            </w:pPr>
          </w:p>
        </w:tc>
        <w:tc>
          <w:tcPr>
            <w:tcW w:w="621" w:type="dxa"/>
            <w:shd w:val="clear" w:color="auto" w:fill="C5E0B3" w:themeFill="accent6" w:themeFillTint="66"/>
          </w:tcPr>
          <w:p w14:paraId="15B45FB6" w14:textId="77777777" w:rsidR="00DB6F2C" w:rsidRDefault="00DB6F2C" w:rsidP="003436E9">
            <w:pPr>
              <w:jc w:val="center"/>
            </w:pPr>
          </w:p>
        </w:tc>
      </w:tr>
      <w:tr w:rsidR="00DB6F2C" w14:paraId="61D613E6" w14:textId="77777777" w:rsidTr="00DB6F2C">
        <w:tc>
          <w:tcPr>
            <w:tcW w:w="55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D31D31" w14:textId="77777777" w:rsidR="00DB6F2C" w:rsidRPr="00BD77FC" w:rsidRDefault="00DB6F2C" w:rsidP="003436E9">
            <w:pPr>
              <w:rPr>
                <w:rFonts w:cstheme="minorHAnsi"/>
                <w:color w:val="00B050"/>
                <w:szCs w:val="22"/>
              </w:rPr>
            </w:pPr>
            <w:r w:rsidRPr="00BD77FC">
              <w:rPr>
                <w:rFonts w:cstheme="minorHAnsi"/>
                <w:color w:val="00B050"/>
                <w:szCs w:val="22"/>
              </w:rPr>
              <w:t>7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E1394A7" w14:textId="77777777" w:rsidR="00DB6F2C" w:rsidRPr="00BD77FC" w:rsidRDefault="00DB6F2C" w:rsidP="003436E9">
            <w:pPr>
              <w:rPr>
                <w:rFonts w:eastAsia="Times New Roman" w:cstheme="minorHAnsi"/>
                <w:color w:val="00B050"/>
                <w:szCs w:val="22"/>
              </w:rPr>
            </w:pPr>
            <w:r>
              <w:rPr>
                <w:rFonts w:eastAsia="Times New Roman" w:cstheme="minorHAnsi"/>
                <w:color w:val="00B050"/>
                <w:szCs w:val="22"/>
              </w:rPr>
              <w:t>2603726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03A98D3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  <w: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05808A" w14:textId="77777777" w:rsidR="00DB6F2C" w:rsidRPr="00BD77F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520F636" w14:textId="77777777" w:rsidR="00DB6F2C" w:rsidRPr="00BD77F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C926BC8" w14:textId="77777777" w:rsidR="00DB6F2C" w:rsidRPr="00BD77FC" w:rsidRDefault="00DB6F2C" w:rsidP="003436E9">
            <w:pPr>
              <w:jc w:val="center"/>
            </w:pPr>
          </w:p>
        </w:tc>
        <w:tc>
          <w:tcPr>
            <w:tcW w:w="626" w:type="dxa"/>
            <w:shd w:val="clear" w:color="auto" w:fill="C5E0B3" w:themeFill="accent6" w:themeFillTint="66"/>
          </w:tcPr>
          <w:p w14:paraId="683D9C5D" w14:textId="77777777" w:rsidR="00DB6F2C" w:rsidRPr="00BD77FC" w:rsidRDefault="00DB6F2C" w:rsidP="003436E9">
            <w:pPr>
              <w:jc w:val="center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EA48B48" w14:textId="77777777" w:rsidR="00DB6F2C" w:rsidRPr="00946529" w:rsidRDefault="00946529" w:rsidP="003436E9">
            <w:pPr>
              <w:jc w:val="center"/>
            </w:pPr>
            <w:r w:rsidRPr="00946529"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980076C" w14:textId="77777777" w:rsidR="00DB6F2C" w:rsidRPr="004A69F6" w:rsidRDefault="00D64BA9" w:rsidP="003436E9">
            <w:pPr>
              <w:jc w:val="center"/>
              <w:rPr>
                <w:color w:val="00B050"/>
              </w:rPr>
            </w:pPr>
            <w:r w:rsidRPr="00D64BA9"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FA991E7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74F1254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F7ED7F6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02FE217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8017182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A6C6A4F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43" w:type="dxa"/>
            <w:shd w:val="clear" w:color="auto" w:fill="C5E0B3" w:themeFill="accent6" w:themeFillTint="66"/>
          </w:tcPr>
          <w:p w14:paraId="3C37299F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72" w:type="dxa"/>
            <w:shd w:val="clear" w:color="auto" w:fill="ED7D31" w:themeFill="accent2"/>
          </w:tcPr>
          <w:p w14:paraId="2B449932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15" w:type="dxa"/>
            <w:shd w:val="clear" w:color="auto" w:fill="ED7D31" w:themeFill="accent2"/>
          </w:tcPr>
          <w:p w14:paraId="01B5E43E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15" w:type="dxa"/>
            <w:shd w:val="clear" w:color="auto" w:fill="ED7D31" w:themeFill="accent2"/>
          </w:tcPr>
          <w:p w14:paraId="3A01C02B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21" w:type="dxa"/>
            <w:shd w:val="clear" w:color="auto" w:fill="C5E0B3" w:themeFill="accent6" w:themeFillTint="66"/>
          </w:tcPr>
          <w:p w14:paraId="7035FA73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</w:tr>
      <w:tr w:rsidR="00DB6F2C" w14:paraId="1A564FC8" w14:textId="77777777" w:rsidTr="00DB6F2C">
        <w:tc>
          <w:tcPr>
            <w:tcW w:w="55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CC63DC9" w14:textId="77777777" w:rsidR="00DB6F2C" w:rsidRPr="00BD77FC" w:rsidRDefault="00DB6F2C" w:rsidP="003436E9">
            <w:pPr>
              <w:rPr>
                <w:rFonts w:cstheme="minorHAnsi"/>
                <w:color w:val="00B050"/>
                <w:szCs w:val="22"/>
              </w:rPr>
            </w:pPr>
            <w:r w:rsidRPr="00BD77FC">
              <w:rPr>
                <w:rFonts w:cstheme="minorHAnsi"/>
                <w:color w:val="00B050"/>
                <w:szCs w:val="22"/>
              </w:rPr>
              <w:t xml:space="preserve">8 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C3D430E" w14:textId="77777777" w:rsidR="00DB6F2C" w:rsidRPr="00BD77FC" w:rsidRDefault="00DB6F2C" w:rsidP="003436E9">
            <w:pPr>
              <w:rPr>
                <w:rFonts w:eastAsia="Times New Roman" w:cstheme="minorHAnsi"/>
                <w:color w:val="00B050"/>
                <w:szCs w:val="22"/>
              </w:rPr>
            </w:pPr>
            <w:r>
              <w:rPr>
                <w:rFonts w:eastAsia="Times New Roman" w:cstheme="minorHAnsi"/>
                <w:color w:val="00B050"/>
                <w:szCs w:val="22"/>
              </w:rPr>
              <w:t>2602739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5422D74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  <w: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D68BE9" w14:textId="77777777" w:rsidR="00DB6F2C" w:rsidRPr="00BD77FC" w:rsidRDefault="00DB6F2C" w:rsidP="003436E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C26282" w14:textId="77777777" w:rsidR="00DB6F2C" w:rsidRPr="00BD77FC" w:rsidRDefault="00DB6F2C" w:rsidP="003436E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F49C840" w14:textId="77777777" w:rsidR="00DB6F2C" w:rsidRPr="00BD77FC" w:rsidRDefault="00DB6F2C" w:rsidP="003436E9">
            <w:pPr>
              <w:jc w:val="center"/>
            </w:pPr>
          </w:p>
        </w:tc>
        <w:tc>
          <w:tcPr>
            <w:tcW w:w="626" w:type="dxa"/>
            <w:shd w:val="clear" w:color="auto" w:fill="C5E0B3" w:themeFill="accent6" w:themeFillTint="66"/>
          </w:tcPr>
          <w:p w14:paraId="4C9433D7" w14:textId="77777777" w:rsidR="00DB6F2C" w:rsidRPr="00BD77FC" w:rsidRDefault="00DB6F2C" w:rsidP="003436E9">
            <w:pPr>
              <w:jc w:val="center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6C958ADB" w14:textId="77777777" w:rsidR="00DB6F2C" w:rsidRPr="00946529" w:rsidRDefault="00946529" w:rsidP="003436E9">
            <w:pPr>
              <w:jc w:val="center"/>
            </w:pPr>
            <w:r w:rsidRPr="00946529"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FFCE5E6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0C8996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00721F3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  <w:r w:rsidRPr="0073241E">
              <w:t>1</w:t>
            </w: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CAE34AE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227C30B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A722994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B1EF88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43" w:type="dxa"/>
            <w:shd w:val="clear" w:color="auto" w:fill="C5E0B3" w:themeFill="accent6" w:themeFillTint="66"/>
          </w:tcPr>
          <w:p w14:paraId="7D3EF9F0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72" w:type="dxa"/>
            <w:shd w:val="clear" w:color="auto" w:fill="ED7D31" w:themeFill="accent2"/>
          </w:tcPr>
          <w:p w14:paraId="74075B9A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15" w:type="dxa"/>
            <w:shd w:val="clear" w:color="auto" w:fill="ED7D31" w:themeFill="accent2"/>
          </w:tcPr>
          <w:p w14:paraId="5952270B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15" w:type="dxa"/>
            <w:shd w:val="clear" w:color="auto" w:fill="ED7D31" w:themeFill="accent2"/>
          </w:tcPr>
          <w:p w14:paraId="3FB0B3D4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21" w:type="dxa"/>
            <w:shd w:val="clear" w:color="auto" w:fill="C5E0B3" w:themeFill="accent6" w:themeFillTint="66"/>
          </w:tcPr>
          <w:p w14:paraId="78EF95E4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</w:tr>
      <w:tr w:rsidR="00DB6F2C" w14:paraId="0FA9FA32" w14:textId="77777777" w:rsidTr="00DB6F2C">
        <w:tc>
          <w:tcPr>
            <w:tcW w:w="285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C3F5A2F" w14:textId="77777777" w:rsidR="00DB6F2C" w:rsidRPr="0005701F" w:rsidRDefault="00DB6F2C" w:rsidP="003436E9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05701F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2"/>
              </w:rPr>
              <w:t>Electives (6 credits)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573B590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3090BC9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D15F9E1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F202119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EA2BFBC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A24852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BD2E08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9BC43E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6C46879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7E8BDA6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6C08563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9F904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962BDF5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C1E3FFE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F899A88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CFA5A80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B6ECD86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CF4C2C" w14:textId="77777777" w:rsidR="00DB6F2C" w:rsidRPr="004A69F6" w:rsidRDefault="00DB6F2C" w:rsidP="003436E9">
            <w:pPr>
              <w:jc w:val="center"/>
              <w:rPr>
                <w:color w:val="00B050"/>
              </w:rPr>
            </w:pPr>
          </w:p>
        </w:tc>
      </w:tr>
      <w:tr w:rsidR="00D64BA9" w14:paraId="1D597AFA" w14:textId="77777777" w:rsidTr="00083DD5"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14:paraId="06F00B36" w14:textId="77777777" w:rsidR="00D64BA9" w:rsidRDefault="00D64BA9" w:rsidP="00D64BA9">
            <w:pPr>
              <w:shd w:val="clear" w:color="auto" w:fill="DEEAF6" w:themeFill="accent1" w:themeFillTint="33"/>
            </w:pPr>
            <w: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1EACF30" w14:textId="77777777" w:rsidR="00D64BA9" w:rsidRPr="0005701F" w:rsidRDefault="00D64BA9" w:rsidP="00D64BA9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 w:rsidRPr="0005701F">
              <w:rPr>
                <w:b/>
                <w:bCs/>
                <w:i/>
                <w:iCs/>
              </w:rPr>
              <w:t>2600826 Dissertation  ( 36 credits)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1B4398" w14:textId="77777777" w:rsidR="00D64BA9" w:rsidRPr="00636234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FD1248" w14:textId="77777777" w:rsidR="00D64BA9" w:rsidRPr="00636234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B33BDC" w14:textId="77777777" w:rsidR="00D64BA9" w:rsidRPr="00636234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0C2962" w14:textId="77777777" w:rsidR="00D64BA9" w:rsidRPr="00636234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auto"/>
          </w:tcPr>
          <w:p w14:paraId="7F9C72DC" w14:textId="77777777" w:rsidR="00D64BA9" w:rsidRPr="00636234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2FEF4F18" w14:textId="77777777" w:rsidR="00D64BA9" w:rsidRPr="00636234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0ABA1839" w14:textId="77777777" w:rsidR="00D64BA9" w:rsidRPr="00636234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204007A5" w14:textId="77777777" w:rsidR="00D64BA9" w:rsidRPr="00636234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1FC9D" w14:textId="77777777" w:rsidR="00D64BA9" w:rsidRPr="00636234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F4EB4D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F3C1C4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5D390B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6247B7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auto"/>
          </w:tcPr>
          <w:p w14:paraId="2A6626E7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7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2BEF2337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026D0C5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3C23DC99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21" w:type="dxa"/>
            <w:tcBorders>
              <w:bottom w:val="single" w:sz="12" w:space="0" w:color="auto"/>
            </w:tcBorders>
            <w:shd w:val="clear" w:color="auto" w:fill="auto"/>
          </w:tcPr>
          <w:p w14:paraId="46D2BAEA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</w:tr>
      <w:tr w:rsidR="00D64BA9" w14:paraId="385B9206" w14:textId="77777777" w:rsidTr="00083DD5"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14:paraId="0CCF85BE" w14:textId="77777777" w:rsidR="00D64BA9" w:rsidRDefault="00D64BA9" w:rsidP="00D64BA9">
            <w:pPr>
              <w:shd w:val="clear" w:color="auto" w:fill="DEEAF6" w:themeFill="accent1" w:themeFillTint="33"/>
            </w:pPr>
            <w:r>
              <w:t>10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04A70FD" w14:textId="77777777" w:rsidR="00D64BA9" w:rsidRPr="0005701F" w:rsidRDefault="00D64BA9" w:rsidP="00D64BA9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2600894 Doctoral Dissertation Seminar (S/U)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DD5EC6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8982A2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655D3D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B6C594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auto"/>
          </w:tcPr>
          <w:p w14:paraId="38C67F21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3207EFF4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758D41BF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472041FC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90354B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59426F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565B0A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EF69C0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B8996E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auto"/>
          </w:tcPr>
          <w:p w14:paraId="03E2F106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34452169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5B1F95C1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5C0FA6F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21" w:type="dxa"/>
            <w:tcBorders>
              <w:bottom w:val="single" w:sz="12" w:space="0" w:color="auto"/>
            </w:tcBorders>
            <w:shd w:val="clear" w:color="auto" w:fill="auto"/>
          </w:tcPr>
          <w:p w14:paraId="37544EB0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</w:tr>
      <w:tr w:rsidR="00D64BA9" w14:paraId="1244809E" w14:textId="77777777" w:rsidTr="00083DD5"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14:paraId="2BFDD316" w14:textId="77777777" w:rsidR="00D64BA9" w:rsidRDefault="00D64BA9" w:rsidP="00D64BA9">
            <w:pPr>
              <w:shd w:val="clear" w:color="auto" w:fill="DEEAF6" w:themeFill="accent1" w:themeFillTint="33"/>
            </w:pPr>
            <w: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397C3D7" w14:textId="77777777" w:rsidR="00D64BA9" w:rsidRPr="0005701F" w:rsidRDefault="00D64BA9" w:rsidP="00D64BA9">
            <w:pPr>
              <w:shd w:val="clear" w:color="auto" w:fill="DEEAF6" w:themeFill="accent1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2600897 Qualifying Examination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40E892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26FE3C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F40B6F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674750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auto"/>
          </w:tcPr>
          <w:p w14:paraId="4927A56C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11020684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5C0A71C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AD796A5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BAF7A1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BAC477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0FCF10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877DBE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EFAF34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auto"/>
          </w:tcPr>
          <w:p w14:paraId="552114D0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71284EDE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32669CA6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25946BD7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  <w:tc>
          <w:tcPr>
            <w:tcW w:w="621" w:type="dxa"/>
            <w:tcBorders>
              <w:bottom w:val="single" w:sz="12" w:space="0" w:color="auto"/>
            </w:tcBorders>
            <w:shd w:val="clear" w:color="auto" w:fill="auto"/>
          </w:tcPr>
          <w:p w14:paraId="49F9E149" w14:textId="77777777" w:rsidR="00D64BA9" w:rsidRDefault="00D64BA9" w:rsidP="00D64BA9">
            <w:pPr>
              <w:shd w:val="clear" w:color="auto" w:fill="DEEAF6" w:themeFill="accent1" w:themeFillTint="33"/>
              <w:jc w:val="center"/>
            </w:pPr>
          </w:p>
        </w:tc>
      </w:tr>
      <w:tr w:rsidR="00D64BA9" w14:paraId="0A26FBCC" w14:textId="77777777" w:rsidTr="001A0F8C"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14:paraId="6906F1BB" w14:textId="77777777" w:rsidR="00D64BA9" w:rsidRDefault="00D64BA9" w:rsidP="00D64BA9">
            <w:pPr>
              <w:shd w:val="clear" w:color="auto" w:fill="DEEAF6" w:themeFill="accent1" w:themeFillTint="33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7485F3" w14:textId="77777777" w:rsidR="00D64BA9" w:rsidRPr="00786B23" w:rsidRDefault="00D64BA9" w:rsidP="00D64BA9">
            <w:pPr>
              <w:shd w:val="clear" w:color="auto" w:fill="DEEAF6" w:themeFill="accent1" w:themeFillTint="33"/>
              <w:rPr>
                <w:b/>
                <w:bCs/>
              </w:rPr>
            </w:pPr>
            <w:r w:rsidRPr="00786B23">
              <w:rPr>
                <w:b/>
                <w:bCs/>
              </w:rPr>
              <w:t>Total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438E25" w14:textId="77777777" w:rsidR="00D64BA9" w:rsidRPr="00B87485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B11D9A" w14:textId="77777777" w:rsidR="00D64BA9" w:rsidRPr="00B87485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C94FAD" w14:textId="77777777" w:rsidR="00D64BA9" w:rsidRPr="00B87485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025235" w14:textId="77777777" w:rsidR="00D64BA9" w:rsidRPr="00B87485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auto"/>
          </w:tcPr>
          <w:p w14:paraId="741861C2" w14:textId="77777777" w:rsidR="00D64BA9" w:rsidRPr="00B87485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666B55FC" w14:textId="77777777" w:rsidR="00D64BA9" w:rsidRPr="0005701F" w:rsidRDefault="00F439E0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ECEA4E6" w14:textId="77777777" w:rsidR="00D64BA9" w:rsidRPr="0005701F" w:rsidRDefault="00F439E0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898EB2A" w14:textId="77777777" w:rsidR="00D64BA9" w:rsidRPr="0005701F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D827B68" w14:textId="77777777" w:rsidR="00D64BA9" w:rsidRPr="0005701F" w:rsidRDefault="00F439E0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C513C1" w14:textId="77777777" w:rsidR="00D64BA9" w:rsidRPr="00DB6F2C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93BE30" w14:textId="77777777" w:rsidR="00D64BA9" w:rsidRPr="00DB6F2C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F40092" w14:textId="77777777" w:rsidR="00D64BA9" w:rsidRPr="00DB6F2C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C69F4E" w14:textId="77777777" w:rsidR="00D64BA9" w:rsidRPr="00DB6F2C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auto"/>
          </w:tcPr>
          <w:p w14:paraId="7BDA4B00" w14:textId="77777777" w:rsidR="00D64BA9" w:rsidRPr="00DB6F2C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572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007C2CC6" w14:textId="77777777" w:rsidR="00D64BA9" w:rsidRPr="00DB6F2C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36CE5F74" w14:textId="77777777" w:rsidR="00D64BA9" w:rsidRPr="00DB6F2C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2630AF79" w14:textId="77777777" w:rsidR="00D64BA9" w:rsidRPr="00DB6F2C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 w:rsidRPr="00DB6F2C">
              <w:rPr>
                <w:b/>
                <w:bCs/>
              </w:rPr>
              <w:t>1</w:t>
            </w:r>
          </w:p>
        </w:tc>
        <w:tc>
          <w:tcPr>
            <w:tcW w:w="621" w:type="dxa"/>
            <w:tcBorders>
              <w:bottom w:val="single" w:sz="12" w:space="0" w:color="auto"/>
            </w:tcBorders>
            <w:shd w:val="clear" w:color="auto" w:fill="auto"/>
          </w:tcPr>
          <w:p w14:paraId="34C87B17" w14:textId="77777777" w:rsidR="00D64BA9" w:rsidRPr="00DB6F2C" w:rsidRDefault="00D64BA9" w:rsidP="00D64BA9">
            <w:pPr>
              <w:shd w:val="clear" w:color="auto" w:fill="DEEAF6" w:themeFill="accent1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14967DCE" w14:textId="77777777" w:rsidR="00A04689" w:rsidRDefault="00A04689" w:rsidP="003436E9">
      <w:pPr>
        <w:spacing w:after="0"/>
        <w:ind w:left="180"/>
        <w:rPr>
          <w:shd w:val="clear" w:color="auto" w:fill="A8D08D" w:themeFill="accent6" w:themeFillTint="99"/>
        </w:rPr>
      </w:pPr>
    </w:p>
    <w:p w14:paraId="6C650041" w14:textId="77777777" w:rsidR="003436E9" w:rsidRDefault="003436E9" w:rsidP="003436E9">
      <w:pPr>
        <w:spacing w:after="0"/>
        <w:ind w:left="180"/>
      </w:pPr>
      <w:r w:rsidRPr="00FE6888">
        <w:rPr>
          <w:rFonts w:hint="cs"/>
          <w:shd w:val="clear" w:color="auto" w:fill="A8D08D" w:themeFill="accent6" w:themeFillTint="99"/>
          <w:cs/>
        </w:rPr>
        <w:t>แถบสีเขียว</w:t>
      </w:r>
      <w:r w:rsidRPr="00FE6888">
        <w:rPr>
          <w:rFonts w:hint="cs"/>
          <w:cs/>
        </w:rPr>
        <w:t xml:space="preserve"> หมายถึง รายวิชาที่เพิ่มเติม  </w:t>
      </w:r>
    </w:p>
    <w:p w14:paraId="79C7B532" w14:textId="4243D487" w:rsidR="003436E9" w:rsidRDefault="003436E9" w:rsidP="003436E9">
      <w:pPr>
        <w:spacing w:after="0"/>
        <w:ind w:left="-1526"/>
      </w:pPr>
      <w:r>
        <w:rPr>
          <w:rFonts w:hint="cs"/>
          <w:cs/>
        </w:rPr>
        <w:t xml:space="preserve">                                 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Address – The specified </w:t>
      </w:r>
      <w:r w:rsidR="00181980">
        <w:rPr>
          <w:rFonts w:ascii="Browallia New" w:eastAsia="Cordia New" w:hAnsi="Browallia New" w:cs="Browallia New"/>
          <w:sz w:val="31"/>
          <w:szCs w:val="31"/>
          <w:lang w:eastAsia="ja-JP"/>
        </w:rPr>
        <w:t>C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>G will be addressed (or taught) in the course.</w:t>
      </w:r>
    </w:p>
    <w:p w14:paraId="7D7F3B77" w14:textId="24835833" w:rsidR="003436E9" w:rsidRDefault="003436E9" w:rsidP="003436E9">
      <w:pPr>
        <w:spacing w:after="0"/>
        <w:ind w:left="-1526"/>
        <w:rPr>
          <w:rFonts w:ascii="Browallia New" w:eastAsia="Cordia New" w:hAnsi="Browallia New" w:cs="Browallia New"/>
          <w:sz w:val="31"/>
          <w:szCs w:val="31"/>
          <w:lang w:eastAsia="ja-JP"/>
        </w:rPr>
      </w:pPr>
      <w:r>
        <w:rPr>
          <w:rFonts w:hint="cs"/>
          <w:cs/>
        </w:rPr>
        <w:t xml:space="preserve">                                 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Assess - The specified </w:t>
      </w:r>
      <w:r w:rsidR="00181980">
        <w:rPr>
          <w:rFonts w:ascii="Browallia New" w:eastAsia="Cordia New" w:hAnsi="Browallia New" w:cs="Browallia New"/>
          <w:sz w:val="31"/>
          <w:szCs w:val="31"/>
          <w:lang w:eastAsia="ja-JP"/>
        </w:rPr>
        <w:t>C</w:t>
      </w:r>
      <w:r>
        <w:rPr>
          <w:rFonts w:ascii="Browallia New" w:eastAsia="Cordia New" w:hAnsi="Browallia New" w:cs="Browallia New"/>
          <w:sz w:val="31"/>
          <w:szCs w:val="31"/>
          <w:lang w:eastAsia="ja-JP"/>
        </w:rPr>
        <w:t>G will be addressed and, subsequently, assessed in the course.</w:t>
      </w:r>
    </w:p>
    <w:p w14:paraId="151951A0" w14:textId="45397E43" w:rsidR="003436E9" w:rsidRPr="00FE6888" w:rsidRDefault="003436E9" w:rsidP="003436E9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* ITL – Information Technology Literacy (</w:t>
      </w:r>
      <w:r w:rsidR="00181980">
        <w:t>Competency</w:t>
      </w:r>
      <w:r w:rsidR="00181980" w:rsidRPr="002674DA">
        <w:t xml:space="preserve"> Goal</w:t>
      </w:r>
      <w:r w:rsidR="00181980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</w:p>
    <w:p w14:paraId="075D1150" w14:textId="2812C51D" w:rsidR="00663646" w:rsidRDefault="003436E9" w:rsidP="0073241E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* INT – Innovative Thinking (</w:t>
      </w:r>
      <w:r w:rsidR="00181980">
        <w:t>Competency</w:t>
      </w:r>
      <w:r w:rsidR="00181980" w:rsidRPr="002674DA">
        <w:t xml:space="preserve"> Goal</w:t>
      </w:r>
      <w:r w:rsidR="00181980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  <w:r w:rsidR="00663646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</w:t>
      </w:r>
    </w:p>
    <w:p w14:paraId="186DE7A8" w14:textId="0E33DF2A" w:rsidR="00D13E05" w:rsidRPr="0073241E" w:rsidRDefault="00C9585C" w:rsidP="0073241E">
      <w:pPr>
        <w:spacing w:after="0"/>
        <w:ind w:left="180"/>
        <w:rPr>
          <w:rFonts w:ascii="Browallia New" w:eastAsia="Cordia New" w:hAnsi="Browallia New" w:cs="Browallia New"/>
          <w:sz w:val="31"/>
          <w:szCs w:val="31"/>
          <w:lang w:eastAsia="ja-JP"/>
        </w:rPr>
      </w:pPr>
      <w:r>
        <w:rPr>
          <w:rFonts w:ascii="Browallia New" w:eastAsia="Cordia New" w:hAnsi="Browallia New" w:cs="Browallia New"/>
          <w:sz w:val="31"/>
          <w:szCs w:val="31"/>
          <w:lang w:eastAsia="ja-JP"/>
        </w:rPr>
        <w:t>* G</w:t>
      </w:r>
      <w:r w:rsidR="00334107">
        <w:rPr>
          <w:rFonts w:ascii="Browallia New" w:eastAsia="Cordia New" w:hAnsi="Browallia New" w:cs="Browallia New"/>
          <w:sz w:val="31"/>
          <w:szCs w:val="31"/>
          <w:lang w:eastAsia="ja-JP"/>
        </w:rPr>
        <w:t>P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– </w:t>
      </w:r>
      <w:r w:rsidR="00334107">
        <w:t>Global Perspective</w:t>
      </w:r>
      <w:r w:rsidR="00F439E0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(</w:t>
      </w:r>
      <w:r w:rsidR="00181980">
        <w:t>Competency</w:t>
      </w:r>
      <w:r w:rsidR="00181980" w:rsidRPr="002674DA">
        <w:t xml:space="preserve"> Goal</w:t>
      </w:r>
      <w:r w:rsidR="00181980">
        <w:t>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</w:p>
    <w:sectPr w:rsidR="00D13E05" w:rsidRPr="0073241E" w:rsidSect="001F3C89">
      <w:pgSz w:w="16838" w:h="11906" w:orient="landscape" w:code="9"/>
      <w:pgMar w:top="450" w:right="14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77"/>
    <w:rsid w:val="00070A09"/>
    <w:rsid w:val="00075CF3"/>
    <w:rsid w:val="000830CC"/>
    <w:rsid w:val="00083DD5"/>
    <w:rsid w:val="00096B73"/>
    <w:rsid w:val="00153B19"/>
    <w:rsid w:val="00167AD3"/>
    <w:rsid w:val="00181980"/>
    <w:rsid w:val="001A0F8C"/>
    <w:rsid w:val="001A6118"/>
    <w:rsid w:val="001B3EDE"/>
    <w:rsid w:val="001F3C89"/>
    <w:rsid w:val="00225A85"/>
    <w:rsid w:val="002B7F42"/>
    <w:rsid w:val="00326515"/>
    <w:rsid w:val="00334107"/>
    <w:rsid w:val="003436E9"/>
    <w:rsid w:val="004E75E3"/>
    <w:rsid w:val="004F5D77"/>
    <w:rsid w:val="0058485A"/>
    <w:rsid w:val="006339A6"/>
    <w:rsid w:val="00636234"/>
    <w:rsid w:val="0065793F"/>
    <w:rsid w:val="00663646"/>
    <w:rsid w:val="00695D26"/>
    <w:rsid w:val="0073241E"/>
    <w:rsid w:val="00783CC0"/>
    <w:rsid w:val="0079787C"/>
    <w:rsid w:val="00845962"/>
    <w:rsid w:val="008F2BAB"/>
    <w:rsid w:val="0090264D"/>
    <w:rsid w:val="00946529"/>
    <w:rsid w:val="0097709B"/>
    <w:rsid w:val="009B389D"/>
    <w:rsid w:val="00A04689"/>
    <w:rsid w:val="00A203BF"/>
    <w:rsid w:val="00A37AD8"/>
    <w:rsid w:val="00A65325"/>
    <w:rsid w:val="00A96036"/>
    <w:rsid w:val="00AE2AE9"/>
    <w:rsid w:val="00AE3B81"/>
    <w:rsid w:val="00B16052"/>
    <w:rsid w:val="00B4316A"/>
    <w:rsid w:val="00B5717D"/>
    <w:rsid w:val="00C267CB"/>
    <w:rsid w:val="00C51413"/>
    <w:rsid w:val="00C51BAB"/>
    <w:rsid w:val="00C65E8C"/>
    <w:rsid w:val="00C9585C"/>
    <w:rsid w:val="00CD278B"/>
    <w:rsid w:val="00CD34CC"/>
    <w:rsid w:val="00CF099F"/>
    <w:rsid w:val="00D12E03"/>
    <w:rsid w:val="00D13E05"/>
    <w:rsid w:val="00D64BA9"/>
    <w:rsid w:val="00D716BC"/>
    <w:rsid w:val="00D86591"/>
    <w:rsid w:val="00DB6F2C"/>
    <w:rsid w:val="00DC0DB2"/>
    <w:rsid w:val="00E040FD"/>
    <w:rsid w:val="00EB016A"/>
    <w:rsid w:val="00F415D3"/>
    <w:rsid w:val="00F439E0"/>
    <w:rsid w:val="00FE6888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AAAB"/>
  <w15:docId w15:val="{2CE1F421-1BF6-4BCD-999D-CF736AB7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9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62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D1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11DFFAA8E3D418C27BAA1B94926E9" ma:contentTypeVersion="16" ma:contentTypeDescription="建立新的文件。" ma:contentTypeScope="" ma:versionID="ebd50a9e1d5eb9dd295390c520e5c8e7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62394035c0369a60adf9f7d86f3a3329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15588-1718-435B-8C20-945F83F3A85B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customXml/itemProps2.xml><?xml version="1.0" encoding="utf-8"?>
<ds:datastoreItem xmlns:ds="http://schemas.openxmlformats.org/officeDocument/2006/customXml" ds:itemID="{CC970D90-F892-45F8-A4D6-C3F26016C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1B22A-8DDF-4156-8755-F9098D4A3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7</cp:revision>
  <cp:lastPrinted>2019-06-25T06:23:00Z</cp:lastPrinted>
  <dcterms:created xsi:type="dcterms:W3CDTF">2019-05-21T12:01:00Z</dcterms:created>
  <dcterms:modified xsi:type="dcterms:W3CDTF">2024-08-02T15:08:00Z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